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C325F6" w14:textId="77777777" w:rsidR="005D7B6D" w:rsidRPr="005D7B6D" w:rsidRDefault="005D7B6D" w:rsidP="00BF6CC9">
      <w:pPr>
        <w:spacing w:after="0" w:line="240" w:lineRule="auto"/>
        <w:rPr>
          <w:rFonts w:ascii="Arial" w:hAnsi="Arial" w:cs="Arial"/>
          <w:i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0"/>
        <w:gridCol w:w="3780"/>
        <w:gridCol w:w="4950"/>
      </w:tblGrid>
      <w:tr w:rsidR="005D7B6D" w14:paraId="21865A8E" w14:textId="77777777">
        <w:tc>
          <w:tcPr>
            <w:tcW w:w="2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942FA0" w14:textId="77777777" w:rsidR="005D7B6D" w:rsidRDefault="005D7B6D" w:rsidP="00BF6CC9">
            <w:pPr>
              <w:tabs>
                <w:tab w:val="left" w:pos="3000"/>
              </w:tabs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Open Sans ExtraBold" w:hAnsi="Open Sans ExtraBold" w:cs="Open Sans ExtraBold"/>
                <w:sz w:val="76"/>
                <w:szCs w:val="76"/>
              </w:rPr>
              <w:t>EnvE</w:t>
            </w:r>
            <w:proofErr w:type="spellEnd"/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53F3DE1F" w14:textId="77777777" w:rsidR="005D7B6D" w:rsidRPr="002E6ADD" w:rsidRDefault="005D7B6D" w:rsidP="00BF6CC9">
            <w:pPr>
              <w:tabs>
                <w:tab w:val="left" w:pos="3000"/>
              </w:tabs>
              <w:rPr>
                <w:rFonts w:ascii="Arial" w:hAnsi="Arial" w:cs="Arial"/>
                <w:b/>
              </w:rPr>
            </w:pPr>
            <w:r w:rsidRPr="002E6ADD">
              <w:rPr>
                <w:rFonts w:ascii="Arial" w:hAnsi="Arial" w:cs="Arial"/>
                <w:b/>
              </w:rPr>
              <w:t>Environmental</w:t>
            </w:r>
            <w:r w:rsidRPr="002E6ADD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2E6ADD">
              <w:rPr>
                <w:rFonts w:ascii="Arial" w:hAnsi="Arial" w:cs="Arial"/>
                <w:b/>
              </w:rPr>
              <w:t>Engineering</w:t>
            </w:r>
          </w:p>
          <w:p w14:paraId="4D9D32AA" w14:textId="6547141C" w:rsidR="005D7B6D" w:rsidRPr="008A2B21" w:rsidRDefault="00F12511" w:rsidP="00BF6CC9">
            <w:pPr>
              <w:tabs>
                <w:tab w:val="left" w:pos="300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Degree</w:t>
            </w:r>
            <w:r w:rsidR="005D7B6D">
              <w:rPr>
                <w:rFonts w:ascii="Arial" w:hAnsi="Arial" w:cs="Arial"/>
                <w:b/>
              </w:rPr>
              <w:t xml:space="preserve"> Requirements</w:t>
            </w:r>
          </w:p>
          <w:p w14:paraId="7D856020" w14:textId="77777777" w:rsidR="005D7B6D" w:rsidRDefault="005D7B6D" w:rsidP="00BF6CC9">
            <w:pPr>
              <w:tabs>
                <w:tab w:val="left" w:pos="3000"/>
              </w:tabs>
            </w:pPr>
            <w:hyperlink r:id="rId11" w:history="1">
              <w:r w:rsidRPr="00D92AD2">
                <w:rPr>
                  <w:rStyle w:val="Hyperlink"/>
                  <w:rFonts w:ascii="Arial" w:hAnsi="Arial" w:cs="Arial"/>
                </w:rPr>
                <w:t>http://ce.washington.edu</w:t>
              </w:r>
            </w:hyperlink>
            <w:r>
              <w:t xml:space="preserve"> </w:t>
            </w:r>
          </w:p>
          <w:p w14:paraId="72C9BE7F" w14:textId="4E198CBC" w:rsidR="00F12511" w:rsidRPr="00F12511" w:rsidRDefault="00F12511" w:rsidP="00BF6CC9">
            <w:pPr>
              <w:tabs>
                <w:tab w:val="left" w:pos="3000"/>
              </w:tabs>
              <w:rPr>
                <w:rFonts w:ascii="Arial" w:hAnsi="Arial" w:cs="Arial"/>
              </w:rPr>
            </w:pPr>
            <w:hyperlink r:id="rId12" w:history="1">
              <w:r w:rsidRPr="00F12511">
                <w:rPr>
                  <w:rStyle w:val="Hyperlink"/>
                  <w:rFonts w:ascii="Arial" w:hAnsi="Arial" w:cs="Arial"/>
                  <w:iCs/>
                </w:rPr>
                <w:t>ceadvice@uw.edu</w:t>
              </w:r>
            </w:hyperlink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1D2571E2" w14:textId="03B4FC06" w:rsidR="005D7B6D" w:rsidRPr="00A80C8D" w:rsidRDefault="005D7B6D" w:rsidP="00BF6CC9">
            <w:pPr>
              <w:rPr>
                <w:rFonts w:ascii="Arial" w:hAnsi="Arial" w:cs="Arial"/>
                <w:b/>
                <w:bCs/>
                <w:noProof/>
              </w:rPr>
            </w:pPr>
            <w:r w:rsidRPr="00A80C8D">
              <w:rPr>
                <w:rFonts w:ascii="Arial" w:hAnsi="Arial" w:cs="Arial"/>
                <w:b/>
                <w:bCs/>
                <w:noProof/>
              </w:rPr>
              <w:t>ENGRUD Requirement Key:</w:t>
            </w:r>
          </w:p>
          <w:p w14:paraId="408E9CB4" w14:textId="7AA6843B" w:rsidR="005D7B6D" w:rsidRPr="008D50DA" w:rsidRDefault="005D7B6D" w:rsidP="00BF6CC9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85107E">
              <w:rPr>
                <w:rFonts w:ascii="Arial" w:hAnsi="Arial" w:cs="Arial"/>
                <w:sz w:val="20"/>
                <w:szCs w:val="20"/>
              </w:rPr>
              <w:sym w:font="Wingdings 2" w:char="F0BF"/>
            </w:r>
            <w:r w:rsidRPr="0085107E">
              <w:rPr>
                <w:sz w:val="20"/>
                <w:szCs w:val="20"/>
              </w:rPr>
              <w:t xml:space="preserve"> </w:t>
            </w:r>
            <w:r w:rsidRPr="0085107E">
              <w:rPr>
                <w:rFonts w:ascii="Arial" w:hAnsi="Arial" w:cs="Arial"/>
                <w:sz w:val="20"/>
                <w:szCs w:val="20"/>
              </w:rPr>
              <w:t xml:space="preserve">= </w:t>
            </w:r>
            <w:r w:rsidRPr="006004AF">
              <w:rPr>
                <w:rFonts w:ascii="Arial" w:hAnsi="Arial" w:cs="Arial"/>
                <w:b/>
                <w:bCs/>
                <w:sz w:val="20"/>
                <w:szCs w:val="20"/>
              </w:rPr>
              <w:t>Placement Requirements</w:t>
            </w:r>
          </w:p>
          <w:p w14:paraId="3A1E88AC" w14:textId="77777777" w:rsidR="005D7B6D" w:rsidRDefault="005D7B6D" w:rsidP="00BF6CC9">
            <w:pPr>
              <w:rPr>
                <w:rStyle w:val="Hyperlink"/>
                <w:rFonts w:ascii="Arial" w:hAnsi="Arial" w:cs="Arial"/>
                <w:i/>
                <w:color w:val="auto"/>
                <w:sz w:val="18"/>
                <w:szCs w:val="18"/>
                <w:u w:val="none"/>
              </w:rPr>
            </w:pPr>
            <w:r w:rsidRPr="0085107E">
              <w:rPr>
                <w:rFonts w:ascii="Arial" w:hAnsi="Arial" w:cs="Arial"/>
                <w:b/>
                <w:sz w:val="20"/>
                <w:szCs w:val="20"/>
              </w:rPr>
              <w:sym w:font="Wingdings" w:char="F0AB"/>
            </w:r>
            <w:r w:rsidRPr="0085107E">
              <w:rPr>
                <w:rFonts w:ascii="Arial" w:hAnsi="Arial" w:cs="Arial"/>
                <w:sz w:val="20"/>
                <w:szCs w:val="20"/>
              </w:rPr>
              <w:t xml:space="preserve"> = </w:t>
            </w:r>
            <w:r w:rsidRPr="004253F7">
              <w:rPr>
                <w:rFonts w:ascii="Arial" w:hAnsi="Arial" w:cs="Arial"/>
                <w:i/>
                <w:sz w:val="20"/>
                <w:szCs w:val="20"/>
              </w:rPr>
              <w:t>Pick</w:t>
            </w:r>
            <w:r w:rsidRPr="0085107E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4253F7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one</w:t>
            </w:r>
            <w:r w:rsidRPr="0085107E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4253F7">
              <w:rPr>
                <w:rFonts w:ascii="Arial" w:hAnsi="Arial" w:cs="Arial"/>
                <w:i/>
                <w:sz w:val="20"/>
                <w:szCs w:val="20"/>
              </w:rPr>
              <w:t>to satisfy placement requirement</w:t>
            </w:r>
          </w:p>
          <w:p w14:paraId="02A8D1D4" w14:textId="406DFBD0" w:rsidR="005D7B6D" w:rsidRDefault="005D7B6D" w:rsidP="00BF6CC9">
            <w:pPr>
              <w:tabs>
                <w:tab w:val="left" w:pos="3000"/>
              </w:tabs>
              <w:rPr>
                <w:rFonts w:ascii="Arial" w:hAnsi="Arial" w:cs="Arial"/>
              </w:rPr>
            </w:pPr>
            <w:r w:rsidRPr="0085107E">
              <w:rPr>
                <w:rStyle w:val="Hyperlink"/>
                <w:rFonts w:ascii="Arial" w:hAnsi="Arial" w:cs="Arial"/>
                <w:b/>
                <w:bCs/>
                <w:iCs/>
                <w:color w:val="auto"/>
                <w:sz w:val="20"/>
                <w:szCs w:val="20"/>
                <w:u w:val="none"/>
              </w:rPr>
              <w:t xml:space="preserve">Placement: </w:t>
            </w:r>
            <w:r w:rsidRPr="0085107E">
              <w:rPr>
                <w:rStyle w:val="Hyperlink"/>
                <w:rFonts w:ascii="Arial" w:hAnsi="Arial" w:cs="Arial"/>
                <w:iCs/>
                <w:color w:val="auto"/>
                <w:sz w:val="20"/>
                <w:szCs w:val="20"/>
                <w:u w:val="none"/>
              </w:rPr>
              <w:t>July 1 at the end of the first year</w:t>
            </w:r>
          </w:p>
        </w:tc>
      </w:tr>
    </w:tbl>
    <w:p w14:paraId="5052F426" w14:textId="77777777" w:rsidR="005D7B6D" w:rsidRPr="005D7B6D" w:rsidRDefault="005D7B6D" w:rsidP="00BF6CC9">
      <w:pPr>
        <w:spacing w:after="0" w:line="240" w:lineRule="auto"/>
        <w:rPr>
          <w:rFonts w:ascii="Arial" w:hAnsi="Arial" w:cs="Arial"/>
          <w:iCs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8C3CCF" w14:paraId="5BED0ACA" w14:textId="77777777" w:rsidTr="00DB6A88">
        <w:tc>
          <w:tcPr>
            <w:tcW w:w="5395" w:type="dxa"/>
          </w:tcPr>
          <w:p w14:paraId="4D1F3FE7" w14:textId="1F43D663" w:rsidR="00F12511" w:rsidRDefault="00F12511" w:rsidP="008C3CCF">
            <w:pPr>
              <w:spacing w:before="240" w:after="120"/>
              <w:rPr>
                <w:rFonts w:ascii="Arial" w:hAnsi="Arial" w:cs="Arial"/>
                <w:sz w:val="18"/>
                <w:szCs w:val="18"/>
              </w:rPr>
            </w:pPr>
            <w:bookmarkStart w:id="0" w:name="_Hlk45869293"/>
            <w:r>
              <w:rPr>
                <w:rFonts w:ascii="Arial" w:hAnsi="Arial" w:cs="Arial"/>
                <w:b/>
                <w:bCs/>
                <w:iCs/>
                <w:sz w:val="20"/>
                <w:szCs w:val="20"/>
                <w:u w:val="single"/>
              </w:rPr>
              <w:t>Engineering First-year Interest Group (E-FIG)</w:t>
            </w:r>
          </w:p>
          <w:p w14:paraId="447478E7" w14:textId="77777777" w:rsidR="00F12511" w:rsidRDefault="008C3CCF" w:rsidP="00F1251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D4E63">
              <w:rPr>
                <w:rFonts w:ascii="Arial" w:hAnsi="Arial" w:cs="Arial"/>
                <w:sz w:val="18"/>
                <w:szCs w:val="18"/>
              </w:rPr>
              <w:sym w:font="Wingdings 2" w:char="F0BF"/>
            </w:r>
            <w:r w:rsidRPr="00BD4E6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ENGR 101 </w:t>
            </w:r>
            <w:r w:rsidR="00F12511">
              <w:rPr>
                <w:rFonts w:ascii="Arial" w:hAnsi="Arial" w:cs="Arial"/>
                <w:b/>
                <w:bCs/>
                <w:sz w:val="18"/>
                <w:szCs w:val="18"/>
              </w:rPr>
              <w:t>(1cr)</w:t>
            </w:r>
            <w:r w:rsidRPr="00BD4E6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14:paraId="615A7CEE" w14:textId="49D785C3" w:rsidR="008C3CCF" w:rsidRDefault="008C3CCF" w:rsidP="00F12511">
            <w:pPr>
              <w:rPr>
                <w:rFonts w:ascii="Arial" w:hAnsi="Arial" w:cs="Arial"/>
                <w:sz w:val="18"/>
                <w:szCs w:val="18"/>
              </w:rPr>
            </w:pPr>
            <w:r w:rsidRPr="00F12511">
              <w:rPr>
                <w:rFonts w:ascii="Arial" w:hAnsi="Arial" w:cs="Arial"/>
                <w:sz w:val="18"/>
                <w:szCs w:val="18"/>
              </w:rPr>
              <w:t>GEN ST 199 (</w:t>
            </w:r>
            <w:r w:rsidR="00F12511" w:rsidRPr="00F12511">
              <w:rPr>
                <w:rFonts w:ascii="Arial" w:hAnsi="Arial" w:cs="Arial"/>
                <w:sz w:val="18"/>
                <w:szCs w:val="18"/>
              </w:rPr>
              <w:t>1</w:t>
            </w:r>
            <w:r w:rsidRPr="00F12511">
              <w:rPr>
                <w:rFonts w:ascii="Arial" w:hAnsi="Arial" w:cs="Arial"/>
                <w:sz w:val="18"/>
                <w:szCs w:val="18"/>
              </w:rPr>
              <w:t>cr)</w:t>
            </w:r>
          </w:p>
          <w:p w14:paraId="3C88AB60" w14:textId="77777777" w:rsidR="00F12511" w:rsidRPr="00F12511" w:rsidRDefault="00F12511" w:rsidP="00F12511">
            <w:pPr>
              <w:rPr>
                <w:rFonts w:ascii="Arial" w:hAnsi="Arial" w:cs="Arial"/>
                <w:sz w:val="18"/>
                <w:szCs w:val="18"/>
              </w:rPr>
            </w:pPr>
          </w:p>
          <w:bookmarkEnd w:id="0"/>
          <w:p w14:paraId="6777ACD8" w14:textId="51CF998C" w:rsidR="008C3CCF" w:rsidRDefault="008C3CCF" w:rsidP="008C3CCF">
            <w:pPr>
              <w:spacing w:after="40"/>
              <w:rPr>
                <w:rFonts w:ascii="Arial" w:hAnsi="Arial" w:cs="Arial"/>
                <w:b/>
                <w:bCs/>
                <w:i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  <w:szCs w:val="20"/>
                <w:u w:val="single"/>
              </w:rPr>
              <w:t>Mathematics (2</w:t>
            </w:r>
            <w:r w:rsidR="002D0469">
              <w:rPr>
                <w:rFonts w:ascii="Arial" w:hAnsi="Arial" w:cs="Arial"/>
                <w:b/>
                <w:bCs/>
                <w:iCs/>
                <w:sz w:val="20"/>
                <w:szCs w:val="20"/>
                <w:u w:val="single"/>
              </w:rPr>
              <w:t>4-2</w:t>
            </w:r>
            <w:r w:rsidR="004E1484">
              <w:rPr>
                <w:rFonts w:ascii="Arial" w:hAnsi="Arial" w:cs="Arial"/>
                <w:b/>
                <w:bCs/>
                <w:iCs/>
                <w:sz w:val="20"/>
                <w:szCs w:val="20"/>
                <w:u w:val="single"/>
              </w:rPr>
              <w:t>8</w:t>
            </w:r>
            <w:r>
              <w:rPr>
                <w:rFonts w:ascii="Arial" w:hAnsi="Arial" w:cs="Arial"/>
                <w:b/>
                <w:bCs/>
                <w:iCs/>
                <w:sz w:val="20"/>
                <w:szCs w:val="20"/>
                <w:u w:val="single"/>
              </w:rPr>
              <w:t>cr)</w:t>
            </w:r>
          </w:p>
          <w:p w14:paraId="752EDA5E" w14:textId="6BFAD606" w:rsidR="008C3CCF" w:rsidRDefault="008C3CCF" w:rsidP="008C3CCF">
            <w:pPr>
              <w:spacing w:after="8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66D71">
              <w:rPr>
                <w:rFonts w:ascii="Arial" w:hAnsi="Arial" w:cs="Arial"/>
                <w:sz w:val="18"/>
                <w:szCs w:val="18"/>
              </w:rPr>
              <w:sym w:font="Wingdings 2" w:char="F0BF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MATH 124, 125, 126 </w:t>
            </w:r>
            <w:r w:rsidR="00E432C5"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Calc</w:t>
            </w:r>
            <w:r w:rsidR="0086350C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w/ Analytic Geom I-III (15cr)</w:t>
            </w:r>
          </w:p>
          <w:p w14:paraId="217C4AAD" w14:textId="6CCFB86F" w:rsidR="008C3CCF" w:rsidRDefault="008C3CCF" w:rsidP="008C3CCF">
            <w:pPr>
              <w:ind w:right="-8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AMATH 351 - Intro to Differential Equations and Apps (</w:t>
            </w:r>
            <w:r w:rsidR="002D0469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cr)</w:t>
            </w:r>
          </w:p>
          <w:p w14:paraId="38499282" w14:textId="0CA476C8" w:rsidR="008C3CCF" w:rsidRDefault="008C3CCF" w:rsidP="008C3CCF">
            <w:pPr>
              <w:spacing w:after="80"/>
              <w:ind w:right="-86" w:firstLine="18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[pr: MATH 125] </w:t>
            </w:r>
            <w:r w:rsidRPr="00445C53">
              <w:rPr>
                <w:rFonts w:ascii="Arial" w:hAnsi="Arial" w:cs="Arial"/>
                <w:sz w:val="18"/>
                <w:szCs w:val="18"/>
                <w:u w:val="single"/>
              </w:rPr>
              <w:t>OR</w:t>
            </w:r>
            <w:r>
              <w:rPr>
                <w:rFonts w:ascii="Arial" w:hAnsi="Arial" w:cs="Arial"/>
                <w:sz w:val="18"/>
                <w:szCs w:val="18"/>
              </w:rPr>
              <w:t xml:space="preserve"> MATH 207</w:t>
            </w:r>
            <w:r w:rsidR="000A7C82">
              <w:rPr>
                <w:rFonts w:ascii="Arial" w:hAnsi="Arial" w:cs="Arial"/>
                <w:sz w:val="18"/>
                <w:szCs w:val="18"/>
              </w:rPr>
              <w:t xml:space="preserve"> (4cr) [pr: MATH 125]</w:t>
            </w:r>
          </w:p>
          <w:p w14:paraId="79865FE3" w14:textId="78C7C2C9" w:rsidR="008C3CCF" w:rsidRDefault="008C3CCF" w:rsidP="008C3CCF">
            <w:pPr>
              <w:ind w:right="-8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AMATH 352 - Appl Linear Algebra and Numerical Analysis (</w:t>
            </w:r>
            <w:r w:rsidR="002D0469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cr)</w:t>
            </w:r>
          </w:p>
          <w:p w14:paraId="33197F6D" w14:textId="5D6D0F86" w:rsidR="008C3CCF" w:rsidRDefault="008C3CCF" w:rsidP="008C3CCF">
            <w:pPr>
              <w:spacing w:after="80"/>
              <w:ind w:right="-86" w:firstLine="18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[pr: MATH 126] </w:t>
            </w:r>
            <w:r w:rsidRPr="00445C53">
              <w:rPr>
                <w:rFonts w:ascii="Arial" w:hAnsi="Arial" w:cs="Arial"/>
                <w:sz w:val="18"/>
                <w:szCs w:val="18"/>
                <w:u w:val="single"/>
              </w:rPr>
              <w:t>OR</w:t>
            </w:r>
            <w:r>
              <w:rPr>
                <w:rFonts w:ascii="Arial" w:hAnsi="Arial" w:cs="Arial"/>
                <w:sz w:val="18"/>
                <w:szCs w:val="18"/>
              </w:rPr>
              <w:t xml:space="preserve"> MATH 208</w:t>
            </w:r>
            <w:r w:rsidR="000A7C82">
              <w:rPr>
                <w:rFonts w:ascii="Arial" w:hAnsi="Arial" w:cs="Arial"/>
                <w:sz w:val="18"/>
                <w:szCs w:val="18"/>
              </w:rPr>
              <w:t xml:space="preserve"> (4cr)</w:t>
            </w:r>
          </w:p>
          <w:p w14:paraId="7B5FB108" w14:textId="1F2E354F" w:rsidR="008C3CCF" w:rsidRPr="00F12511" w:rsidRDefault="00F12511" w:rsidP="00F12511">
            <w:pPr>
              <w:rPr>
                <w:rStyle w:val="Hyperlink"/>
                <w:rFonts w:ascii="Arial" w:hAnsi="Arial" w:cs="Arial"/>
                <w:bCs/>
                <w:color w:val="auto"/>
                <w:sz w:val="18"/>
                <w:szCs w:val="18"/>
                <w:u w:val="none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One course from the following: </w:t>
            </w:r>
            <w:r w:rsidR="008C3CCF">
              <w:rPr>
                <w:rFonts w:ascii="Arial" w:hAnsi="Arial" w:cs="Arial"/>
                <w:bCs/>
                <w:sz w:val="18"/>
                <w:szCs w:val="18"/>
              </w:rPr>
              <w:t>IND E 315 (3cr)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r w:rsidR="008C3CCF">
              <w:rPr>
                <w:rStyle w:val="Hyperlink"/>
                <w:rFonts w:ascii="Arial" w:hAnsi="Arial" w:cs="Arial"/>
                <w:iCs/>
                <w:color w:val="auto"/>
                <w:sz w:val="18"/>
                <w:szCs w:val="18"/>
                <w:u w:val="none"/>
              </w:rPr>
              <w:t>STAT 390 (4cr)</w:t>
            </w:r>
            <w:r>
              <w:rPr>
                <w:rStyle w:val="Hyperlink"/>
                <w:rFonts w:ascii="Arial" w:hAnsi="Arial" w:cs="Arial"/>
                <w:iCs/>
                <w:color w:val="auto"/>
                <w:sz w:val="18"/>
                <w:szCs w:val="18"/>
                <w:u w:val="none"/>
              </w:rPr>
              <w:t>,</w:t>
            </w:r>
          </w:p>
          <w:p w14:paraId="21176D87" w14:textId="3EC430A8" w:rsidR="008C3CCF" w:rsidRPr="000A45A1" w:rsidRDefault="008C3CCF" w:rsidP="008C3CCF">
            <w:pPr>
              <w:spacing w:after="120"/>
              <w:ind w:left="187" w:right="-86"/>
              <w:rPr>
                <w:rFonts w:ascii="Arial" w:hAnsi="Arial" w:cs="Arial"/>
                <w:iCs/>
                <w:sz w:val="18"/>
                <w:szCs w:val="18"/>
                <w:u w:val="single"/>
              </w:rPr>
            </w:pPr>
            <w:r>
              <w:rPr>
                <w:rStyle w:val="Hyperlink"/>
                <w:rFonts w:ascii="Arial" w:hAnsi="Arial" w:cs="Arial"/>
                <w:iCs/>
                <w:color w:val="auto"/>
                <w:sz w:val="18"/>
                <w:szCs w:val="18"/>
                <w:u w:val="none"/>
              </w:rPr>
              <w:t xml:space="preserve">Q SCI </w:t>
            </w:r>
            <w:r w:rsidR="00F12511">
              <w:rPr>
                <w:rStyle w:val="Hyperlink"/>
                <w:rFonts w:ascii="Arial" w:hAnsi="Arial" w:cs="Arial"/>
                <w:iCs/>
                <w:color w:val="auto"/>
                <w:sz w:val="18"/>
                <w:szCs w:val="18"/>
                <w:u w:val="none"/>
              </w:rPr>
              <w:t>381</w:t>
            </w:r>
            <w:r>
              <w:rPr>
                <w:rStyle w:val="Hyperlink"/>
                <w:rFonts w:ascii="Arial" w:hAnsi="Arial" w:cs="Arial"/>
                <w:iCs/>
                <w:color w:val="auto"/>
                <w:sz w:val="18"/>
                <w:szCs w:val="18"/>
                <w:u w:val="none"/>
              </w:rPr>
              <w:t xml:space="preserve"> (5cr)</w:t>
            </w:r>
          </w:p>
          <w:p w14:paraId="1AD1A3FE" w14:textId="77777777" w:rsidR="008C3CCF" w:rsidRPr="00547A80" w:rsidRDefault="008C3CCF" w:rsidP="008C3CCF">
            <w:pPr>
              <w:spacing w:after="4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547A80">
              <w:rPr>
                <w:rFonts w:ascii="Arial" w:hAnsi="Arial" w:cs="Arial"/>
                <w:b/>
                <w:sz w:val="20"/>
                <w:szCs w:val="20"/>
                <w:u w:val="single"/>
              </w:rPr>
              <w:t>Sciences (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28-30</w:t>
            </w:r>
            <w:r w:rsidRPr="00547A80">
              <w:rPr>
                <w:rFonts w:ascii="Arial" w:hAnsi="Arial" w:cs="Arial"/>
                <w:b/>
                <w:sz w:val="20"/>
                <w:szCs w:val="20"/>
                <w:u w:val="single"/>
              </w:rPr>
              <w:t>cr)</w:t>
            </w:r>
          </w:p>
          <w:p w14:paraId="778D19D7" w14:textId="77777777" w:rsidR="008C3CCF" w:rsidRPr="00D43227" w:rsidRDefault="008C3CCF" w:rsidP="008C3CCF">
            <w:pPr>
              <w:spacing w:after="80"/>
              <w:rPr>
                <w:rFonts w:ascii="Arial" w:hAnsi="Arial" w:cs="Arial"/>
                <w:bCs/>
                <w:sz w:val="18"/>
                <w:szCs w:val="18"/>
              </w:rPr>
            </w:pPr>
            <w:r w:rsidRPr="00D43227">
              <w:rPr>
                <w:rFonts w:ascii="Arial" w:hAnsi="Arial" w:cs="Arial"/>
                <w:bCs/>
                <w:sz w:val="18"/>
                <w:szCs w:val="18"/>
              </w:rPr>
              <w:t>BIOL 180 - Introductory Biology (5cr)</w:t>
            </w:r>
          </w:p>
          <w:p w14:paraId="7B2553C0" w14:textId="77777777" w:rsidR="008C3CCF" w:rsidRDefault="008C3CCF" w:rsidP="008C3CCF">
            <w:pPr>
              <w:spacing w:after="80"/>
              <w:rPr>
                <w:rFonts w:ascii="Arial" w:hAnsi="Arial" w:cs="Arial"/>
                <w:b/>
                <w:sz w:val="18"/>
                <w:szCs w:val="18"/>
              </w:rPr>
            </w:pPr>
            <w:r w:rsidRPr="00B66D71">
              <w:rPr>
                <w:rFonts w:ascii="Arial" w:hAnsi="Arial" w:cs="Arial"/>
                <w:sz w:val="18"/>
                <w:szCs w:val="18"/>
              </w:rPr>
              <w:sym w:font="Wingdings 2" w:char="F0BF"/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550A87">
              <w:rPr>
                <w:rFonts w:ascii="Arial" w:hAnsi="Arial" w:cs="Arial"/>
                <w:b/>
                <w:sz w:val="18"/>
                <w:szCs w:val="18"/>
              </w:rPr>
              <w:t xml:space="preserve">CHEM 142 </w:t>
            </w: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Pr="00550A87">
              <w:rPr>
                <w:rFonts w:ascii="Arial" w:hAnsi="Arial" w:cs="Arial"/>
                <w:b/>
                <w:sz w:val="18"/>
                <w:szCs w:val="18"/>
              </w:rPr>
              <w:t xml:space="preserve"> General Chemistry (5c</w:t>
            </w:r>
            <w:r>
              <w:rPr>
                <w:rFonts w:ascii="Arial" w:hAnsi="Arial" w:cs="Arial"/>
                <w:b/>
                <w:sz w:val="18"/>
                <w:szCs w:val="18"/>
              </w:rPr>
              <w:t>r</w:t>
            </w:r>
            <w:r w:rsidRPr="00550A87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  <w:p w14:paraId="620AD652" w14:textId="77777777" w:rsidR="008C3CCF" w:rsidRDefault="008C3CCF" w:rsidP="008C3CCF">
            <w:pPr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 w:rsidRPr="007B0070">
              <w:rPr>
                <w:rFonts w:ascii="Arial" w:hAnsi="Arial" w:cs="Arial"/>
                <w:b/>
                <w:sz w:val="18"/>
                <w:szCs w:val="18"/>
              </w:rPr>
              <w:sym w:font="Wingdings" w:char="F0AB"/>
            </w:r>
            <w:r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 xml:space="preserve"> CHEM 152 - General Chemistry (5cr)</w:t>
            </w:r>
          </w:p>
          <w:p w14:paraId="54CD0571" w14:textId="77777777" w:rsidR="008C3CCF" w:rsidRPr="00615B40" w:rsidRDefault="008C3CCF" w:rsidP="008C3CCF">
            <w:pPr>
              <w:spacing w:after="80"/>
              <w:ind w:firstLine="180"/>
              <w:rPr>
                <w:rFonts w:ascii="Arial" w:hAnsi="Arial" w:cs="Arial"/>
                <w:bCs/>
                <w:sz w:val="18"/>
                <w:szCs w:val="18"/>
              </w:rPr>
            </w:pPr>
            <w:r w:rsidRPr="00615B40">
              <w:rPr>
                <w:rFonts w:ascii="Arial" w:hAnsi="Arial" w:cs="Arial"/>
                <w:bCs/>
                <w:sz w:val="18"/>
                <w:szCs w:val="18"/>
              </w:rPr>
              <w:t>[pr: CHEM 142]</w:t>
            </w:r>
          </w:p>
          <w:p w14:paraId="5856B157" w14:textId="77777777" w:rsidR="008C3CCF" w:rsidRDefault="008C3CCF" w:rsidP="008C3CCF">
            <w:pPr>
              <w:rPr>
                <w:rFonts w:ascii="Arial" w:hAnsi="Arial" w:cs="Arial"/>
                <w:sz w:val="18"/>
                <w:szCs w:val="18"/>
              </w:rPr>
            </w:pPr>
            <w:r w:rsidRPr="00B66D71">
              <w:rPr>
                <w:rFonts w:ascii="Arial" w:hAnsi="Arial" w:cs="Arial"/>
                <w:sz w:val="18"/>
                <w:szCs w:val="18"/>
              </w:rPr>
              <w:sym w:font="Wingdings 2" w:char="F0BF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PHYS 121 - Mechanics (5cr</w:t>
            </w:r>
            <w:r w:rsidRPr="00615B40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10DE4906" w14:textId="77777777" w:rsidR="008C3CCF" w:rsidRPr="00615B40" w:rsidRDefault="008C3CCF" w:rsidP="008C3CCF">
            <w:pPr>
              <w:spacing w:after="80"/>
              <w:ind w:firstLine="180"/>
              <w:rPr>
                <w:rFonts w:ascii="Arial" w:hAnsi="Arial" w:cs="Arial"/>
                <w:sz w:val="18"/>
                <w:szCs w:val="18"/>
              </w:rPr>
            </w:pPr>
            <w:r w:rsidRPr="00615B40">
              <w:rPr>
                <w:rFonts w:ascii="Arial" w:hAnsi="Arial" w:cs="Arial"/>
                <w:sz w:val="18"/>
                <w:szCs w:val="18"/>
              </w:rPr>
              <w:t>[pr: MATH 12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615B40">
              <w:rPr>
                <w:rFonts w:ascii="Arial" w:hAnsi="Arial" w:cs="Arial"/>
                <w:sz w:val="18"/>
                <w:szCs w:val="18"/>
              </w:rPr>
              <w:t>]</w:t>
            </w:r>
          </w:p>
          <w:p w14:paraId="3AA42CAB" w14:textId="77777777" w:rsidR="008C3CCF" w:rsidRDefault="008C3CCF" w:rsidP="008C3CCF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7B0070">
              <w:rPr>
                <w:rFonts w:ascii="Arial" w:hAnsi="Arial" w:cs="Arial"/>
                <w:b/>
                <w:sz w:val="18"/>
                <w:szCs w:val="18"/>
              </w:rPr>
              <w:sym w:font="Wingdings" w:char="F0AB"/>
            </w:r>
            <w:r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PHYS 122 - Electromagnetism (5cr)</w:t>
            </w:r>
          </w:p>
          <w:p w14:paraId="47526C85" w14:textId="77777777" w:rsidR="008C3CCF" w:rsidRDefault="008C3CCF" w:rsidP="008C3CCF">
            <w:pPr>
              <w:spacing w:after="80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615B40">
              <w:rPr>
                <w:rFonts w:ascii="Arial" w:hAnsi="Arial" w:cs="Arial"/>
                <w:sz w:val="18"/>
                <w:szCs w:val="18"/>
              </w:rPr>
              <w:t>[pr: MATH 125; PHYS 121]</w:t>
            </w:r>
          </w:p>
          <w:p w14:paraId="401A0056" w14:textId="7F094AB9" w:rsidR="008C3CCF" w:rsidRPr="008D1986" w:rsidRDefault="008C3CCF" w:rsidP="00C00390">
            <w:pPr>
              <w:spacing w:after="120"/>
              <w:ind w:right="161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Basic</w:t>
            </w:r>
            <w:r w:rsidRPr="008D1986">
              <w:rPr>
                <w:rFonts w:ascii="Arial" w:hAnsi="Arial" w:cs="Arial"/>
                <w:bCs/>
                <w:sz w:val="18"/>
                <w:szCs w:val="18"/>
              </w:rPr>
              <w:t xml:space="preserve"> Science Elective (3-5cr)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-</w:t>
            </w:r>
            <w:r w:rsidRPr="008D1986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4E1484">
              <w:rPr>
                <w:rFonts w:ascii="Arial" w:hAnsi="Arial" w:cs="Arial"/>
                <w:bCs/>
                <w:sz w:val="18"/>
                <w:szCs w:val="18"/>
              </w:rPr>
              <w:t>Visit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8D1986">
              <w:rPr>
                <w:rFonts w:ascii="Arial" w:hAnsi="Arial" w:cs="Arial"/>
                <w:bCs/>
                <w:sz w:val="18"/>
                <w:szCs w:val="18"/>
              </w:rPr>
              <w:t xml:space="preserve">department </w:t>
            </w:r>
            <w:r>
              <w:rPr>
                <w:rFonts w:ascii="Arial" w:hAnsi="Arial" w:cs="Arial"/>
                <w:bCs/>
                <w:sz w:val="18"/>
                <w:szCs w:val="18"/>
              </w:rPr>
              <w:t>list</w:t>
            </w:r>
            <w:r w:rsidRPr="008D1986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for </w:t>
            </w:r>
            <w:r w:rsidRPr="008D1986">
              <w:rPr>
                <w:rFonts w:ascii="Arial" w:hAnsi="Arial" w:cs="Arial"/>
                <w:bCs/>
                <w:sz w:val="18"/>
                <w:szCs w:val="18"/>
              </w:rPr>
              <w:t>approved courses.</w:t>
            </w:r>
          </w:p>
          <w:p w14:paraId="408BAACD" w14:textId="448F37E8" w:rsidR="008C3CCF" w:rsidRDefault="008C3CCF" w:rsidP="008C3CCF">
            <w:pPr>
              <w:spacing w:after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General Education Requirements (</w:t>
            </w:r>
            <w:r w:rsidR="00210723">
              <w:rPr>
                <w:rFonts w:ascii="Arial" w:hAnsi="Arial" w:cs="Arial"/>
                <w:b/>
                <w:sz w:val="20"/>
                <w:szCs w:val="20"/>
                <w:u w:val="single"/>
              </w:rPr>
              <w:t>29-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41cr)</w:t>
            </w:r>
          </w:p>
          <w:p w14:paraId="49243FDB" w14:textId="77777777" w:rsidR="008C3CCF" w:rsidRDefault="008C3CCF" w:rsidP="008C3CCF">
            <w:pPr>
              <w:spacing w:after="40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Written and Oral Communication:</w:t>
            </w:r>
          </w:p>
          <w:p w14:paraId="0EB2960B" w14:textId="77777777" w:rsidR="008C3CCF" w:rsidRDefault="008C3CCF" w:rsidP="008C3CCF">
            <w:pPr>
              <w:spacing w:after="40"/>
              <w:rPr>
                <w:rFonts w:ascii="Arial" w:hAnsi="Arial" w:cs="Arial"/>
                <w:sz w:val="18"/>
                <w:szCs w:val="18"/>
              </w:rPr>
            </w:pPr>
            <w:r w:rsidRPr="00B66D71">
              <w:rPr>
                <w:rFonts w:ascii="Arial" w:hAnsi="Arial" w:cs="Arial"/>
                <w:sz w:val="18"/>
                <w:szCs w:val="18"/>
              </w:rPr>
              <w:sym w:font="Wingdings 2" w:char="F0BF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English Composition (5cr)</w:t>
            </w:r>
          </w:p>
          <w:p w14:paraId="7432E388" w14:textId="2980BEC3" w:rsidR="008C3CCF" w:rsidRDefault="008C3CCF" w:rsidP="008C3CCF">
            <w:pPr>
              <w:spacing w:after="80"/>
              <w:ind w:left="18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Writing </w:t>
            </w:r>
            <w:r w:rsidR="004E1484">
              <w:rPr>
                <w:rFonts w:ascii="Arial" w:hAnsi="Arial" w:cs="Arial"/>
                <w:sz w:val="18"/>
                <w:szCs w:val="18"/>
              </w:rPr>
              <w:t xml:space="preserve">from the University list </w:t>
            </w:r>
            <w:r>
              <w:rPr>
                <w:rFonts w:ascii="Arial" w:hAnsi="Arial" w:cs="Arial"/>
                <w:sz w:val="18"/>
                <w:szCs w:val="18"/>
              </w:rPr>
              <w:t xml:space="preserve">(7cr) (may overlap with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Areas </w:t>
            </w:r>
            <w:r w:rsidR="0057172E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of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Inquiry or DIV)</w:t>
            </w:r>
          </w:p>
          <w:p w14:paraId="5F4FD9CE" w14:textId="77777777" w:rsidR="008C3CCF" w:rsidRDefault="008C3CCF" w:rsidP="008C3CCF">
            <w:pPr>
              <w:spacing w:after="4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Areas of Inquiry:</w:t>
            </w:r>
          </w:p>
          <w:p w14:paraId="1563A85A" w14:textId="77777777" w:rsidR="008C3CCF" w:rsidRDefault="008C3CCF" w:rsidP="008C3CCF">
            <w:pPr>
              <w:spacing w:after="40"/>
              <w:ind w:left="180" w:right="-8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Arts &amp; Humanities - A&amp;H (10cr)</w:t>
            </w:r>
          </w:p>
          <w:p w14:paraId="2B3E497B" w14:textId="77777777" w:rsidR="008C3CCF" w:rsidRDefault="008C3CCF" w:rsidP="008C3CCF">
            <w:pPr>
              <w:spacing w:after="40"/>
              <w:ind w:left="180" w:right="-8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Social Sciences -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SSc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(10cr)</w:t>
            </w:r>
          </w:p>
          <w:p w14:paraId="0F95C3C9" w14:textId="77777777" w:rsidR="008C3CCF" w:rsidRDefault="008C3CCF" w:rsidP="008C3CCF">
            <w:pPr>
              <w:spacing w:after="80"/>
              <w:ind w:left="187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Additional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A&amp;H or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SSc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(4cr)</w:t>
            </w:r>
          </w:p>
          <w:p w14:paraId="7F84B029" w14:textId="77777777" w:rsidR="008C3CCF" w:rsidRPr="00F11B30" w:rsidRDefault="008C3CCF" w:rsidP="008C3CCF">
            <w:pPr>
              <w:spacing w:after="120"/>
              <w:ind w:right="-86"/>
              <w:rPr>
                <w:rFonts w:ascii="Arial" w:hAnsi="Arial" w:cs="Arial"/>
                <w:sz w:val="18"/>
                <w:szCs w:val="18"/>
              </w:rPr>
            </w:pPr>
            <w:r w:rsidRPr="00307A2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Diversity</w:t>
            </w:r>
            <w:r>
              <w:rPr>
                <w:rFonts w:ascii="Arial" w:hAnsi="Arial" w:cs="Arial"/>
                <w:sz w:val="18"/>
                <w:szCs w:val="18"/>
              </w:rPr>
              <w:t xml:space="preserve"> - DIV (5cr) (may overlap with </w:t>
            </w:r>
            <w:bookmarkStart w:id="1" w:name="_Hlk177058639"/>
            <w:r>
              <w:rPr>
                <w:rFonts w:ascii="Arial" w:hAnsi="Arial" w:cs="Arial"/>
                <w:sz w:val="18"/>
                <w:szCs w:val="18"/>
              </w:rPr>
              <w:t>Areas of Inquiry or W</w:t>
            </w:r>
            <w:bookmarkEnd w:id="1"/>
            <w:r w:rsidRPr="00D35498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2067134D" w14:textId="77777777" w:rsidR="008C3CCF" w:rsidRDefault="008C3CCF" w:rsidP="008C3CCF">
            <w:pPr>
              <w:spacing w:after="4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Economics (4-5cr)</w:t>
            </w:r>
          </w:p>
          <w:p w14:paraId="2D5C34EF" w14:textId="77777777" w:rsidR="008C3CCF" w:rsidRDefault="008C3CCF" w:rsidP="008C3CCF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ECON 200 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Microeconomics (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SSc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) (5cr)</w:t>
            </w:r>
          </w:p>
          <w:p w14:paraId="456784FF" w14:textId="77777777" w:rsidR="008C3CCF" w:rsidRDefault="008C3CCF" w:rsidP="008C3CCF">
            <w:pPr>
              <w:ind w:left="187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  <w:u w:val="single"/>
              </w:rPr>
              <w:t>OR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IND E 250 - Fund of Engr Economy (4cr)</w:t>
            </w:r>
          </w:p>
          <w:p w14:paraId="2F66121D" w14:textId="77777777" w:rsidR="008C3CCF" w:rsidRPr="00B80454" w:rsidRDefault="008C3CCF" w:rsidP="008C3CCF">
            <w:pPr>
              <w:spacing w:after="120"/>
              <w:ind w:left="180"/>
              <w:rPr>
                <w:rFonts w:ascii="Arial" w:hAnsi="Arial" w:cs="Arial"/>
                <w:bCs/>
                <w:sz w:val="18"/>
                <w:szCs w:val="18"/>
              </w:rPr>
            </w:pPr>
            <w:r w:rsidRPr="00C94615">
              <w:rPr>
                <w:rFonts w:ascii="Arial" w:hAnsi="Arial" w:cs="Arial"/>
                <w:bCs/>
                <w:sz w:val="18"/>
                <w:szCs w:val="18"/>
                <w:u w:val="single"/>
              </w:rPr>
              <w:t>OR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ESRM 235/ ECON 235/ ENVIR 235 (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SSc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) (5cr)</w:t>
            </w:r>
          </w:p>
          <w:p w14:paraId="79D1B674" w14:textId="741DB7B2" w:rsidR="008C3CCF" w:rsidRDefault="008C3CCF" w:rsidP="008C3CCF">
            <w:pPr>
              <w:spacing w:after="4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Engineering Fundamentals (</w:t>
            </w:r>
            <w:r w:rsidR="00981AA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12-13</w:t>
            </w: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cr)</w:t>
            </w:r>
          </w:p>
          <w:p w14:paraId="7D516AC3" w14:textId="77777777" w:rsidR="008C3CCF" w:rsidRPr="003E581C" w:rsidRDefault="008C3CCF" w:rsidP="008C3CCF">
            <w:pPr>
              <w:ind w:right="-86"/>
              <w:rPr>
                <w:rFonts w:ascii="Arial" w:hAnsi="Arial" w:cs="Arial"/>
                <w:bCs/>
                <w:sz w:val="18"/>
                <w:szCs w:val="18"/>
              </w:rPr>
            </w:pPr>
            <w:r w:rsidRPr="003E581C">
              <w:rPr>
                <w:rFonts w:ascii="Arial" w:hAnsi="Arial" w:cs="Arial"/>
                <w:bCs/>
                <w:sz w:val="18"/>
                <w:szCs w:val="18"/>
              </w:rPr>
              <w:t>One course from the following:</w:t>
            </w:r>
          </w:p>
          <w:p w14:paraId="3779A6F6" w14:textId="77777777" w:rsidR="008C3CCF" w:rsidRDefault="008C3CCF" w:rsidP="008C3CCF">
            <w:pPr>
              <w:ind w:left="180" w:right="-86"/>
              <w:rPr>
                <w:rFonts w:ascii="Arial" w:hAnsi="Arial" w:cs="Arial"/>
                <w:bCs/>
                <w:sz w:val="18"/>
                <w:szCs w:val="18"/>
              </w:rPr>
            </w:pPr>
            <w:r w:rsidRPr="007333A8">
              <w:rPr>
                <w:rFonts w:ascii="Arial" w:hAnsi="Arial" w:cs="Arial"/>
                <w:b/>
                <w:sz w:val="18"/>
                <w:szCs w:val="18"/>
              </w:rPr>
              <w:sym w:font="Wingdings" w:char="F0AB"/>
            </w:r>
            <w:r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 xml:space="preserve"> AMATH 301 - Beginning Scientific Computing (4cr)</w:t>
            </w:r>
          </w:p>
          <w:p w14:paraId="51070967" w14:textId="77777777" w:rsidR="008C3CCF" w:rsidRPr="009D4C0B" w:rsidRDefault="008C3CCF" w:rsidP="008C3CCF">
            <w:pPr>
              <w:ind w:left="180" w:right="-86" w:firstLine="187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[pr: MATH 125 or Q SCI 292] </w:t>
            </w:r>
          </w:p>
          <w:p w14:paraId="16008CB0" w14:textId="77777777" w:rsidR="008C3CCF" w:rsidRDefault="008C3CCF" w:rsidP="008C3CCF">
            <w:pPr>
              <w:ind w:left="187" w:right="-86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bookmarkStart w:id="2" w:name="_Hlk174974120"/>
            <w:r w:rsidRPr="007333A8">
              <w:rPr>
                <w:rFonts w:ascii="Arial" w:hAnsi="Arial" w:cs="Arial"/>
                <w:b/>
                <w:sz w:val="18"/>
                <w:szCs w:val="18"/>
              </w:rPr>
              <w:sym w:font="Wingdings" w:char="F0AB"/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CSE 121 - Intro to Computer Programming I (4cr)</w:t>
            </w:r>
          </w:p>
          <w:p w14:paraId="2E21EE5E" w14:textId="77777777" w:rsidR="008C3CCF" w:rsidRDefault="008C3CCF" w:rsidP="008C3CCF">
            <w:pPr>
              <w:ind w:left="187" w:right="-86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 w:rsidRPr="007333A8">
              <w:rPr>
                <w:rFonts w:ascii="Arial" w:hAnsi="Arial" w:cs="Arial"/>
                <w:b/>
                <w:sz w:val="18"/>
                <w:szCs w:val="18"/>
              </w:rPr>
              <w:sym w:font="Wingdings" w:char="F0AB"/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CSE 122 - Intro to Computer Programming II (4cr)</w:t>
            </w:r>
          </w:p>
          <w:p w14:paraId="66C248FD" w14:textId="77777777" w:rsidR="008C3CCF" w:rsidRPr="003E581C" w:rsidRDefault="008C3CCF" w:rsidP="008C3CCF">
            <w:pPr>
              <w:ind w:left="187" w:right="-86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 w:rsidRPr="007333A8">
              <w:rPr>
                <w:rFonts w:ascii="Arial" w:hAnsi="Arial" w:cs="Arial"/>
                <w:b/>
                <w:sz w:val="18"/>
                <w:szCs w:val="18"/>
              </w:rPr>
              <w:sym w:font="Wingdings" w:char="F0AB"/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CSE 123 - Intro to Computer Programming III (4cr)</w:t>
            </w:r>
          </w:p>
          <w:p w14:paraId="4676FEA2" w14:textId="77777777" w:rsidR="008C3CCF" w:rsidRPr="003E581C" w:rsidRDefault="008C3CCF" w:rsidP="008C3CCF">
            <w:pPr>
              <w:ind w:left="180" w:right="-86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 w:rsidRPr="007333A8">
              <w:rPr>
                <w:rFonts w:ascii="Arial" w:hAnsi="Arial" w:cs="Arial"/>
                <w:b/>
                <w:sz w:val="18"/>
                <w:szCs w:val="18"/>
              </w:rPr>
              <w:sym w:font="Wingdings" w:char="F0AB"/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CSE 160 - Data Programming (4cr)</w:t>
            </w:r>
            <w:bookmarkEnd w:id="2"/>
          </w:p>
          <w:p w14:paraId="5E1355D5" w14:textId="77777777" w:rsidR="008C3CCF" w:rsidRDefault="008C3CCF" w:rsidP="008C3CCF">
            <w:pPr>
              <w:ind w:right="-86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E97B474" w14:textId="77777777" w:rsidR="00DB6A88" w:rsidRDefault="00DB6A88" w:rsidP="008C3CCF">
            <w:pPr>
              <w:ind w:right="-86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095FF5D" w14:textId="77777777" w:rsidR="008C3CCF" w:rsidRDefault="008C3CCF" w:rsidP="000E0DBA">
            <w:pPr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5395" w:type="dxa"/>
          </w:tcPr>
          <w:p w14:paraId="0C5AE62E" w14:textId="77777777" w:rsidR="008C3CCF" w:rsidRDefault="008C3CCF" w:rsidP="008C3CCF">
            <w:pPr>
              <w:spacing w:before="240" w:after="40"/>
              <w:ind w:right="-86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Engineering Fundamentals (cont’d)</w:t>
            </w:r>
          </w:p>
          <w:p w14:paraId="163D1794" w14:textId="77777777" w:rsidR="008C3CCF" w:rsidRDefault="008C3CCF" w:rsidP="008C3CC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210 - Engineering Statics (4cr) </w:t>
            </w:r>
          </w:p>
          <w:p w14:paraId="40BE4A54" w14:textId="77777777" w:rsidR="008C3CCF" w:rsidRDefault="008C3CCF" w:rsidP="008C3CCF">
            <w:pPr>
              <w:spacing w:after="80"/>
              <w:ind w:left="18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[pr: MATH 126; PHYS 121]</w:t>
            </w:r>
          </w:p>
          <w:p w14:paraId="5F364FE1" w14:textId="77777777" w:rsidR="008C3CCF" w:rsidRDefault="008C3CCF" w:rsidP="008C3CC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One course from the following: </w:t>
            </w:r>
          </w:p>
          <w:p w14:paraId="41A36300" w14:textId="77777777" w:rsidR="008C3CCF" w:rsidRDefault="008C3CCF" w:rsidP="008C3CCF">
            <w:pPr>
              <w:ind w:left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260 - Thermodynamics (4cr) </w:t>
            </w:r>
          </w:p>
          <w:p w14:paraId="3419BEEF" w14:textId="77777777" w:rsidR="008C3CCF" w:rsidRDefault="008C3CCF" w:rsidP="008C3CCF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[pr: </w:t>
            </w:r>
            <w:bookmarkStart w:id="3" w:name="_Hlk85530281"/>
            <w:r>
              <w:rPr>
                <w:rFonts w:ascii="Arial" w:hAnsi="Arial" w:cs="Arial"/>
                <w:sz w:val="18"/>
                <w:szCs w:val="18"/>
              </w:rPr>
              <w:t xml:space="preserve">CHEM </w:t>
            </w:r>
            <w:bookmarkEnd w:id="3"/>
            <w:r>
              <w:rPr>
                <w:rFonts w:ascii="Arial" w:hAnsi="Arial" w:cs="Arial"/>
                <w:sz w:val="18"/>
                <w:szCs w:val="18"/>
              </w:rPr>
              <w:t>142; MATH 126; PHYS 121]</w:t>
            </w:r>
          </w:p>
          <w:p w14:paraId="5ABE98AF" w14:textId="77777777" w:rsidR="008C3CCF" w:rsidRDefault="008C3CCF" w:rsidP="008C3CCF">
            <w:pPr>
              <w:ind w:left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M E 323</w:t>
            </w:r>
            <w:r>
              <w:rPr>
                <w:rFonts w:ascii="Arial" w:hAnsi="Arial" w:cs="Arial"/>
                <w:sz w:val="18"/>
                <w:szCs w:val="18"/>
              </w:rPr>
              <w:t xml:space="preserve"> (5cr)</w:t>
            </w:r>
          </w:p>
          <w:p w14:paraId="5CF464D0" w14:textId="77777777" w:rsidR="008C3CCF" w:rsidRPr="00050827" w:rsidRDefault="008C3CCF" w:rsidP="008C3CCF">
            <w:pPr>
              <w:spacing w:after="120"/>
              <w:ind w:left="360"/>
              <w:rPr>
                <w:rFonts w:ascii="Arial" w:hAnsi="Arial" w:cs="Arial"/>
                <w:sz w:val="18"/>
                <w:szCs w:val="18"/>
              </w:rPr>
            </w:pPr>
            <w:r w:rsidRPr="00050827">
              <w:rPr>
                <w:rFonts w:ascii="Arial" w:hAnsi="Arial" w:cs="Arial"/>
                <w:bCs/>
                <w:sz w:val="18"/>
                <w:szCs w:val="18"/>
              </w:rPr>
              <w:t>[pr: CHEM 142; MATH 126; PHYS 121]</w:t>
            </w:r>
            <w:r w:rsidRPr="0005082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6CC6757" w14:textId="1E666D3F" w:rsidR="008C3CCF" w:rsidRDefault="002843F6" w:rsidP="008C3CCF">
            <w:pPr>
              <w:spacing w:after="40"/>
              <w:rPr>
                <w:rFonts w:ascii="Arial" w:hAnsi="Arial" w:cs="Arial"/>
                <w:bCs/>
                <w:sz w:val="18"/>
                <w:szCs w:val="18"/>
              </w:rPr>
            </w:pPr>
            <w:hyperlink r:id="rId13" w:anchor="/courses?states=N4Igwg9grgTgzgUwMoIIYwMYAsQC4TAA6IAZhDALYAiqALqsbkSBqhQA5RyPGJ20AbBMQA0xAJZwUGWuIgA7FOmyMSqAYjEhJASXlxaMKDPJLMWVes3EAjlAQwAnkkPj5Acx4gA5GACift6ixAAmqI7ceMwAjJYaCFoATHHWIADMKQnEACyZWgCsecQAbJkAvloG6LR%2B8iEAKuIUCJG4ANoADCIAnMUdALpabhgCUCEIAHIKAPLsCIoIMnL6jIb2Q-IjYwgASi2uMggh0rIKrWtZ2puj4wAKMA4INnB7duIPIatGl8M3CPUAI1QJ2W52%2BlSwEAA7tN5AJHLcMMhFqcVng1PEIdDYfC9LcHHAFCCzuUsVCAEIwaGIIogLCoKRocxHL7rUKSEYQRAAQRCADdUJsjmYVOirAgyiARCAoew4HgCMQoW4QtCABIIcTuLC0RgAdjSeuyWmVdWhty54lRjESHW6krKQA" w:history="1">
              <w:r w:rsidRPr="002843F6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 xml:space="preserve">Major </w:t>
              </w:r>
              <w:r w:rsidR="008C3CCF" w:rsidRPr="002843F6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Core</w:t>
              </w:r>
              <w:r w:rsidRPr="002843F6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 xml:space="preserve"> Requirements</w:t>
              </w:r>
            </w:hyperlink>
            <w:r w:rsidR="008C3CCF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(30cr)</w:t>
            </w:r>
          </w:p>
          <w:p w14:paraId="0AA53E0A" w14:textId="77777777" w:rsidR="008C3CCF" w:rsidRDefault="008C3CCF" w:rsidP="008C3CCF">
            <w:pPr>
              <w:spacing w:after="80"/>
              <w:ind w:right="9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CEE 347 - Introduction to Fluid Mechanics (5cr) </w:t>
            </w:r>
          </w:p>
          <w:p w14:paraId="0049B96A" w14:textId="77777777" w:rsidR="008C3CCF" w:rsidRDefault="008C3CCF" w:rsidP="008C3CCF">
            <w:pPr>
              <w:spacing w:after="80"/>
              <w:ind w:right="9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CEE 348 - Hydrology and Environmental Fluid Methods (4cr)</w:t>
            </w:r>
          </w:p>
          <w:p w14:paraId="275AB854" w14:textId="77777777" w:rsidR="008C3CCF" w:rsidRDefault="008C3CCF" w:rsidP="008C3CCF">
            <w:pPr>
              <w:spacing w:after="80"/>
              <w:ind w:right="9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CEE 349 - Case Studies in Environmental Engineering (3cr)</w:t>
            </w:r>
          </w:p>
          <w:p w14:paraId="5E5E376C" w14:textId="77777777" w:rsidR="008C3CCF" w:rsidRDefault="008C3CCF" w:rsidP="008C3CCF">
            <w:pPr>
              <w:spacing w:after="80"/>
              <w:ind w:right="9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CEE 350 - Mass and Energy Bal in Environmental Engr. (4cr)</w:t>
            </w:r>
          </w:p>
          <w:p w14:paraId="5F810858" w14:textId="77777777" w:rsidR="008C3CCF" w:rsidRDefault="008C3CCF" w:rsidP="008C3CCF">
            <w:pPr>
              <w:spacing w:after="80"/>
              <w:ind w:right="9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CEE 352 - Intro to Microbial Prin. in Environmental Engr. (5cr)</w:t>
            </w:r>
          </w:p>
          <w:p w14:paraId="7429F733" w14:textId="77777777" w:rsidR="008C3CCF" w:rsidRDefault="008C3CCF" w:rsidP="008C3CCF">
            <w:pPr>
              <w:spacing w:after="80"/>
              <w:ind w:right="9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CEE 354 - Intro to Chem Prin. in Environmental Engr. (5cr)</w:t>
            </w:r>
          </w:p>
          <w:p w14:paraId="08FD5A90" w14:textId="77777777" w:rsidR="008C3CCF" w:rsidRDefault="008C3CCF" w:rsidP="008C3CCF">
            <w:pPr>
              <w:spacing w:after="120"/>
              <w:ind w:right="9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CEE 356 - Quant. and Concept Tools for Sustainability (4cr)</w:t>
            </w:r>
          </w:p>
          <w:p w14:paraId="7A8803AD" w14:textId="77777777" w:rsidR="008C3CCF" w:rsidRDefault="008C3CCF" w:rsidP="008C3CCF">
            <w:pPr>
              <w:spacing w:after="4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Professional Practice (2cr)</w:t>
            </w:r>
          </w:p>
          <w:p w14:paraId="4F01FAFC" w14:textId="77777777" w:rsidR="008C3CCF" w:rsidRDefault="008C3CCF" w:rsidP="008C3CCF">
            <w:pPr>
              <w:spacing w:after="12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CEE 440 - Professional Practice Studio (2cr) </w:t>
            </w:r>
          </w:p>
          <w:p w14:paraId="1A066832" w14:textId="77777777" w:rsidR="008C3CCF" w:rsidRDefault="008C3CCF" w:rsidP="008C3CCF">
            <w:pPr>
              <w:spacing w:after="4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Capstone (5cr)</w:t>
            </w:r>
          </w:p>
          <w:p w14:paraId="02D8070E" w14:textId="77777777" w:rsidR="008C3CCF" w:rsidRDefault="008C3CCF" w:rsidP="008C3CCF">
            <w:pPr>
              <w:spacing w:after="40"/>
              <w:rPr>
                <w:rFonts w:ascii="Arial" w:hAnsi="Arial" w:cs="Arial"/>
                <w:bCs/>
                <w:sz w:val="18"/>
                <w:szCs w:val="18"/>
              </w:rPr>
            </w:pPr>
            <w:bookmarkStart w:id="4" w:name="_Hlk177069206"/>
            <w:r w:rsidRPr="00E27446">
              <w:rPr>
                <w:rFonts w:ascii="Arial" w:hAnsi="Arial" w:cs="Arial"/>
                <w:bCs/>
                <w:sz w:val="18"/>
                <w:szCs w:val="18"/>
              </w:rPr>
              <w:t xml:space="preserve">One </w:t>
            </w:r>
            <w:r>
              <w:rPr>
                <w:rFonts w:ascii="Arial" w:hAnsi="Arial" w:cs="Arial"/>
                <w:bCs/>
                <w:sz w:val="18"/>
                <w:szCs w:val="18"/>
              </w:rPr>
              <w:t>of the following Capstone Design Projects</w:t>
            </w:r>
            <w:r w:rsidRPr="00E27446">
              <w:rPr>
                <w:rFonts w:ascii="Arial" w:hAnsi="Arial" w:cs="Arial"/>
                <w:bCs/>
                <w:sz w:val="18"/>
                <w:szCs w:val="18"/>
              </w:rPr>
              <w:t>:</w:t>
            </w:r>
          </w:p>
          <w:p w14:paraId="3493631A" w14:textId="77777777" w:rsidR="008C3CCF" w:rsidRDefault="008C3CCF" w:rsidP="008C3CCF">
            <w:pPr>
              <w:spacing w:after="40"/>
              <w:ind w:left="18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CEE 444 </w:t>
            </w:r>
            <w:bookmarkStart w:id="5" w:name="cee444"/>
            <w:r>
              <w:rPr>
                <w:rFonts w:ascii="Arial" w:hAnsi="Arial" w:cs="Arial"/>
                <w:bCs/>
                <w:sz w:val="18"/>
                <w:szCs w:val="18"/>
              </w:rPr>
              <w:t xml:space="preserve">- </w:t>
            </w:r>
            <w:r w:rsidRPr="00F504EC">
              <w:rPr>
                <w:rFonts w:ascii="Arial" w:hAnsi="Arial" w:cs="Arial"/>
                <w:sz w:val="18"/>
                <w:szCs w:val="18"/>
              </w:rPr>
              <w:t>W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F504EC"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F504EC">
              <w:rPr>
                <w:rFonts w:ascii="Arial" w:hAnsi="Arial" w:cs="Arial"/>
                <w:sz w:val="18"/>
                <w:szCs w:val="18"/>
              </w:rPr>
              <w:t>r Res</w:t>
            </w:r>
            <w:r>
              <w:rPr>
                <w:rFonts w:ascii="Arial" w:hAnsi="Arial" w:cs="Arial"/>
                <w:sz w:val="18"/>
                <w:szCs w:val="18"/>
              </w:rPr>
              <w:t>ources</w:t>
            </w:r>
            <w:r w:rsidRPr="00F504EC">
              <w:rPr>
                <w:rFonts w:ascii="Arial" w:hAnsi="Arial" w:cs="Arial"/>
                <w:sz w:val="18"/>
                <w:szCs w:val="18"/>
              </w:rPr>
              <w:t xml:space="preserve"> and Hydrau</w:t>
            </w:r>
            <w:r>
              <w:rPr>
                <w:rFonts w:ascii="Arial" w:hAnsi="Arial" w:cs="Arial"/>
                <w:sz w:val="18"/>
                <w:szCs w:val="18"/>
              </w:rPr>
              <w:t xml:space="preserve">lic </w:t>
            </w:r>
            <w:r w:rsidRPr="00F504EC">
              <w:rPr>
                <w:rFonts w:ascii="Arial" w:hAnsi="Arial" w:cs="Arial"/>
                <w:sz w:val="18"/>
                <w:szCs w:val="18"/>
              </w:rPr>
              <w:t>Eng</w:t>
            </w:r>
            <w:r>
              <w:rPr>
                <w:rFonts w:ascii="Arial" w:hAnsi="Arial" w:cs="Arial"/>
                <w:sz w:val="18"/>
                <w:szCs w:val="18"/>
              </w:rPr>
              <w:t>ineer</w:t>
            </w:r>
            <w:bookmarkEnd w:id="4"/>
            <w:bookmarkEnd w:id="5"/>
            <w:r>
              <w:rPr>
                <w:rFonts w:ascii="Arial" w:hAnsi="Arial" w:cs="Arial"/>
                <w:sz w:val="18"/>
                <w:szCs w:val="18"/>
              </w:rPr>
              <w:t>ing</w:t>
            </w:r>
          </w:p>
          <w:p w14:paraId="154DAD13" w14:textId="77777777" w:rsidR="008C3CCF" w:rsidRDefault="008C3CCF" w:rsidP="008C3CCF">
            <w:pPr>
              <w:spacing w:after="120"/>
              <w:ind w:left="180"/>
              <w:rPr>
                <w:rFonts w:ascii="Arial" w:hAnsi="Arial" w:cs="Arial"/>
                <w:bCs/>
                <w:sz w:val="18"/>
                <w:szCs w:val="18"/>
              </w:rPr>
            </w:pPr>
            <w:bookmarkStart w:id="6" w:name="_Hlk177069198"/>
            <w:r>
              <w:rPr>
                <w:rFonts w:ascii="Arial" w:hAnsi="Arial" w:cs="Arial"/>
                <w:bCs/>
                <w:sz w:val="18"/>
                <w:szCs w:val="18"/>
              </w:rPr>
              <w:t xml:space="preserve">CEE 445 </w:t>
            </w:r>
            <w:bookmarkStart w:id="7" w:name="cee445"/>
            <w:r>
              <w:rPr>
                <w:rFonts w:ascii="Arial" w:hAnsi="Arial" w:cs="Arial"/>
                <w:bCs/>
                <w:sz w:val="18"/>
                <w:szCs w:val="18"/>
              </w:rPr>
              <w:t xml:space="preserve">- </w:t>
            </w:r>
            <w:r w:rsidRPr="00F504EC">
              <w:rPr>
                <w:rFonts w:ascii="Arial" w:hAnsi="Arial" w:cs="Arial"/>
                <w:sz w:val="18"/>
                <w:szCs w:val="18"/>
              </w:rPr>
              <w:t>Environmental Eng</w:t>
            </w:r>
            <w:bookmarkEnd w:id="7"/>
            <w:r>
              <w:rPr>
                <w:rFonts w:ascii="Arial" w:hAnsi="Arial" w:cs="Arial"/>
                <w:sz w:val="18"/>
                <w:szCs w:val="18"/>
              </w:rPr>
              <w:t>ineering</w:t>
            </w:r>
          </w:p>
          <w:bookmarkEnd w:id="6"/>
          <w:p w14:paraId="5FF5671A" w14:textId="77777777" w:rsidR="008C3CCF" w:rsidRDefault="008C3CCF" w:rsidP="008C3CCF">
            <w:pPr>
              <w:spacing w:after="4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Environmental Engineering Tech Electives (15cr)</w:t>
            </w:r>
          </w:p>
          <w:p w14:paraId="648128EF" w14:textId="7C1D215C" w:rsidR="008C3CCF" w:rsidRDefault="008C3CCF" w:rsidP="008C3CCF">
            <w:pPr>
              <w:spacing w:after="12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CEE 400-level coursework. </w:t>
            </w:r>
            <w:r w:rsidR="009D0288">
              <w:rPr>
                <w:rFonts w:ascii="Arial" w:hAnsi="Arial" w:cs="Arial"/>
                <w:bCs/>
                <w:sz w:val="18"/>
                <w:szCs w:val="18"/>
              </w:rPr>
              <w:t>Vi</w:t>
            </w:r>
            <w:r w:rsidR="007B4C86">
              <w:rPr>
                <w:rFonts w:ascii="Arial" w:hAnsi="Arial" w:cs="Arial"/>
                <w:bCs/>
                <w:sz w:val="18"/>
                <w:szCs w:val="18"/>
              </w:rPr>
              <w:t>sit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7B4C86">
              <w:rPr>
                <w:rFonts w:ascii="Arial" w:hAnsi="Arial" w:cs="Arial"/>
                <w:bCs/>
                <w:sz w:val="18"/>
                <w:szCs w:val="18"/>
              </w:rPr>
              <w:t xml:space="preserve">the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department website for </w:t>
            </w:r>
            <w:hyperlink r:id="rId14" w:history="1">
              <w:r w:rsidR="009960FD" w:rsidRPr="009960FD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 xml:space="preserve">a </w:t>
              </w:r>
              <w:r w:rsidRPr="009960FD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list</w:t>
              </w:r>
              <w:r w:rsidR="009960FD" w:rsidRPr="009960FD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 xml:space="preserve"> of approved courses</w:t>
              </w:r>
            </w:hyperlink>
            <w:r w:rsidR="00DD2346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14:paraId="4A0C4685" w14:textId="77777777" w:rsidR="008C3CCF" w:rsidRDefault="008C3CCF" w:rsidP="008C3CCF">
            <w:pPr>
              <w:spacing w:after="4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Engineering &amp; Science Electives (13cr)</w:t>
            </w:r>
          </w:p>
          <w:p w14:paraId="65276D0B" w14:textId="77FE9FA0" w:rsidR="0057172E" w:rsidRPr="0057172E" w:rsidRDefault="005A1F8C" w:rsidP="0057172E">
            <w:pPr>
              <w:spacing w:after="120"/>
              <w:ind w:right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Choice of additional </w:t>
            </w:r>
            <w:r w:rsidR="0057172E" w:rsidRPr="0057172E">
              <w:rPr>
                <w:rFonts w:ascii="Arial" w:hAnsi="Arial" w:cs="Arial"/>
                <w:sz w:val="18"/>
                <w:szCs w:val="18"/>
              </w:rPr>
              <w:t>CEE 400-level course</w:t>
            </w:r>
            <w:r w:rsidR="009960FD">
              <w:rPr>
                <w:rFonts w:ascii="Arial" w:hAnsi="Arial" w:cs="Arial"/>
                <w:sz w:val="18"/>
                <w:szCs w:val="18"/>
              </w:rPr>
              <w:t>s</w:t>
            </w:r>
            <w:r w:rsidR="0057172E" w:rsidRPr="0057172E">
              <w:rPr>
                <w:rFonts w:ascii="Arial" w:hAnsi="Arial" w:cs="Arial"/>
                <w:sz w:val="18"/>
                <w:szCs w:val="18"/>
              </w:rPr>
              <w:t>. Vi</w:t>
            </w:r>
            <w:r w:rsidR="007B4C86">
              <w:rPr>
                <w:rFonts w:ascii="Arial" w:hAnsi="Arial" w:cs="Arial"/>
                <w:sz w:val="18"/>
                <w:szCs w:val="18"/>
              </w:rPr>
              <w:t>sit</w:t>
            </w:r>
            <w:r w:rsidR="0057172E" w:rsidRPr="0057172E">
              <w:rPr>
                <w:rFonts w:ascii="Arial" w:hAnsi="Arial" w:cs="Arial"/>
                <w:sz w:val="18"/>
                <w:szCs w:val="18"/>
              </w:rPr>
              <w:t xml:space="preserve"> the department website for </w:t>
            </w:r>
            <w:hyperlink r:id="rId15" w:history="1">
              <w:r w:rsidR="009960FD" w:rsidRPr="009960FD">
                <w:rPr>
                  <w:rStyle w:val="Hyperlink"/>
                  <w:rFonts w:ascii="Arial" w:hAnsi="Arial" w:cs="Arial"/>
                  <w:sz w:val="18"/>
                  <w:szCs w:val="18"/>
                </w:rPr>
                <w:t xml:space="preserve">a </w:t>
              </w:r>
              <w:r w:rsidR="0057172E" w:rsidRPr="009960FD">
                <w:rPr>
                  <w:rStyle w:val="Hyperlink"/>
                  <w:rFonts w:ascii="Arial" w:hAnsi="Arial" w:cs="Arial"/>
                  <w:sz w:val="18"/>
                  <w:szCs w:val="18"/>
                </w:rPr>
                <w:t>list</w:t>
              </w:r>
              <w:r w:rsidR="009960FD" w:rsidRPr="009960FD">
                <w:rPr>
                  <w:rStyle w:val="Hyperlink"/>
                  <w:rFonts w:ascii="Arial" w:hAnsi="Arial" w:cs="Arial"/>
                  <w:sz w:val="18"/>
                  <w:szCs w:val="18"/>
                </w:rPr>
                <w:t xml:space="preserve"> of approved courses</w:t>
              </w:r>
            </w:hyperlink>
            <w:r w:rsidR="00DD2346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10C8D9F" w14:textId="77777777" w:rsidR="00210723" w:rsidRDefault="00210723" w:rsidP="00210723">
            <w:pPr>
              <w:spacing w:after="4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Free Electives (to reach 180 total credits)</w:t>
            </w:r>
          </w:p>
          <w:p w14:paraId="10D185F4" w14:textId="1973D84C" w:rsidR="00210723" w:rsidRPr="00E83FD5" w:rsidRDefault="00210723" w:rsidP="00210723">
            <w:pPr>
              <w:spacing w:after="120"/>
              <w:ind w:right="331"/>
              <w:rPr>
                <w:rFonts w:ascii="Arial" w:hAnsi="Arial" w:cs="Arial"/>
                <w:bCs/>
                <w:sz w:val="18"/>
                <w:szCs w:val="18"/>
              </w:rPr>
            </w:pPr>
            <w:r w:rsidRPr="00975BA3">
              <w:rPr>
                <w:rFonts w:ascii="Arial" w:hAnsi="Arial" w:cs="Arial"/>
                <w:bCs/>
                <w:sz w:val="18"/>
                <w:szCs w:val="18"/>
              </w:rPr>
              <w:t>Additional coursework in any subject area not used elsewhere in degree.</w:t>
            </w:r>
          </w:p>
          <w:p w14:paraId="40897360" w14:textId="77777777" w:rsidR="008C3CCF" w:rsidRPr="00B44DFE" w:rsidRDefault="008C3CCF" w:rsidP="008C3CCF">
            <w:pPr>
              <w:spacing w:after="12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Total credits required for graduation: 180cr</w:t>
            </w:r>
          </w:p>
          <w:p w14:paraId="157245D0" w14:textId="77777777" w:rsidR="008C3CCF" w:rsidRDefault="008C3CCF" w:rsidP="000E0DBA">
            <w:pPr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</w:tbl>
    <w:p w14:paraId="30345B87" w14:textId="370EF5C8" w:rsidR="008C3CCF" w:rsidRPr="00C34E86" w:rsidRDefault="008C3CCF" w:rsidP="00CE56A9">
      <w:pPr>
        <w:tabs>
          <w:tab w:val="left" w:pos="7050"/>
        </w:tabs>
        <w:spacing w:after="0" w:line="240" w:lineRule="auto"/>
        <w:rPr>
          <w:rFonts w:ascii="Arial" w:hAnsi="Arial" w:cs="Arial"/>
          <w:iCs/>
          <w:sz w:val="18"/>
          <w:szCs w:val="18"/>
        </w:rPr>
        <w:sectPr w:rsidR="008C3CCF" w:rsidRPr="00C34E86" w:rsidSect="00D001CC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2240" w:h="15840" w:code="1"/>
          <w:pgMar w:top="720" w:right="720" w:bottom="720" w:left="720" w:header="720" w:footer="360" w:gutter="0"/>
          <w:cols w:space="720"/>
          <w:docGrid w:linePitch="360"/>
        </w:sectPr>
      </w:pPr>
    </w:p>
    <w:p w14:paraId="6CBFEE21" w14:textId="77777777" w:rsidR="008D1986" w:rsidRDefault="008D1986" w:rsidP="00AD104B">
      <w:pPr>
        <w:spacing w:after="0" w:line="240" w:lineRule="auto"/>
        <w:ind w:right="-86"/>
        <w:rPr>
          <w:rFonts w:ascii="Arial" w:hAnsi="Arial" w:cs="Arial"/>
          <w:b/>
          <w:sz w:val="18"/>
          <w:szCs w:val="18"/>
        </w:rPr>
      </w:pPr>
    </w:p>
    <w:p w14:paraId="1F27D058" w14:textId="508222B7" w:rsidR="00FA74DB" w:rsidRPr="00BF6CC9" w:rsidRDefault="00FA74DB" w:rsidP="00BF6CC9">
      <w:pPr>
        <w:tabs>
          <w:tab w:val="left" w:pos="1440"/>
        </w:tabs>
        <w:spacing w:after="0" w:line="240" w:lineRule="auto"/>
        <w:rPr>
          <w:rFonts w:ascii="Arial" w:hAnsi="Arial" w:cs="Arial"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70"/>
        <w:gridCol w:w="270"/>
        <w:gridCol w:w="4950"/>
      </w:tblGrid>
      <w:tr w:rsidR="002E6ADD" w14:paraId="58A57F78" w14:textId="77777777" w:rsidTr="002843F6">
        <w:tc>
          <w:tcPr>
            <w:tcW w:w="5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9149D7" w14:textId="76279064" w:rsidR="002E6ADD" w:rsidRPr="00B36700" w:rsidRDefault="002E6ADD">
            <w:pPr>
              <w:tabs>
                <w:tab w:val="left" w:pos="3000"/>
              </w:tabs>
              <w:jc w:val="center"/>
              <w:rPr>
                <w:rFonts w:ascii="Open Sans ExtraBold" w:hAnsi="Open Sans ExtraBold" w:cs="Open Sans ExtraBold"/>
                <w:sz w:val="40"/>
                <w:szCs w:val="40"/>
              </w:rPr>
            </w:pPr>
            <w:r w:rsidRPr="00B36700">
              <w:rPr>
                <w:rFonts w:ascii="Open Sans ExtraBold" w:hAnsi="Open Sans ExtraBold" w:cs="Open Sans ExtraBold"/>
                <w:sz w:val="40"/>
                <w:szCs w:val="40"/>
              </w:rPr>
              <w:t>Env</w:t>
            </w:r>
            <w:r w:rsidR="002843F6" w:rsidRPr="00B36700">
              <w:rPr>
                <w:rFonts w:ascii="Open Sans ExtraBold" w:hAnsi="Open Sans ExtraBold" w:cs="Open Sans ExtraBold"/>
                <w:sz w:val="40"/>
                <w:szCs w:val="40"/>
              </w:rPr>
              <w:t>ironmental Engineering</w:t>
            </w:r>
          </w:p>
        </w:tc>
        <w:tc>
          <w:tcPr>
            <w:tcW w:w="27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02B0A6E7" w14:textId="4042F218" w:rsidR="002E6ADD" w:rsidRDefault="002E6ADD">
            <w:pPr>
              <w:tabs>
                <w:tab w:val="left" w:pos="3000"/>
              </w:tabs>
              <w:rPr>
                <w:rFonts w:ascii="Arial" w:hAnsi="Arial" w:cs="Arial"/>
              </w:rPr>
            </w:pPr>
            <w:r>
              <w:t xml:space="preserve"> 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4DFFA038" w14:textId="7C4BA041" w:rsidR="002E6ADD" w:rsidRPr="008A2B21" w:rsidRDefault="002843F6">
            <w:pPr>
              <w:tabs>
                <w:tab w:val="left" w:pos="30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Questions? Contact ENGRUD Advising</w:t>
            </w:r>
            <w:r w:rsidR="002E6ADD" w:rsidRPr="008A2B2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BECB466" w14:textId="77777777" w:rsidR="00673F3C" w:rsidRDefault="00673F3C" w:rsidP="00673F3C">
            <w:pPr>
              <w:tabs>
                <w:tab w:val="left" w:pos="3000"/>
              </w:tabs>
              <w:rPr>
                <w:rStyle w:val="Hyperlink"/>
                <w:rFonts w:ascii="Arial" w:hAnsi="Arial" w:cs="Arial"/>
                <w:iCs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ascii="Arial" w:hAnsi="Arial" w:cs="Arial"/>
                <w:iCs/>
                <w:color w:val="auto"/>
                <w:sz w:val="20"/>
                <w:szCs w:val="20"/>
                <w:u w:val="none"/>
              </w:rPr>
              <w:t xml:space="preserve">Email: </w:t>
            </w:r>
            <w:r w:rsidRPr="002843F6">
              <w:rPr>
                <w:rFonts w:ascii="Arial" w:hAnsi="Arial" w:cs="Arial"/>
                <w:iCs/>
                <w:sz w:val="20"/>
                <w:szCs w:val="20"/>
              </w:rPr>
              <w:t>engradv@u</w:t>
            </w:r>
            <w:r>
              <w:rPr>
                <w:rFonts w:ascii="Arial" w:hAnsi="Arial" w:cs="Arial"/>
                <w:iCs/>
                <w:sz w:val="20"/>
                <w:szCs w:val="20"/>
              </w:rPr>
              <w:t>w.edu</w:t>
            </w:r>
          </w:p>
          <w:p w14:paraId="6E97E7F9" w14:textId="3EFA691F" w:rsidR="002E6ADD" w:rsidRDefault="002E6ADD" w:rsidP="006004AF">
            <w:pPr>
              <w:tabs>
                <w:tab w:val="left" w:pos="3000"/>
              </w:tabs>
              <w:rPr>
                <w:rStyle w:val="Hyperlink"/>
                <w:rFonts w:ascii="Arial" w:hAnsi="Arial" w:cs="Arial"/>
                <w:iCs/>
                <w:color w:val="auto"/>
                <w:sz w:val="20"/>
                <w:szCs w:val="20"/>
                <w:u w:val="none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Office: </w:t>
            </w:r>
            <w:r w:rsidR="002843F6">
              <w:rPr>
                <w:rFonts w:ascii="Arial" w:hAnsi="Arial" w:cs="Arial"/>
                <w:sz w:val="20"/>
                <w:szCs w:val="20"/>
              </w:rPr>
              <w:t>IEB 307</w:t>
            </w:r>
            <w:r>
              <w:rPr>
                <w:rStyle w:val="Hyperlink"/>
                <w:rFonts w:ascii="Arial" w:hAnsi="Arial" w:cs="Arial"/>
                <w:iCs/>
                <w:color w:val="auto"/>
                <w:sz w:val="20"/>
                <w:szCs w:val="20"/>
                <w:u w:val="none"/>
              </w:rPr>
              <w:t xml:space="preserve"> </w:t>
            </w:r>
          </w:p>
          <w:p w14:paraId="45A150CC" w14:textId="619C5EFE" w:rsidR="002E6ADD" w:rsidRPr="00D021CC" w:rsidRDefault="002E6ADD">
            <w:pPr>
              <w:tabs>
                <w:tab w:val="left" w:pos="3000"/>
              </w:tabs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Style w:val="Hyperlink"/>
                <w:rFonts w:ascii="Arial" w:hAnsi="Arial" w:cs="Arial"/>
                <w:iCs/>
                <w:color w:val="auto"/>
                <w:sz w:val="20"/>
                <w:szCs w:val="20"/>
                <w:u w:val="none"/>
              </w:rPr>
              <w:t>Phone: (206) 543-</w:t>
            </w:r>
            <w:r w:rsidR="002843F6">
              <w:rPr>
                <w:rStyle w:val="Hyperlink"/>
                <w:rFonts w:ascii="Arial" w:hAnsi="Arial" w:cs="Arial"/>
                <w:iCs/>
                <w:color w:val="auto"/>
                <w:sz w:val="20"/>
                <w:szCs w:val="20"/>
                <w:u w:val="none"/>
              </w:rPr>
              <w:t>1770</w:t>
            </w:r>
            <w:r>
              <w:rPr>
                <w:rStyle w:val="Hyperlink"/>
                <w:rFonts w:ascii="Arial" w:hAnsi="Arial" w:cs="Arial"/>
                <w:iCs/>
                <w:color w:val="auto"/>
                <w:sz w:val="20"/>
                <w:szCs w:val="20"/>
                <w:u w:val="none"/>
              </w:rPr>
              <w:t xml:space="preserve"> </w:t>
            </w:r>
          </w:p>
        </w:tc>
      </w:tr>
    </w:tbl>
    <w:p w14:paraId="73D463D0" w14:textId="77777777" w:rsidR="00FA74DB" w:rsidRPr="00BF6CC9" w:rsidRDefault="00FA74DB" w:rsidP="00BF6CC9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7E74078A" w14:textId="77777777" w:rsidR="00D021CC" w:rsidRDefault="00D021CC" w:rsidP="00092641">
      <w:pPr>
        <w:spacing w:after="80" w:line="240" w:lineRule="auto"/>
        <w:rPr>
          <w:rFonts w:ascii="Arial" w:hAnsi="Arial" w:cs="Arial"/>
          <w:bCs/>
          <w:sz w:val="20"/>
          <w:szCs w:val="20"/>
        </w:rPr>
      </w:pPr>
      <w:r w:rsidRPr="00D021CC">
        <w:rPr>
          <w:rFonts w:ascii="Arial" w:hAnsi="Arial" w:cs="Arial"/>
          <w:sz w:val="20"/>
          <w:szCs w:val="20"/>
        </w:rPr>
        <w:t xml:space="preserve">This is a sample four-year plan for </w:t>
      </w:r>
      <w:r>
        <w:rPr>
          <w:rFonts w:ascii="Arial" w:hAnsi="Arial" w:cs="Arial"/>
          <w:sz w:val="20"/>
          <w:szCs w:val="20"/>
        </w:rPr>
        <w:t>Environmental Engineering</w:t>
      </w:r>
      <w:r w:rsidRPr="00D021CC">
        <w:rPr>
          <w:rFonts w:ascii="Arial" w:hAnsi="Arial" w:cs="Arial"/>
          <w:sz w:val="20"/>
          <w:szCs w:val="20"/>
        </w:rPr>
        <w:t xml:space="preserve"> to provide ENGRUDs a framework to create their individual academic plan.</w:t>
      </w:r>
      <w:r w:rsidRPr="00D021CC">
        <w:rPr>
          <w:rFonts w:ascii="Arial" w:hAnsi="Arial" w:cs="Arial"/>
          <w:bCs/>
          <w:sz w:val="20"/>
          <w:szCs w:val="20"/>
        </w:rPr>
        <w:t xml:space="preserve"> </w:t>
      </w:r>
    </w:p>
    <w:p w14:paraId="21E11369" w14:textId="31CF6DBB" w:rsidR="002329A3" w:rsidRDefault="002329A3" w:rsidP="00CE56A9">
      <w:pPr>
        <w:spacing w:after="80" w:line="240" w:lineRule="auto"/>
        <w:rPr>
          <w:rFonts w:ascii="Arial" w:hAnsi="Arial" w:cs="Arial"/>
          <w:b/>
          <w:sz w:val="20"/>
          <w:szCs w:val="20"/>
        </w:rPr>
      </w:pPr>
      <w:r w:rsidRPr="00CD7A06">
        <w:rPr>
          <w:rFonts w:ascii="Arial" w:hAnsi="Arial" w:cs="Arial"/>
          <w:bCs/>
          <w:sz w:val="20"/>
          <w:szCs w:val="20"/>
        </w:rPr>
        <w:t xml:space="preserve">Courses required to request placement for ENGRUD students: </w:t>
      </w:r>
      <w:r w:rsidR="00CD7A06" w:rsidRPr="00CD7A06">
        <w:rPr>
          <w:rFonts w:ascii="Arial" w:hAnsi="Arial" w:cs="Arial"/>
          <w:b/>
          <w:sz w:val="20"/>
          <w:szCs w:val="20"/>
        </w:rPr>
        <w:t>ENGR 101;</w:t>
      </w:r>
      <w:r w:rsidR="00CD7A06">
        <w:rPr>
          <w:rFonts w:ascii="Arial" w:hAnsi="Arial" w:cs="Arial"/>
          <w:bCs/>
          <w:sz w:val="20"/>
          <w:szCs w:val="20"/>
        </w:rPr>
        <w:t xml:space="preserve"> </w:t>
      </w:r>
      <w:r w:rsidRPr="00CD7A06">
        <w:rPr>
          <w:rFonts w:ascii="Arial" w:hAnsi="Arial" w:cs="Arial"/>
          <w:b/>
          <w:sz w:val="20"/>
          <w:szCs w:val="20"/>
        </w:rPr>
        <w:t>MATH 124, 125, 126; CHEM 142</w:t>
      </w:r>
      <w:r w:rsidR="00DB6A88">
        <w:rPr>
          <w:rFonts w:ascii="Arial" w:hAnsi="Arial" w:cs="Arial"/>
          <w:b/>
          <w:sz w:val="20"/>
          <w:szCs w:val="20"/>
        </w:rPr>
        <w:t>;</w:t>
      </w:r>
      <w:r w:rsidRPr="00CD7A06">
        <w:rPr>
          <w:rFonts w:ascii="Arial" w:hAnsi="Arial" w:cs="Arial"/>
          <w:b/>
          <w:sz w:val="20"/>
          <w:szCs w:val="20"/>
        </w:rPr>
        <w:t xml:space="preserve"> PHYS 121</w:t>
      </w:r>
      <w:r w:rsidR="00DB6A88">
        <w:rPr>
          <w:rFonts w:ascii="Arial" w:hAnsi="Arial" w:cs="Arial"/>
          <w:b/>
          <w:sz w:val="20"/>
          <w:szCs w:val="20"/>
        </w:rPr>
        <w:t>;</w:t>
      </w:r>
      <w:r w:rsidRPr="00CD7A06">
        <w:rPr>
          <w:rFonts w:ascii="Arial" w:hAnsi="Arial" w:cs="Arial"/>
          <w:b/>
          <w:sz w:val="20"/>
          <w:szCs w:val="20"/>
        </w:rPr>
        <w:t xml:space="preserve"> English Composition</w:t>
      </w:r>
      <w:r w:rsidR="00CE56A9">
        <w:rPr>
          <w:rFonts w:ascii="Arial" w:hAnsi="Arial" w:cs="Arial"/>
          <w:b/>
          <w:sz w:val="20"/>
          <w:szCs w:val="20"/>
        </w:rPr>
        <w:t>; choose one</w:t>
      </w:r>
      <w:r w:rsidR="00D021CC" w:rsidRPr="00D021CC">
        <w:rPr>
          <w:rFonts w:ascii="Arial" w:hAnsi="Arial" w:cs="Arial"/>
          <w:b/>
          <w:sz w:val="20"/>
          <w:szCs w:val="20"/>
        </w:rPr>
        <w:t xml:space="preserve">: </w:t>
      </w:r>
      <w:r w:rsidR="001B3256" w:rsidRPr="00CD7A06">
        <w:rPr>
          <w:rFonts w:ascii="Arial" w:hAnsi="Arial" w:cs="Arial"/>
          <w:b/>
          <w:sz w:val="20"/>
          <w:szCs w:val="20"/>
        </w:rPr>
        <w:t xml:space="preserve">AMATH 301, CHEM 152, </w:t>
      </w:r>
      <w:r w:rsidR="00B077E1" w:rsidRPr="00CD7A06">
        <w:rPr>
          <w:rFonts w:ascii="Arial" w:hAnsi="Arial" w:cs="Arial"/>
          <w:b/>
          <w:sz w:val="20"/>
          <w:szCs w:val="20"/>
        </w:rPr>
        <w:t xml:space="preserve">CHEM </w:t>
      </w:r>
      <w:r w:rsidR="001B3256" w:rsidRPr="00CD7A06">
        <w:rPr>
          <w:rFonts w:ascii="Arial" w:hAnsi="Arial" w:cs="Arial"/>
          <w:b/>
          <w:sz w:val="20"/>
          <w:szCs w:val="20"/>
        </w:rPr>
        <w:t xml:space="preserve">162, </w:t>
      </w:r>
      <w:r w:rsidR="00B077E1" w:rsidRPr="000C3527">
        <w:rPr>
          <w:rFonts w:ascii="Arial" w:hAnsi="Arial" w:cs="Arial"/>
          <w:b/>
          <w:sz w:val="20"/>
          <w:szCs w:val="20"/>
        </w:rPr>
        <w:t>CSE 1</w:t>
      </w:r>
      <w:r w:rsidR="009D521F">
        <w:rPr>
          <w:rFonts w:ascii="Arial" w:hAnsi="Arial" w:cs="Arial"/>
          <w:b/>
          <w:sz w:val="20"/>
          <w:szCs w:val="20"/>
        </w:rPr>
        <w:t>2</w:t>
      </w:r>
      <w:r w:rsidR="00B077E1" w:rsidRPr="000C3527">
        <w:rPr>
          <w:rFonts w:ascii="Arial" w:hAnsi="Arial" w:cs="Arial"/>
          <w:b/>
          <w:sz w:val="20"/>
          <w:szCs w:val="20"/>
        </w:rPr>
        <w:t>2, CSE 160</w:t>
      </w:r>
      <w:r w:rsidR="00B077E1" w:rsidRPr="00CD7A06">
        <w:rPr>
          <w:rFonts w:ascii="Arial" w:hAnsi="Arial" w:cs="Arial"/>
          <w:b/>
          <w:sz w:val="20"/>
          <w:szCs w:val="20"/>
        </w:rPr>
        <w:t xml:space="preserve">, </w:t>
      </w:r>
      <w:r w:rsidR="001B3256" w:rsidRPr="00CD7A06">
        <w:rPr>
          <w:rFonts w:ascii="Arial" w:hAnsi="Arial" w:cs="Arial"/>
          <w:b/>
          <w:sz w:val="20"/>
          <w:szCs w:val="20"/>
        </w:rPr>
        <w:t xml:space="preserve">PHYS 122, </w:t>
      </w:r>
      <w:r w:rsidR="00B077E1" w:rsidRPr="00CD7A06">
        <w:rPr>
          <w:rFonts w:ascii="Arial" w:hAnsi="Arial" w:cs="Arial"/>
          <w:b/>
          <w:sz w:val="20"/>
          <w:szCs w:val="20"/>
        </w:rPr>
        <w:t xml:space="preserve">PHYS </w:t>
      </w:r>
      <w:r w:rsidR="001B3256" w:rsidRPr="00CD7A06">
        <w:rPr>
          <w:rFonts w:ascii="Arial" w:hAnsi="Arial" w:cs="Arial"/>
          <w:b/>
          <w:sz w:val="20"/>
          <w:szCs w:val="20"/>
        </w:rPr>
        <w:t>123.</w:t>
      </w:r>
    </w:p>
    <w:p w14:paraId="64B329BB" w14:textId="77777777" w:rsidR="00CE56A9" w:rsidRPr="00CD7A06" w:rsidRDefault="00CE56A9" w:rsidP="00CE56A9">
      <w:pPr>
        <w:spacing w:after="80" w:line="240" w:lineRule="auto"/>
        <w:rPr>
          <w:rFonts w:ascii="Arial" w:hAnsi="Arial" w:cs="Arial"/>
          <w:b/>
          <w:sz w:val="20"/>
          <w:szCs w:val="20"/>
        </w:rPr>
      </w:pPr>
    </w:p>
    <w:p w14:paraId="5E312422" w14:textId="4E36223E" w:rsidR="005B73F3" w:rsidRPr="00A031C3" w:rsidRDefault="005B73F3" w:rsidP="000E1469">
      <w:pPr>
        <w:tabs>
          <w:tab w:val="left" w:pos="9420"/>
        </w:tabs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Style w:val="TableGrid"/>
        <w:tblW w:w="11059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3228"/>
        <w:gridCol w:w="458"/>
        <w:gridCol w:w="3227"/>
        <w:gridCol w:w="462"/>
        <w:gridCol w:w="3227"/>
        <w:gridCol w:w="457"/>
      </w:tblGrid>
      <w:tr w:rsidR="005B73F3" w:rsidRPr="003D11C2" w14:paraId="2515C343" w14:textId="77777777" w:rsidTr="009318C4">
        <w:trPr>
          <w:trHeight w:val="1394"/>
        </w:trPr>
        <w:tc>
          <w:tcPr>
            <w:tcW w:w="3168" w:type="dxa"/>
            <w:tcBorders>
              <w:bottom w:val="nil"/>
            </w:tcBorders>
          </w:tcPr>
          <w:p w14:paraId="1E441242" w14:textId="77777777" w:rsidR="005B73F3" w:rsidRPr="007514E6" w:rsidRDefault="005B73F3" w:rsidP="00DB6A88">
            <w:pPr>
              <w:spacing w:after="80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bookmarkStart w:id="9" w:name="_Hlk38547178"/>
            <w:r w:rsidRPr="007514E6"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  <w:t>Autumn Quarter</w:t>
            </w:r>
          </w:p>
          <w:p w14:paraId="057FC04F" w14:textId="38D53CFA" w:rsidR="005B73F3" w:rsidRDefault="005B73F3" w:rsidP="00DB6A88">
            <w:pPr>
              <w:spacing w:after="80"/>
              <w:rPr>
                <w:rFonts w:ascii="Arial" w:hAnsi="Arial" w:cs="Arial"/>
                <w:sz w:val="16"/>
                <w:szCs w:val="16"/>
              </w:rPr>
            </w:pPr>
            <w:r w:rsidRPr="005B73F3">
              <w:rPr>
                <w:rFonts w:ascii="Arial" w:hAnsi="Arial" w:cs="Arial"/>
                <w:sz w:val="16"/>
                <w:szCs w:val="16"/>
              </w:rPr>
              <w:sym w:font="Wingdings 2" w:char="F0BF"/>
            </w:r>
            <w:r w:rsidRPr="005B73F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41B5F" w:rsidRPr="00B41B5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MATH 124 </w:t>
            </w:r>
            <w:r w:rsidR="00B71817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-</w:t>
            </w:r>
            <w:r w:rsidR="00B41B5F" w:rsidRPr="00B41B5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Calc</w:t>
            </w:r>
            <w:r w:rsidR="00B71817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  <w:r w:rsidR="00B41B5F" w:rsidRPr="00B41B5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w</w:t>
            </w:r>
            <w:r w:rsidR="000E1469">
              <w:rPr>
                <w:rFonts w:ascii="Arial" w:hAnsi="Arial" w:cs="Arial"/>
                <w:b/>
                <w:bCs/>
                <w:sz w:val="16"/>
                <w:szCs w:val="16"/>
              </w:rPr>
              <w:t>/</w:t>
            </w:r>
            <w:r w:rsidR="00B41B5F" w:rsidRPr="00B41B5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Analyti</w:t>
            </w:r>
            <w:r w:rsidR="00CD7A06">
              <w:rPr>
                <w:rFonts w:ascii="Arial" w:hAnsi="Arial" w:cs="Arial"/>
                <w:b/>
                <w:bCs/>
                <w:sz w:val="16"/>
                <w:szCs w:val="16"/>
              </w:rPr>
              <w:t>c</w:t>
            </w:r>
            <w:r w:rsidR="00B41B5F" w:rsidRPr="00B41B5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Geom</w:t>
            </w:r>
            <w:r w:rsidR="000E1469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  <w:r w:rsidR="00B41B5F" w:rsidRPr="00B41B5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I</w:t>
            </w:r>
          </w:p>
          <w:p w14:paraId="721BBD1E" w14:textId="1C245481" w:rsidR="00B41B5F" w:rsidRDefault="00FA554C" w:rsidP="00DB6A88">
            <w:pPr>
              <w:spacing w:after="80"/>
              <w:rPr>
                <w:rFonts w:ascii="Arial" w:hAnsi="Arial" w:cs="Arial"/>
                <w:bCs/>
                <w:sz w:val="16"/>
                <w:szCs w:val="16"/>
              </w:rPr>
            </w:pPr>
            <w:r w:rsidRPr="005B73F3">
              <w:rPr>
                <w:rFonts w:ascii="Arial" w:hAnsi="Arial" w:cs="Arial"/>
                <w:sz w:val="16"/>
                <w:szCs w:val="16"/>
              </w:rPr>
              <w:sym w:font="Wingdings 2" w:char="F0BF"/>
            </w:r>
            <w:r w:rsidR="00B41B5F" w:rsidRPr="00B41B5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41B5F" w:rsidRPr="00FA554C">
              <w:rPr>
                <w:rFonts w:ascii="Arial" w:hAnsi="Arial" w:cs="Arial"/>
                <w:b/>
                <w:sz w:val="16"/>
                <w:szCs w:val="16"/>
              </w:rPr>
              <w:t xml:space="preserve">CHEM 142 </w:t>
            </w:r>
            <w:r w:rsidR="003A07B5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-</w:t>
            </w:r>
            <w:r w:rsidR="00B41B5F" w:rsidRPr="00FA554C">
              <w:rPr>
                <w:rFonts w:ascii="Arial" w:hAnsi="Arial" w:cs="Arial"/>
                <w:b/>
                <w:sz w:val="16"/>
                <w:szCs w:val="16"/>
              </w:rPr>
              <w:t xml:space="preserve"> General Chemistry</w:t>
            </w:r>
          </w:p>
          <w:p w14:paraId="5D84A855" w14:textId="77777777" w:rsidR="005B73F3" w:rsidRDefault="00B41B5F" w:rsidP="00DB6A88">
            <w:pPr>
              <w:spacing w:after="80"/>
              <w:rPr>
                <w:rFonts w:ascii="Arial" w:hAnsi="Arial" w:cs="Arial"/>
                <w:b/>
                <w:sz w:val="16"/>
                <w:szCs w:val="16"/>
              </w:rPr>
            </w:pPr>
            <w:r w:rsidRPr="005B73F3">
              <w:rPr>
                <w:rFonts w:ascii="Arial" w:hAnsi="Arial" w:cs="Arial"/>
                <w:sz w:val="16"/>
                <w:szCs w:val="16"/>
              </w:rPr>
              <w:sym w:font="Wingdings 2" w:char="F0BF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E-FIG: ENGR 101 &amp; GEN ST 199</w:t>
            </w:r>
          </w:p>
          <w:p w14:paraId="11014BE7" w14:textId="7957376E" w:rsidR="00714454" w:rsidRPr="00714454" w:rsidRDefault="00714454" w:rsidP="00CD7A06">
            <w:pPr>
              <w:spacing w:line="360" w:lineRule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A&amp;H / </w:t>
            </w:r>
            <w:proofErr w:type="spellStart"/>
            <w:r>
              <w:rPr>
                <w:rFonts w:ascii="Arial" w:hAnsi="Arial" w:cs="Arial"/>
                <w:bCs/>
                <w:sz w:val="16"/>
                <w:szCs w:val="16"/>
              </w:rPr>
              <w:t>SSc</w:t>
            </w:r>
            <w:proofErr w:type="spellEnd"/>
          </w:p>
        </w:tc>
        <w:tc>
          <w:tcPr>
            <w:tcW w:w="450" w:type="dxa"/>
            <w:tcBorders>
              <w:bottom w:val="nil"/>
            </w:tcBorders>
          </w:tcPr>
          <w:p w14:paraId="3F84F448" w14:textId="57C1BB0A" w:rsidR="00B41B5F" w:rsidRPr="00CD7A06" w:rsidRDefault="005B73F3" w:rsidP="00DB6A88">
            <w:pPr>
              <w:spacing w:after="80"/>
              <w:jc w:val="center"/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</w:pPr>
            <w:r w:rsidRPr="00C90293"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  <w:t>cr</w:t>
            </w:r>
          </w:p>
          <w:p w14:paraId="38190B25" w14:textId="628FBE50" w:rsidR="005B73F3" w:rsidRPr="00CD7A06" w:rsidRDefault="005B73F3" w:rsidP="00DB6A88">
            <w:pPr>
              <w:spacing w:after="80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CD7A06">
              <w:rPr>
                <w:rFonts w:ascii="Arial" w:hAnsi="Arial" w:cs="Arial"/>
                <w:noProof/>
                <w:sz w:val="16"/>
                <w:szCs w:val="16"/>
              </w:rPr>
              <w:t>5</w:t>
            </w:r>
          </w:p>
          <w:p w14:paraId="76B24333" w14:textId="77777777" w:rsidR="00B41B5F" w:rsidRPr="00CD7A06" w:rsidRDefault="005B73F3" w:rsidP="00DB6A88">
            <w:pPr>
              <w:spacing w:after="80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CD7A06">
              <w:rPr>
                <w:rFonts w:ascii="Arial" w:hAnsi="Arial" w:cs="Arial"/>
                <w:noProof/>
                <w:sz w:val="16"/>
                <w:szCs w:val="16"/>
              </w:rPr>
              <w:t>5</w:t>
            </w:r>
          </w:p>
          <w:p w14:paraId="233715E2" w14:textId="50094164" w:rsidR="00B41B5F" w:rsidRPr="00CD7A06" w:rsidRDefault="00714454" w:rsidP="00DB6A88">
            <w:pPr>
              <w:spacing w:after="80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2</w:t>
            </w:r>
          </w:p>
          <w:p w14:paraId="2ED7AF54" w14:textId="6BF5863C" w:rsidR="005B73F3" w:rsidRPr="00BC7EA2" w:rsidRDefault="00AF7A95" w:rsidP="00DB6A88">
            <w:pPr>
              <w:spacing w:after="80"/>
              <w:jc w:val="center"/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5</w:t>
            </w:r>
          </w:p>
        </w:tc>
        <w:tc>
          <w:tcPr>
            <w:tcW w:w="3168" w:type="dxa"/>
            <w:tcBorders>
              <w:bottom w:val="nil"/>
            </w:tcBorders>
          </w:tcPr>
          <w:p w14:paraId="236E0814" w14:textId="77777777" w:rsidR="005B73F3" w:rsidRPr="00BC7EA2" w:rsidRDefault="005B73F3" w:rsidP="00DB6A88">
            <w:pPr>
              <w:spacing w:after="80"/>
              <w:jc w:val="center"/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</w:pPr>
            <w:r w:rsidRPr="00BC7EA2"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  <w:t>Winter Quarter</w:t>
            </w:r>
          </w:p>
          <w:p w14:paraId="12F3A93E" w14:textId="01D091E8" w:rsidR="005B73F3" w:rsidRDefault="00573698" w:rsidP="00DB6A88">
            <w:pPr>
              <w:spacing w:after="8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B73F3">
              <w:rPr>
                <w:rFonts w:ascii="Arial" w:hAnsi="Arial" w:cs="Arial"/>
                <w:sz w:val="16"/>
                <w:szCs w:val="16"/>
              </w:rPr>
              <w:sym w:font="Wingdings 2" w:char="F0BF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MATH 125 </w:t>
            </w:r>
            <w:r w:rsidR="00B71817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-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B71817">
              <w:rPr>
                <w:rFonts w:ascii="Arial" w:hAnsi="Arial" w:cs="Arial"/>
                <w:b/>
                <w:bCs/>
                <w:sz w:val="15"/>
                <w:szCs w:val="15"/>
              </w:rPr>
              <w:t>Calc</w:t>
            </w:r>
            <w:r w:rsidR="00B71817" w:rsidRPr="00B71817">
              <w:rPr>
                <w:rFonts w:ascii="Arial" w:hAnsi="Arial" w:cs="Arial"/>
                <w:b/>
                <w:bCs/>
                <w:sz w:val="15"/>
                <w:szCs w:val="15"/>
              </w:rPr>
              <w:t>.</w:t>
            </w:r>
            <w:r w:rsidRPr="00B71817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 w</w:t>
            </w:r>
            <w:r w:rsidR="000E1469" w:rsidRPr="00B71817">
              <w:rPr>
                <w:rFonts w:ascii="Arial" w:hAnsi="Arial" w:cs="Arial"/>
                <w:b/>
                <w:bCs/>
                <w:sz w:val="15"/>
                <w:szCs w:val="15"/>
              </w:rPr>
              <w:t>/</w:t>
            </w:r>
            <w:r w:rsidRPr="00B71817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 Analytic Geom</w:t>
            </w:r>
            <w:r w:rsidR="000E1469" w:rsidRPr="00B71817">
              <w:rPr>
                <w:rFonts w:ascii="Arial" w:hAnsi="Arial" w:cs="Arial"/>
                <w:b/>
                <w:bCs/>
                <w:sz w:val="15"/>
                <w:szCs w:val="15"/>
              </w:rPr>
              <w:t>.</w:t>
            </w:r>
            <w:r w:rsidRPr="00B71817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 II</w:t>
            </w:r>
          </w:p>
          <w:p w14:paraId="6BFBC541" w14:textId="5A656A6B" w:rsidR="002B4F5F" w:rsidRPr="002B4F5F" w:rsidRDefault="00573698" w:rsidP="00DB6A88">
            <w:pPr>
              <w:spacing w:after="80"/>
              <w:rPr>
                <w:rFonts w:ascii="Arial" w:hAnsi="Arial" w:cs="Arial"/>
                <w:b/>
                <w:i/>
                <w:iCs/>
                <w:sz w:val="16"/>
                <w:szCs w:val="16"/>
              </w:rPr>
            </w:pPr>
            <w:r w:rsidRPr="00B41B5F">
              <w:rPr>
                <w:rFonts w:ascii="Arial" w:hAnsi="Arial" w:cs="Arial"/>
                <w:b/>
                <w:sz w:val="16"/>
                <w:szCs w:val="16"/>
              </w:rPr>
              <w:sym w:font="Wingdings" w:char="F0AB"/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 xml:space="preserve">CHEM 152 </w:t>
            </w:r>
            <w:r w:rsidR="00256F52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-</w:t>
            </w:r>
            <w:r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 xml:space="preserve"> General Chemistry</w:t>
            </w:r>
          </w:p>
          <w:p w14:paraId="28B05B5C" w14:textId="60633E11" w:rsidR="005B73F3" w:rsidRPr="00CD7A06" w:rsidRDefault="002B4F5F" w:rsidP="00DB6A88">
            <w:pPr>
              <w:spacing w:after="80"/>
              <w:rPr>
                <w:rFonts w:ascii="Arial" w:hAnsi="Arial" w:cs="Arial"/>
                <w:b/>
                <w:noProof/>
                <w:sz w:val="16"/>
                <w:szCs w:val="16"/>
              </w:rPr>
            </w:pPr>
            <w:r w:rsidRPr="005B73F3">
              <w:rPr>
                <w:rFonts w:ascii="Arial" w:hAnsi="Arial" w:cs="Arial"/>
                <w:sz w:val="16"/>
                <w:szCs w:val="16"/>
              </w:rPr>
              <w:sym w:font="Wingdings 2" w:char="F0BF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English Composition</w:t>
            </w:r>
          </w:p>
        </w:tc>
        <w:tc>
          <w:tcPr>
            <w:tcW w:w="454" w:type="dxa"/>
            <w:tcBorders>
              <w:bottom w:val="nil"/>
            </w:tcBorders>
          </w:tcPr>
          <w:p w14:paraId="0E047872" w14:textId="12E78ABA" w:rsidR="00573698" w:rsidRPr="00CD7A06" w:rsidRDefault="005B73F3" w:rsidP="00DB6A88">
            <w:pPr>
              <w:spacing w:after="80"/>
              <w:jc w:val="center"/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  <w:t>cr</w:t>
            </w:r>
          </w:p>
          <w:p w14:paraId="6E5B1706" w14:textId="24092606" w:rsidR="005B73F3" w:rsidRPr="00CD7A06" w:rsidRDefault="005B73F3" w:rsidP="00DB6A88">
            <w:pPr>
              <w:spacing w:after="80"/>
              <w:jc w:val="center"/>
              <w:rPr>
                <w:rFonts w:ascii="Arial" w:hAnsi="Arial" w:cs="Arial"/>
                <w:noProof/>
                <w:sz w:val="16"/>
                <w:szCs w:val="16"/>
                <w:u w:val="single"/>
              </w:rPr>
            </w:pPr>
            <w:r w:rsidRPr="00CD7A06">
              <w:rPr>
                <w:rFonts w:ascii="Arial" w:hAnsi="Arial" w:cs="Arial"/>
                <w:noProof/>
                <w:sz w:val="16"/>
                <w:szCs w:val="16"/>
              </w:rPr>
              <w:t>5</w:t>
            </w:r>
          </w:p>
          <w:p w14:paraId="0C145237" w14:textId="77777777" w:rsidR="005B73F3" w:rsidRPr="00CD7A06" w:rsidRDefault="005B73F3" w:rsidP="00DB6A88">
            <w:pPr>
              <w:spacing w:after="80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CD7A06">
              <w:rPr>
                <w:rFonts w:ascii="Arial" w:hAnsi="Arial" w:cs="Arial"/>
                <w:noProof/>
                <w:sz w:val="16"/>
                <w:szCs w:val="16"/>
              </w:rPr>
              <w:t>5</w:t>
            </w:r>
          </w:p>
          <w:p w14:paraId="02A2B34B" w14:textId="77777777" w:rsidR="005B73F3" w:rsidRPr="00CD7A06" w:rsidRDefault="005B73F3" w:rsidP="00DB6A88">
            <w:pPr>
              <w:spacing w:after="80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CD7A06">
              <w:rPr>
                <w:rFonts w:ascii="Arial" w:hAnsi="Arial" w:cs="Arial"/>
                <w:noProof/>
                <w:sz w:val="16"/>
                <w:szCs w:val="16"/>
              </w:rPr>
              <w:t>5</w:t>
            </w:r>
          </w:p>
          <w:p w14:paraId="3D4F06A8" w14:textId="66DA15E2" w:rsidR="005B73F3" w:rsidRPr="009906F1" w:rsidRDefault="005B73F3" w:rsidP="00CD7A06">
            <w:pPr>
              <w:spacing w:line="360" w:lineRule="auto"/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3168" w:type="dxa"/>
            <w:tcBorders>
              <w:bottom w:val="nil"/>
            </w:tcBorders>
          </w:tcPr>
          <w:p w14:paraId="7D46CA99" w14:textId="2B83B1F0" w:rsidR="002B4F5F" w:rsidRPr="002B4F5F" w:rsidRDefault="005B73F3" w:rsidP="00DB6A88">
            <w:pPr>
              <w:spacing w:after="80"/>
              <w:jc w:val="center"/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</w:pPr>
            <w:r w:rsidRPr="004E1153"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  <w:t>Spring Quarte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  <w:t>r</w:t>
            </w:r>
          </w:p>
          <w:p w14:paraId="2ACF27A7" w14:textId="77C31B52" w:rsidR="002B4F5F" w:rsidRPr="00673F3C" w:rsidRDefault="006E0C76" w:rsidP="00DB6A88">
            <w:pPr>
              <w:spacing w:after="80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5B73F3">
              <w:rPr>
                <w:rFonts w:ascii="Arial" w:hAnsi="Arial" w:cs="Arial"/>
                <w:sz w:val="16"/>
                <w:szCs w:val="16"/>
              </w:rPr>
              <w:sym w:font="Wingdings 2" w:char="F0BF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MATH 126 </w:t>
            </w:r>
            <w:r w:rsidR="00B71817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-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673F3C">
              <w:rPr>
                <w:rFonts w:ascii="Arial" w:hAnsi="Arial" w:cs="Arial"/>
                <w:b/>
                <w:bCs/>
                <w:sz w:val="15"/>
                <w:szCs w:val="15"/>
              </w:rPr>
              <w:t>Calc</w:t>
            </w:r>
            <w:r w:rsidR="00B71817">
              <w:rPr>
                <w:rFonts w:ascii="Arial" w:hAnsi="Arial" w:cs="Arial"/>
                <w:b/>
                <w:bCs/>
                <w:sz w:val="15"/>
                <w:szCs w:val="15"/>
              </w:rPr>
              <w:t>.</w:t>
            </w:r>
            <w:r w:rsidRPr="00673F3C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 w</w:t>
            </w:r>
            <w:r w:rsidR="000E1469" w:rsidRPr="00673F3C">
              <w:rPr>
                <w:rFonts w:ascii="Arial" w:hAnsi="Arial" w:cs="Arial"/>
                <w:b/>
                <w:bCs/>
                <w:sz w:val="15"/>
                <w:szCs w:val="15"/>
              </w:rPr>
              <w:t>/</w:t>
            </w:r>
            <w:r w:rsidRPr="00673F3C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 Analytic</w:t>
            </w:r>
            <w:r w:rsidR="00CD7A06" w:rsidRPr="00673F3C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 </w:t>
            </w:r>
            <w:r w:rsidRPr="00673F3C">
              <w:rPr>
                <w:rFonts w:ascii="Arial" w:hAnsi="Arial" w:cs="Arial"/>
                <w:b/>
                <w:bCs/>
                <w:sz w:val="15"/>
                <w:szCs w:val="15"/>
              </w:rPr>
              <w:t>Geom</w:t>
            </w:r>
            <w:r w:rsidR="000E1469" w:rsidRPr="00673F3C">
              <w:rPr>
                <w:rFonts w:ascii="Arial" w:hAnsi="Arial" w:cs="Arial"/>
                <w:b/>
                <w:bCs/>
                <w:sz w:val="15"/>
                <w:szCs w:val="15"/>
              </w:rPr>
              <w:t>.</w:t>
            </w:r>
            <w:r w:rsidRPr="00673F3C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 III</w:t>
            </w:r>
          </w:p>
          <w:p w14:paraId="22E6199E" w14:textId="5FE02D38" w:rsidR="006E0C76" w:rsidRPr="006E0C76" w:rsidRDefault="006E0C76" w:rsidP="00DB6A88">
            <w:pPr>
              <w:spacing w:after="80"/>
              <w:rPr>
                <w:rFonts w:ascii="Arial" w:hAnsi="Arial" w:cs="Arial"/>
                <w:b/>
                <w:bCs/>
                <w:i/>
                <w:iCs/>
                <w:noProof/>
                <w:sz w:val="16"/>
                <w:szCs w:val="16"/>
              </w:rPr>
            </w:pPr>
            <w:r w:rsidRPr="00B41B5F">
              <w:rPr>
                <w:rFonts w:ascii="Arial" w:hAnsi="Arial" w:cs="Arial"/>
                <w:b/>
                <w:sz w:val="16"/>
                <w:szCs w:val="16"/>
              </w:rPr>
              <w:sym w:font="Wingdings" w:char="F0AB"/>
            </w:r>
            <w:r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 xml:space="preserve"> CHEM 162 </w:t>
            </w:r>
            <w:r w:rsidR="00256F52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-</w:t>
            </w:r>
            <w:r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 xml:space="preserve"> General Chemistry</w:t>
            </w:r>
          </w:p>
          <w:p w14:paraId="2E4EC552" w14:textId="5DA95C8C" w:rsidR="005B73F3" w:rsidRPr="00CD7A06" w:rsidRDefault="00E801CC" w:rsidP="00DB6A88">
            <w:pPr>
              <w:spacing w:after="80"/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</w:pPr>
            <w:r w:rsidRPr="005B73F3">
              <w:rPr>
                <w:rFonts w:ascii="Arial" w:hAnsi="Arial" w:cs="Arial"/>
                <w:sz w:val="16"/>
                <w:szCs w:val="16"/>
              </w:rPr>
              <w:sym w:font="Wingdings 2" w:char="F0BF"/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PHYS 121 </w:t>
            </w:r>
            <w:r w:rsidR="005B4699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-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Mechanics</w:t>
            </w:r>
          </w:p>
        </w:tc>
        <w:tc>
          <w:tcPr>
            <w:tcW w:w="449" w:type="dxa"/>
            <w:tcBorders>
              <w:bottom w:val="nil"/>
            </w:tcBorders>
          </w:tcPr>
          <w:p w14:paraId="5C0F38E7" w14:textId="3D816D46" w:rsidR="00CD7A06" w:rsidRDefault="00CD7A06" w:rsidP="00DB6A88">
            <w:pPr>
              <w:spacing w:after="80"/>
              <w:jc w:val="center"/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  <w:t>cr</w:t>
            </w:r>
          </w:p>
          <w:p w14:paraId="3CEFC2E9" w14:textId="77777777" w:rsidR="000E1469" w:rsidRDefault="000E1469" w:rsidP="00DB6A88">
            <w:pPr>
              <w:spacing w:after="80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  <w:p w14:paraId="30530CD2" w14:textId="27C7F431" w:rsidR="005B4699" w:rsidRPr="00CD7A06" w:rsidRDefault="005B4699" w:rsidP="00DB6A88">
            <w:pPr>
              <w:spacing w:after="80"/>
              <w:jc w:val="center"/>
              <w:rPr>
                <w:rFonts w:ascii="Arial" w:hAnsi="Arial" w:cs="Arial"/>
                <w:noProof/>
                <w:sz w:val="16"/>
                <w:szCs w:val="16"/>
                <w:u w:val="single"/>
              </w:rPr>
            </w:pPr>
            <w:r w:rsidRPr="00CD7A06">
              <w:rPr>
                <w:rFonts w:ascii="Arial" w:hAnsi="Arial" w:cs="Arial"/>
                <w:noProof/>
                <w:sz w:val="16"/>
                <w:szCs w:val="16"/>
              </w:rPr>
              <w:t>5</w:t>
            </w:r>
          </w:p>
          <w:p w14:paraId="7D1F9792" w14:textId="77777777" w:rsidR="005B4699" w:rsidRPr="00CD7A06" w:rsidRDefault="005B4699" w:rsidP="00DB6A88">
            <w:pPr>
              <w:spacing w:after="80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CD7A06">
              <w:rPr>
                <w:rFonts w:ascii="Arial" w:hAnsi="Arial" w:cs="Arial"/>
                <w:noProof/>
                <w:sz w:val="16"/>
                <w:szCs w:val="16"/>
              </w:rPr>
              <w:t>5</w:t>
            </w:r>
          </w:p>
          <w:p w14:paraId="2528B0DD" w14:textId="55152695" w:rsidR="005B73F3" w:rsidRPr="000E1469" w:rsidRDefault="005B4699" w:rsidP="000E1469">
            <w:pPr>
              <w:spacing w:after="80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CD7A06">
              <w:rPr>
                <w:rFonts w:ascii="Arial" w:hAnsi="Arial" w:cs="Arial"/>
                <w:noProof/>
                <w:sz w:val="16"/>
                <w:szCs w:val="16"/>
              </w:rPr>
              <w:t>5</w:t>
            </w:r>
          </w:p>
        </w:tc>
      </w:tr>
      <w:tr w:rsidR="00CD7A06" w:rsidRPr="003D11C2" w14:paraId="5DFD265A" w14:textId="77777777" w:rsidTr="009318C4">
        <w:trPr>
          <w:trHeight w:val="50"/>
        </w:trPr>
        <w:tc>
          <w:tcPr>
            <w:tcW w:w="3168" w:type="dxa"/>
            <w:tcBorders>
              <w:top w:val="nil"/>
            </w:tcBorders>
          </w:tcPr>
          <w:p w14:paraId="213CF167" w14:textId="661496FB" w:rsidR="00CD7A06" w:rsidRPr="007514E6" w:rsidRDefault="00CD7A06" w:rsidP="00CD7A06">
            <w:pPr>
              <w:spacing w:line="360" w:lineRule="auto"/>
              <w:jc w:val="right"/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Qtr. Total:</w:t>
            </w:r>
          </w:p>
        </w:tc>
        <w:tc>
          <w:tcPr>
            <w:tcW w:w="450" w:type="dxa"/>
            <w:tcBorders>
              <w:top w:val="nil"/>
            </w:tcBorders>
          </w:tcPr>
          <w:p w14:paraId="3A05B7B0" w14:textId="0A492B85" w:rsidR="00CD7A06" w:rsidRPr="00C90293" w:rsidRDefault="00CD7A06" w:rsidP="00CD7A0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="00AF7A95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7</w:t>
            </w:r>
          </w:p>
        </w:tc>
        <w:tc>
          <w:tcPr>
            <w:tcW w:w="3168" w:type="dxa"/>
            <w:tcBorders>
              <w:top w:val="nil"/>
            </w:tcBorders>
          </w:tcPr>
          <w:p w14:paraId="0864A86B" w14:textId="0571FB7F" w:rsidR="00CD7A06" w:rsidRPr="00BC7EA2" w:rsidRDefault="00CD7A06" w:rsidP="00CD7A06">
            <w:pPr>
              <w:spacing w:line="360" w:lineRule="auto"/>
              <w:jc w:val="right"/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</w:pPr>
            <w:r w:rsidRPr="00BC7EA2">
              <w:rPr>
                <w:rFonts w:ascii="Arial" w:hAnsi="Arial" w:cs="Arial"/>
                <w:noProof/>
                <w:sz w:val="16"/>
                <w:szCs w:val="16"/>
              </w:rPr>
              <w:t>Qtr. Total:</w:t>
            </w:r>
          </w:p>
        </w:tc>
        <w:tc>
          <w:tcPr>
            <w:tcW w:w="454" w:type="dxa"/>
            <w:tcBorders>
              <w:top w:val="nil"/>
            </w:tcBorders>
          </w:tcPr>
          <w:p w14:paraId="189DBD4E" w14:textId="578676FC" w:rsidR="00CD7A06" w:rsidRDefault="00CD7A06" w:rsidP="00CD7A0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15</w:t>
            </w:r>
          </w:p>
        </w:tc>
        <w:tc>
          <w:tcPr>
            <w:tcW w:w="3168" w:type="dxa"/>
            <w:tcBorders>
              <w:top w:val="nil"/>
            </w:tcBorders>
          </w:tcPr>
          <w:p w14:paraId="76742828" w14:textId="2FAD0D84" w:rsidR="00CD7A06" w:rsidRPr="004E1153" w:rsidRDefault="00CD7A06" w:rsidP="00CD7A06">
            <w:pPr>
              <w:spacing w:line="360" w:lineRule="auto"/>
              <w:jc w:val="right"/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Qtr.Total:</w:t>
            </w:r>
          </w:p>
        </w:tc>
        <w:tc>
          <w:tcPr>
            <w:tcW w:w="449" w:type="dxa"/>
            <w:tcBorders>
              <w:top w:val="nil"/>
            </w:tcBorders>
          </w:tcPr>
          <w:p w14:paraId="61358A07" w14:textId="4C3FBA86" w:rsidR="00CD7A06" w:rsidRDefault="00CD7A06" w:rsidP="00CD7A0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15</w:t>
            </w:r>
          </w:p>
        </w:tc>
      </w:tr>
      <w:bookmarkEnd w:id="9"/>
    </w:tbl>
    <w:p w14:paraId="5A99D5DF" w14:textId="5BA59323" w:rsidR="005B73F3" w:rsidRPr="00A031C3" w:rsidRDefault="005B73F3" w:rsidP="000E1469">
      <w:pPr>
        <w:tabs>
          <w:tab w:val="left" w:pos="9420"/>
        </w:tabs>
        <w:spacing w:before="240" w:after="0" w:line="240" w:lineRule="auto"/>
        <w:rPr>
          <w:rFonts w:ascii="Arial" w:hAnsi="Arial" w:cs="Arial"/>
          <w:sz w:val="18"/>
          <w:szCs w:val="18"/>
        </w:rPr>
      </w:pPr>
    </w:p>
    <w:tbl>
      <w:tblPr>
        <w:tblStyle w:val="TableGrid"/>
        <w:tblW w:w="11070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3239"/>
        <w:gridCol w:w="461"/>
        <w:gridCol w:w="3238"/>
        <w:gridCol w:w="465"/>
        <w:gridCol w:w="3238"/>
        <w:gridCol w:w="429"/>
      </w:tblGrid>
      <w:tr w:rsidR="005B73F3" w:rsidRPr="003D11C2" w14:paraId="0DEA4A0F" w14:textId="77777777" w:rsidTr="009318C4">
        <w:trPr>
          <w:trHeight w:val="944"/>
        </w:trPr>
        <w:tc>
          <w:tcPr>
            <w:tcW w:w="3168" w:type="dxa"/>
            <w:tcBorders>
              <w:bottom w:val="nil"/>
            </w:tcBorders>
          </w:tcPr>
          <w:p w14:paraId="5AAEC206" w14:textId="77777777" w:rsidR="005B73F3" w:rsidRPr="007514E6" w:rsidRDefault="005B73F3" w:rsidP="00DB6A88">
            <w:pPr>
              <w:spacing w:after="80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514E6"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  <w:t>Autumn Quarter</w:t>
            </w:r>
          </w:p>
          <w:p w14:paraId="6B7F2668" w14:textId="4195B5FD" w:rsidR="005B73F3" w:rsidRPr="007D7081" w:rsidRDefault="007D7081" w:rsidP="00DB6A88">
            <w:pPr>
              <w:spacing w:after="8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AMATH 351 - Appl</w:t>
            </w:r>
            <w:r w:rsidR="009318C4">
              <w:rPr>
                <w:rFonts w:ascii="Arial" w:hAnsi="Arial" w:cs="Arial"/>
                <w:bCs/>
                <w:sz w:val="16"/>
                <w:szCs w:val="16"/>
              </w:rPr>
              <w:t>.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Differential Equations</w:t>
            </w:r>
          </w:p>
          <w:p w14:paraId="078F33DF" w14:textId="2EABB517" w:rsidR="007D7081" w:rsidRPr="00F7234B" w:rsidRDefault="00F7234B" w:rsidP="00DB6A88">
            <w:pPr>
              <w:spacing w:after="80"/>
              <w:rPr>
                <w:rFonts w:ascii="Arial" w:hAnsi="Arial" w:cs="Arial"/>
                <w:b/>
                <w:i/>
                <w:iCs/>
                <w:sz w:val="16"/>
                <w:szCs w:val="16"/>
              </w:rPr>
            </w:pPr>
            <w:r w:rsidRPr="00B41B5F">
              <w:rPr>
                <w:rFonts w:ascii="Arial" w:hAnsi="Arial" w:cs="Arial"/>
                <w:b/>
                <w:sz w:val="16"/>
                <w:szCs w:val="16"/>
              </w:rPr>
              <w:sym w:font="Wingdings" w:char="F0AB"/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3C3B51" w:rsidRPr="00F7234B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PHYS 122</w:t>
            </w:r>
            <w:r w:rsidR="00E168A6" w:rsidRPr="00F7234B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 xml:space="preserve"> -</w:t>
            </w:r>
            <w:r w:rsidR="003C3B51" w:rsidRPr="00F7234B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 xml:space="preserve"> Electromagnetism</w:t>
            </w:r>
          </w:p>
          <w:p w14:paraId="659E53B2" w14:textId="3B66B081" w:rsidR="006A0B0C" w:rsidRDefault="003C3B51" w:rsidP="00DB6A88">
            <w:pPr>
              <w:spacing w:after="8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A</w:t>
            </w:r>
            <w:r w:rsidR="00BB7564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6"/>
                <w:szCs w:val="16"/>
              </w:rPr>
              <w:t>A</w:t>
            </w:r>
            <w:proofErr w:type="spellEnd"/>
            <w:r>
              <w:rPr>
                <w:rFonts w:ascii="Arial" w:hAnsi="Arial" w:cs="Arial"/>
                <w:bCs/>
                <w:sz w:val="16"/>
                <w:szCs w:val="16"/>
              </w:rPr>
              <w:t xml:space="preserve"> 210 </w:t>
            </w:r>
            <w:r w:rsidR="00256F52">
              <w:rPr>
                <w:rFonts w:ascii="Arial" w:hAnsi="Arial" w:cs="Arial"/>
                <w:bCs/>
                <w:sz w:val="16"/>
                <w:szCs w:val="16"/>
              </w:rPr>
              <w:t>-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Engineering Statics</w:t>
            </w:r>
          </w:p>
          <w:p w14:paraId="07F14EB5" w14:textId="2C0AE6D9" w:rsidR="005B73F3" w:rsidRPr="00BC7EA2" w:rsidRDefault="002131ED" w:rsidP="00DB6A88">
            <w:pPr>
              <w:spacing w:after="8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A&amp;H / </w:t>
            </w:r>
            <w:proofErr w:type="spellStart"/>
            <w:r>
              <w:rPr>
                <w:rFonts w:ascii="Arial" w:hAnsi="Arial" w:cs="Arial"/>
                <w:bCs/>
                <w:sz w:val="16"/>
                <w:szCs w:val="16"/>
              </w:rPr>
              <w:t>SSc</w:t>
            </w:r>
            <w:proofErr w:type="spellEnd"/>
            <w:r w:rsidR="00A70AF3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451" w:type="dxa"/>
            <w:tcBorders>
              <w:bottom w:val="nil"/>
            </w:tcBorders>
          </w:tcPr>
          <w:p w14:paraId="4F653106" w14:textId="77777777" w:rsidR="005B73F3" w:rsidRPr="00C90293" w:rsidRDefault="005B73F3" w:rsidP="00CD7A0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</w:pPr>
            <w:r w:rsidRPr="00C90293"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  <w:t>cr</w:t>
            </w:r>
          </w:p>
          <w:p w14:paraId="781680A7" w14:textId="662D57F6" w:rsidR="005B73F3" w:rsidRPr="00CD7A06" w:rsidRDefault="007D7081" w:rsidP="00CD7A06">
            <w:pPr>
              <w:spacing w:line="360" w:lineRule="auto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CD7A06">
              <w:rPr>
                <w:rFonts w:ascii="Arial" w:hAnsi="Arial" w:cs="Arial"/>
                <w:noProof/>
                <w:sz w:val="16"/>
                <w:szCs w:val="16"/>
              </w:rPr>
              <w:t>3</w:t>
            </w:r>
          </w:p>
          <w:p w14:paraId="12527FD5" w14:textId="77777777" w:rsidR="005B73F3" w:rsidRPr="00CD7A06" w:rsidRDefault="005B73F3" w:rsidP="00CD7A06">
            <w:pPr>
              <w:spacing w:line="360" w:lineRule="auto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CD7A06">
              <w:rPr>
                <w:rFonts w:ascii="Arial" w:hAnsi="Arial" w:cs="Arial"/>
                <w:noProof/>
                <w:sz w:val="16"/>
                <w:szCs w:val="16"/>
              </w:rPr>
              <w:t>5</w:t>
            </w:r>
          </w:p>
          <w:p w14:paraId="01FEB6EB" w14:textId="2FAEB7B7" w:rsidR="005B73F3" w:rsidRPr="00CD7A06" w:rsidRDefault="003C3B51" w:rsidP="00CD7A06">
            <w:pPr>
              <w:spacing w:line="360" w:lineRule="auto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CD7A06">
              <w:rPr>
                <w:rFonts w:ascii="Arial" w:hAnsi="Arial" w:cs="Arial"/>
                <w:noProof/>
                <w:sz w:val="16"/>
                <w:szCs w:val="16"/>
              </w:rPr>
              <w:t>4</w:t>
            </w:r>
          </w:p>
          <w:p w14:paraId="11957648" w14:textId="32AF8495" w:rsidR="005B73F3" w:rsidRPr="00CD7A06" w:rsidRDefault="00AF7A95" w:rsidP="00CD7A06">
            <w:pPr>
              <w:spacing w:line="360" w:lineRule="auto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4</w:t>
            </w:r>
          </w:p>
        </w:tc>
        <w:tc>
          <w:tcPr>
            <w:tcW w:w="3168" w:type="dxa"/>
            <w:tcBorders>
              <w:bottom w:val="nil"/>
            </w:tcBorders>
          </w:tcPr>
          <w:p w14:paraId="2DE753EB" w14:textId="77777777" w:rsidR="005B73F3" w:rsidRPr="00BC7EA2" w:rsidRDefault="005B73F3" w:rsidP="00DB6A88">
            <w:pPr>
              <w:spacing w:after="80"/>
              <w:jc w:val="center"/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</w:pPr>
            <w:r w:rsidRPr="00BC7EA2"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  <w:t>Winter Quarter</w:t>
            </w:r>
          </w:p>
          <w:p w14:paraId="02B197E0" w14:textId="66850BA3" w:rsidR="007D7081" w:rsidRDefault="003C3B51" w:rsidP="00DB6A88">
            <w:pPr>
              <w:spacing w:after="8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 xml:space="preserve">AMATH 352 </w:t>
            </w:r>
            <w:r w:rsidR="00256F52">
              <w:rPr>
                <w:rFonts w:ascii="Arial" w:hAnsi="Arial" w:cs="Arial"/>
                <w:noProof/>
                <w:sz w:val="16"/>
                <w:szCs w:val="16"/>
              </w:rPr>
              <w:t>-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 xml:space="preserve"> </w:t>
            </w:r>
            <w:r w:rsidR="000C3527">
              <w:rPr>
                <w:rFonts w:ascii="Arial" w:hAnsi="Arial" w:cs="Arial"/>
                <w:noProof/>
                <w:sz w:val="16"/>
                <w:szCs w:val="16"/>
              </w:rPr>
              <w:t>Linear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 xml:space="preserve"> Alg</w:t>
            </w:r>
            <w:r w:rsidR="000C3527">
              <w:rPr>
                <w:rFonts w:ascii="Arial" w:hAnsi="Arial" w:cs="Arial"/>
                <w:noProof/>
                <w:sz w:val="16"/>
                <w:szCs w:val="16"/>
              </w:rPr>
              <w:t xml:space="preserve"> &amp; Num. Analysis</w:t>
            </w:r>
          </w:p>
          <w:p w14:paraId="40FDD62B" w14:textId="2563ADC2" w:rsidR="003C3B51" w:rsidRPr="0060291F" w:rsidRDefault="00F7234B" w:rsidP="00DB6A88">
            <w:pPr>
              <w:spacing w:after="80"/>
              <w:rPr>
                <w:rFonts w:ascii="Arial" w:hAnsi="Arial" w:cs="Arial"/>
                <w:b/>
                <w:i/>
                <w:iCs/>
                <w:sz w:val="16"/>
                <w:szCs w:val="16"/>
              </w:rPr>
            </w:pPr>
            <w:r w:rsidRPr="00B41B5F">
              <w:rPr>
                <w:rFonts w:ascii="Arial" w:hAnsi="Arial" w:cs="Arial"/>
                <w:b/>
                <w:sz w:val="16"/>
                <w:szCs w:val="16"/>
              </w:rPr>
              <w:sym w:font="Wingdings" w:char="F0AB"/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3C3B51" w:rsidRPr="00F7234B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 xml:space="preserve">PHYS 123 </w:t>
            </w:r>
            <w:r w:rsidR="00256F52" w:rsidRPr="00F7234B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-</w:t>
            </w:r>
            <w:r w:rsidR="003C3B51" w:rsidRPr="00F7234B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 xml:space="preserve"> Waves</w:t>
            </w:r>
          </w:p>
          <w:p w14:paraId="064069B3" w14:textId="0D74C06C" w:rsidR="005B73F3" w:rsidRPr="00CD7A06" w:rsidRDefault="002131ED" w:rsidP="00DB6A88">
            <w:pPr>
              <w:spacing w:after="8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A&amp;H / </w:t>
            </w:r>
            <w:proofErr w:type="spellStart"/>
            <w:r>
              <w:rPr>
                <w:rFonts w:ascii="Arial" w:hAnsi="Arial" w:cs="Arial"/>
                <w:bCs/>
                <w:sz w:val="16"/>
                <w:szCs w:val="16"/>
              </w:rPr>
              <w:t>SSc</w:t>
            </w:r>
            <w:proofErr w:type="spellEnd"/>
            <w:r w:rsidR="0060291F">
              <w:rPr>
                <w:rFonts w:ascii="Arial" w:hAnsi="Arial" w:cs="Arial"/>
                <w:bCs/>
                <w:sz w:val="16"/>
                <w:szCs w:val="16"/>
              </w:rPr>
              <w:t xml:space="preserve"> (with Writing)</w:t>
            </w:r>
          </w:p>
        </w:tc>
        <w:tc>
          <w:tcPr>
            <w:tcW w:w="455" w:type="dxa"/>
            <w:tcBorders>
              <w:bottom w:val="nil"/>
            </w:tcBorders>
          </w:tcPr>
          <w:p w14:paraId="1688D7A0" w14:textId="36FC02F1" w:rsidR="00CC57DD" w:rsidRDefault="00CC57DD" w:rsidP="00CD7A0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  <w:t>cr</w:t>
            </w:r>
          </w:p>
          <w:p w14:paraId="217A7C6E" w14:textId="1C417742" w:rsidR="005B73F3" w:rsidRPr="00CD7A06" w:rsidRDefault="003C3B51" w:rsidP="00CD7A06">
            <w:pPr>
              <w:spacing w:line="360" w:lineRule="auto"/>
              <w:jc w:val="center"/>
              <w:rPr>
                <w:rFonts w:ascii="Arial" w:hAnsi="Arial" w:cs="Arial"/>
                <w:noProof/>
                <w:sz w:val="16"/>
                <w:szCs w:val="16"/>
                <w:u w:val="single"/>
              </w:rPr>
            </w:pPr>
            <w:r w:rsidRPr="00CD7A06">
              <w:rPr>
                <w:rFonts w:ascii="Arial" w:hAnsi="Arial" w:cs="Arial"/>
                <w:noProof/>
                <w:sz w:val="16"/>
                <w:szCs w:val="16"/>
              </w:rPr>
              <w:t>3</w:t>
            </w:r>
          </w:p>
          <w:p w14:paraId="20041516" w14:textId="77777777" w:rsidR="00CC57DD" w:rsidRPr="00CD7A06" w:rsidRDefault="005B73F3" w:rsidP="00CD7A06">
            <w:pPr>
              <w:spacing w:line="360" w:lineRule="auto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CD7A06">
              <w:rPr>
                <w:rFonts w:ascii="Arial" w:hAnsi="Arial" w:cs="Arial"/>
                <w:noProof/>
                <w:sz w:val="16"/>
                <w:szCs w:val="16"/>
              </w:rPr>
              <w:t>5</w:t>
            </w:r>
          </w:p>
          <w:p w14:paraId="7B1C93F5" w14:textId="62CCCC78" w:rsidR="00CC57DD" w:rsidRPr="00CD7A06" w:rsidRDefault="00761889" w:rsidP="00CD7A06">
            <w:pPr>
              <w:spacing w:line="360" w:lineRule="auto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5</w:t>
            </w:r>
          </w:p>
          <w:p w14:paraId="6DF493DF" w14:textId="7C0DB44E" w:rsidR="005B73F3" w:rsidRPr="00CD7A06" w:rsidRDefault="005B73F3" w:rsidP="00CD7A06">
            <w:pPr>
              <w:spacing w:line="360" w:lineRule="auto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168" w:type="dxa"/>
            <w:tcBorders>
              <w:bottom w:val="nil"/>
            </w:tcBorders>
          </w:tcPr>
          <w:p w14:paraId="5AD9C181" w14:textId="77777777" w:rsidR="005B73F3" w:rsidRDefault="005B73F3" w:rsidP="00DB6A88">
            <w:pPr>
              <w:spacing w:after="80"/>
              <w:jc w:val="center"/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</w:pPr>
            <w:r w:rsidRPr="004E1153"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  <w:t>Spring Quarte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  <w:t>r</w:t>
            </w:r>
          </w:p>
          <w:p w14:paraId="119BFE29" w14:textId="29062830" w:rsidR="007D7081" w:rsidRDefault="00F06662" w:rsidP="00DB6A88">
            <w:pPr>
              <w:spacing w:after="80"/>
              <w:rPr>
                <w:rFonts w:ascii="Arial" w:hAnsi="Arial" w:cs="Arial"/>
                <w:bCs/>
                <w:sz w:val="16"/>
                <w:szCs w:val="16"/>
              </w:rPr>
            </w:pPr>
            <w:r w:rsidRPr="00E168A6">
              <w:rPr>
                <w:rFonts w:ascii="Arial" w:hAnsi="Arial" w:cs="Arial"/>
                <w:bCs/>
                <w:sz w:val="16"/>
                <w:szCs w:val="16"/>
              </w:rPr>
              <w:t>AMATH 301</w:t>
            </w:r>
            <w:r w:rsidR="00717A0A" w:rsidRPr="00E168A6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DC708A">
              <w:rPr>
                <w:rFonts w:ascii="Arial" w:hAnsi="Arial" w:cs="Arial"/>
                <w:noProof/>
                <w:sz w:val="16"/>
                <w:szCs w:val="16"/>
              </w:rPr>
              <w:t>-</w:t>
            </w:r>
            <w:r w:rsidR="00717A0A" w:rsidRPr="00E168A6">
              <w:rPr>
                <w:rFonts w:ascii="Arial" w:hAnsi="Arial" w:cs="Arial"/>
                <w:bCs/>
                <w:sz w:val="16"/>
                <w:szCs w:val="16"/>
              </w:rPr>
              <w:t xml:space="preserve"> Beg</w:t>
            </w:r>
            <w:r w:rsidR="009318C4" w:rsidRPr="00E168A6">
              <w:rPr>
                <w:rFonts w:ascii="Arial" w:hAnsi="Arial" w:cs="Arial"/>
                <w:bCs/>
                <w:sz w:val="16"/>
                <w:szCs w:val="16"/>
              </w:rPr>
              <w:t>.</w:t>
            </w:r>
            <w:r w:rsidR="00717A0A" w:rsidRPr="00E168A6">
              <w:rPr>
                <w:rFonts w:ascii="Arial" w:hAnsi="Arial" w:cs="Arial"/>
                <w:bCs/>
                <w:sz w:val="16"/>
                <w:szCs w:val="16"/>
              </w:rPr>
              <w:t xml:space="preserve"> Sc</w:t>
            </w:r>
            <w:r w:rsidR="009318C4" w:rsidRPr="00E168A6">
              <w:rPr>
                <w:rFonts w:ascii="Arial" w:hAnsi="Arial" w:cs="Arial"/>
                <w:bCs/>
                <w:sz w:val="16"/>
                <w:szCs w:val="16"/>
              </w:rPr>
              <w:t>i</w:t>
            </w:r>
            <w:r w:rsidR="000C3527">
              <w:rPr>
                <w:rFonts w:ascii="Arial" w:hAnsi="Arial" w:cs="Arial"/>
                <w:bCs/>
                <w:sz w:val="16"/>
                <w:szCs w:val="16"/>
              </w:rPr>
              <w:t>.</w:t>
            </w:r>
            <w:r w:rsidR="009318C4" w:rsidRPr="00E168A6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717A0A" w:rsidRPr="00E168A6">
              <w:rPr>
                <w:rFonts w:ascii="Arial" w:hAnsi="Arial" w:cs="Arial"/>
                <w:bCs/>
                <w:sz w:val="16"/>
                <w:szCs w:val="16"/>
              </w:rPr>
              <w:t>Computing</w:t>
            </w:r>
          </w:p>
          <w:p w14:paraId="7F38960C" w14:textId="64AAE938" w:rsidR="00787589" w:rsidRPr="009318C4" w:rsidRDefault="00075866" w:rsidP="00DB6A88">
            <w:pPr>
              <w:spacing w:after="80"/>
              <w:rPr>
                <w:rFonts w:ascii="Arial" w:hAnsi="Arial" w:cs="Arial"/>
                <w:bCs/>
                <w:sz w:val="16"/>
                <w:szCs w:val="16"/>
              </w:rPr>
            </w:pPr>
            <w:r w:rsidRPr="009318C4">
              <w:rPr>
                <w:rFonts w:ascii="Arial" w:hAnsi="Arial" w:cs="Arial"/>
                <w:bCs/>
                <w:sz w:val="16"/>
                <w:szCs w:val="16"/>
              </w:rPr>
              <w:t xml:space="preserve">BIOL 180 </w:t>
            </w:r>
            <w:r w:rsidR="00256F52" w:rsidRPr="009318C4">
              <w:rPr>
                <w:rFonts w:ascii="Arial" w:hAnsi="Arial" w:cs="Arial"/>
                <w:bCs/>
                <w:sz w:val="16"/>
                <w:szCs w:val="16"/>
              </w:rPr>
              <w:t>-</w:t>
            </w:r>
            <w:r w:rsidRPr="009318C4">
              <w:rPr>
                <w:rFonts w:ascii="Arial" w:hAnsi="Arial" w:cs="Arial"/>
                <w:bCs/>
                <w:sz w:val="16"/>
                <w:szCs w:val="16"/>
              </w:rPr>
              <w:t xml:space="preserve"> Intro Biology I</w:t>
            </w:r>
          </w:p>
          <w:p w14:paraId="741557BA" w14:textId="57B870DC" w:rsidR="005B73F3" w:rsidRDefault="00075866" w:rsidP="00DB6A88">
            <w:pPr>
              <w:spacing w:after="8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A</w:t>
            </w:r>
            <w:r w:rsidR="00BB7564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6"/>
                <w:szCs w:val="16"/>
              </w:rPr>
              <w:t>A</w:t>
            </w:r>
            <w:proofErr w:type="spellEnd"/>
            <w:r>
              <w:rPr>
                <w:rFonts w:ascii="Arial" w:hAnsi="Arial" w:cs="Arial"/>
                <w:bCs/>
                <w:sz w:val="16"/>
                <w:szCs w:val="16"/>
              </w:rPr>
              <w:t xml:space="preserve"> 260 </w:t>
            </w:r>
            <w:r w:rsidR="00806641">
              <w:rPr>
                <w:rFonts w:ascii="Arial" w:hAnsi="Arial" w:cs="Arial"/>
                <w:bCs/>
                <w:sz w:val="16"/>
                <w:szCs w:val="16"/>
              </w:rPr>
              <w:t>-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Thermodynamics</w:t>
            </w:r>
          </w:p>
          <w:p w14:paraId="133E8192" w14:textId="1A118AC4" w:rsidR="00806641" w:rsidRPr="00075866" w:rsidRDefault="006C6AC0" w:rsidP="00DB6A88">
            <w:pPr>
              <w:spacing w:after="8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Basic</w:t>
            </w:r>
            <w:r w:rsidR="00806641">
              <w:rPr>
                <w:rFonts w:ascii="Arial" w:hAnsi="Arial" w:cs="Arial"/>
                <w:bCs/>
                <w:sz w:val="16"/>
                <w:szCs w:val="16"/>
              </w:rPr>
              <w:t xml:space="preserve"> Science Elective</w:t>
            </w:r>
          </w:p>
        </w:tc>
        <w:tc>
          <w:tcPr>
            <w:tcW w:w="420" w:type="dxa"/>
            <w:tcBorders>
              <w:bottom w:val="nil"/>
            </w:tcBorders>
          </w:tcPr>
          <w:p w14:paraId="594A038A" w14:textId="5C4F90D3" w:rsidR="008C1DED" w:rsidRDefault="003F44BA" w:rsidP="00DB6A88">
            <w:pPr>
              <w:spacing w:after="80"/>
              <w:jc w:val="center"/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  <w:t>c</w:t>
            </w:r>
            <w:r w:rsidR="005B73F3"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  <w:t>r</w:t>
            </w:r>
          </w:p>
          <w:p w14:paraId="7FD0D0F2" w14:textId="3A672CDE" w:rsidR="00480FDD" w:rsidRPr="00CD7A06" w:rsidRDefault="00480FDD" w:rsidP="00DB6A88">
            <w:pPr>
              <w:spacing w:after="80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CD7A06">
              <w:rPr>
                <w:rFonts w:ascii="Arial" w:hAnsi="Arial" w:cs="Arial"/>
                <w:noProof/>
                <w:sz w:val="16"/>
                <w:szCs w:val="16"/>
              </w:rPr>
              <w:t>4</w:t>
            </w:r>
          </w:p>
          <w:p w14:paraId="2331123F" w14:textId="22FBD167" w:rsidR="00075866" w:rsidRPr="00CD7A06" w:rsidRDefault="00806641" w:rsidP="00DB6A88">
            <w:pPr>
              <w:spacing w:after="80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5</w:t>
            </w:r>
          </w:p>
          <w:p w14:paraId="38132F7C" w14:textId="77777777" w:rsidR="00F1390C" w:rsidRDefault="00075866" w:rsidP="00DB6A88">
            <w:pPr>
              <w:spacing w:after="80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CD7A06">
              <w:rPr>
                <w:rFonts w:ascii="Arial" w:hAnsi="Arial" w:cs="Arial"/>
                <w:noProof/>
                <w:sz w:val="16"/>
                <w:szCs w:val="16"/>
              </w:rPr>
              <w:t>4</w:t>
            </w:r>
          </w:p>
          <w:p w14:paraId="77B5A0E4" w14:textId="53118A21" w:rsidR="00806641" w:rsidRPr="00CD7A06" w:rsidRDefault="00806641" w:rsidP="00DB6A88">
            <w:pPr>
              <w:spacing w:after="80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3</w:t>
            </w:r>
          </w:p>
        </w:tc>
      </w:tr>
      <w:tr w:rsidR="00CD7A06" w:rsidRPr="003D11C2" w14:paraId="643A2644" w14:textId="77777777" w:rsidTr="009318C4">
        <w:trPr>
          <w:trHeight w:val="50"/>
        </w:trPr>
        <w:tc>
          <w:tcPr>
            <w:tcW w:w="3168" w:type="dxa"/>
            <w:tcBorders>
              <w:top w:val="nil"/>
            </w:tcBorders>
          </w:tcPr>
          <w:p w14:paraId="543BA4DA" w14:textId="35085D72" w:rsidR="00CD7A06" w:rsidRPr="007514E6" w:rsidRDefault="00CD7A06" w:rsidP="00CD7A06">
            <w:pPr>
              <w:spacing w:line="360" w:lineRule="auto"/>
              <w:jc w:val="right"/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Qtr. Total:</w:t>
            </w:r>
          </w:p>
        </w:tc>
        <w:tc>
          <w:tcPr>
            <w:tcW w:w="451" w:type="dxa"/>
            <w:tcBorders>
              <w:top w:val="nil"/>
            </w:tcBorders>
          </w:tcPr>
          <w:p w14:paraId="0F302F84" w14:textId="24ACFA30" w:rsidR="00CD7A06" w:rsidRPr="00C90293" w:rsidRDefault="00CD7A06" w:rsidP="00642B3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="005E2486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6</w:t>
            </w:r>
          </w:p>
        </w:tc>
        <w:tc>
          <w:tcPr>
            <w:tcW w:w="3168" w:type="dxa"/>
            <w:tcBorders>
              <w:top w:val="nil"/>
            </w:tcBorders>
          </w:tcPr>
          <w:p w14:paraId="469B9925" w14:textId="02AF4278" w:rsidR="00CD7A06" w:rsidRPr="00BC7EA2" w:rsidRDefault="00CD7A06" w:rsidP="00CD7A06">
            <w:pPr>
              <w:spacing w:after="80" w:line="276" w:lineRule="auto"/>
              <w:jc w:val="right"/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</w:pPr>
            <w:r w:rsidRPr="00BC7EA2">
              <w:rPr>
                <w:rFonts w:ascii="Arial" w:hAnsi="Arial" w:cs="Arial"/>
                <w:noProof/>
                <w:sz w:val="16"/>
                <w:szCs w:val="16"/>
              </w:rPr>
              <w:t>Qtr. Total:</w:t>
            </w:r>
          </w:p>
        </w:tc>
        <w:tc>
          <w:tcPr>
            <w:tcW w:w="455" w:type="dxa"/>
            <w:tcBorders>
              <w:top w:val="nil"/>
            </w:tcBorders>
          </w:tcPr>
          <w:p w14:paraId="5A4EF123" w14:textId="6B50615D" w:rsidR="00CD7A06" w:rsidRDefault="00CD7A06" w:rsidP="00CC57DD">
            <w:pPr>
              <w:spacing w:after="80" w:line="276" w:lineRule="auto"/>
              <w:jc w:val="center"/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="0060291F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3</w:t>
            </w:r>
          </w:p>
        </w:tc>
        <w:tc>
          <w:tcPr>
            <w:tcW w:w="3168" w:type="dxa"/>
            <w:tcBorders>
              <w:top w:val="nil"/>
            </w:tcBorders>
          </w:tcPr>
          <w:p w14:paraId="2185BD9C" w14:textId="33A7D91C" w:rsidR="00CD7A06" w:rsidRPr="004E1153" w:rsidRDefault="00CD7A06" w:rsidP="00CD7A06">
            <w:pPr>
              <w:spacing w:line="360" w:lineRule="auto"/>
              <w:jc w:val="right"/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Qtr. Total:</w:t>
            </w:r>
          </w:p>
        </w:tc>
        <w:tc>
          <w:tcPr>
            <w:tcW w:w="420" w:type="dxa"/>
            <w:tcBorders>
              <w:top w:val="nil"/>
            </w:tcBorders>
          </w:tcPr>
          <w:p w14:paraId="22C7C0BF" w14:textId="35169F14" w:rsidR="00CD7A06" w:rsidRDefault="00CD7A06" w:rsidP="008C1DED">
            <w:pPr>
              <w:spacing w:after="120"/>
              <w:jc w:val="center"/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="00806641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6</w:t>
            </w:r>
          </w:p>
        </w:tc>
      </w:tr>
    </w:tbl>
    <w:p w14:paraId="5B89DB8B" w14:textId="0523BDF1" w:rsidR="005B73F3" w:rsidRPr="00A031C3" w:rsidRDefault="005B73F3" w:rsidP="000E1469">
      <w:pPr>
        <w:tabs>
          <w:tab w:val="left" w:pos="9420"/>
        </w:tabs>
        <w:spacing w:before="240" w:after="0" w:line="240" w:lineRule="auto"/>
        <w:rPr>
          <w:rFonts w:ascii="Arial" w:hAnsi="Arial" w:cs="Arial"/>
          <w:sz w:val="18"/>
          <w:szCs w:val="18"/>
        </w:rPr>
      </w:pPr>
    </w:p>
    <w:tbl>
      <w:tblPr>
        <w:tblStyle w:val="TableGrid"/>
        <w:tblW w:w="11059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3228"/>
        <w:gridCol w:w="458"/>
        <w:gridCol w:w="3227"/>
        <w:gridCol w:w="462"/>
        <w:gridCol w:w="3227"/>
        <w:gridCol w:w="457"/>
      </w:tblGrid>
      <w:tr w:rsidR="005B73F3" w:rsidRPr="003D11C2" w14:paraId="13364770" w14:textId="77777777" w:rsidTr="009318C4">
        <w:trPr>
          <w:trHeight w:val="1412"/>
        </w:trPr>
        <w:tc>
          <w:tcPr>
            <w:tcW w:w="3168" w:type="dxa"/>
            <w:tcBorders>
              <w:bottom w:val="nil"/>
            </w:tcBorders>
          </w:tcPr>
          <w:p w14:paraId="5A06D2BA" w14:textId="52CF0E20" w:rsidR="008D791E" w:rsidRPr="008D791E" w:rsidRDefault="005B73F3" w:rsidP="00DB6A88">
            <w:pPr>
              <w:spacing w:after="80"/>
              <w:jc w:val="center"/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</w:pPr>
            <w:r w:rsidRPr="007514E6"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  <w:t>Autumn Quarter</w:t>
            </w:r>
          </w:p>
          <w:p w14:paraId="6ED8C80A" w14:textId="7314CF54" w:rsidR="00E33374" w:rsidRDefault="008D791E" w:rsidP="00DB6A88">
            <w:pPr>
              <w:spacing w:after="8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CEE 349 </w:t>
            </w:r>
            <w:r w:rsidR="00256F52">
              <w:rPr>
                <w:rFonts w:ascii="Arial" w:hAnsi="Arial" w:cs="Arial"/>
                <w:bCs/>
                <w:sz w:val="16"/>
                <w:szCs w:val="16"/>
              </w:rPr>
              <w:t>-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Case Studies in </w:t>
            </w:r>
            <w:proofErr w:type="spellStart"/>
            <w:r>
              <w:rPr>
                <w:rFonts w:ascii="Arial" w:hAnsi="Arial" w:cs="Arial"/>
                <w:bCs/>
                <w:sz w:val="16"/>
                <w:szCs w:val="16"/>
              </w:rPr>
              <w:t>E</w:t>
            </w:r>
            <w:r w:rsidR="009318C4">
              <w:rPr>
                <w:rFonts w:ascii="Arial" w:hAnsi="Arial" w:cs="Arial"/>
                <w:bCs/>
                <w:sz w:val="16"/>
                <w:szCs w:val="16"/>
              </w:rPr>
              <w:t>nvE</w:t>
            </w:r>
            <w:proofErr w:type="spellEnd"/>
          </w:p>
          <w:p w14:paraId="5CBF1DB0" w14:textId="1A794624" w:rsidR="008D791E" w:rsidRDefault="008D791E" w:rsidP="00DB6A88">
            <w:pPr>
              <w:spacing w:after="8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CEE 350 </w:t>
            </w:r>
            <w:r w:rsidR="00256F52">
              <w:rPr>
                <w:rFonts w:ascii="Arial" w:hAnsi="Arial" w:cs="Arial"/>
                <w:bCs/>
                <w:sz w:val="16"/>
                <w:szCs w:val="16"/>
              </w:rPr>
              <w:t>-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Mass &amp; Energy Bal in </w:t>
            </w:r>
            <w:proofErr w:type="spellStart"/>
            <w:r>
              <w:rPr>
                <w:rFonts w:ascii="Arial" w:hAnsi="Arial" w:cs="Arial"/>
                <w:bCs/>
                <w:sz w:val="16"/>
                <w:szCs w:val="16"/>
              </w:rPr>
              <w:t>Env</w:t>
            </w:r>
            <w:r w:rsidR="009318C4">
              <w:rPr>
                <w:rFonts w:ascii="Arial" w:hAnsi="Arial" w:cs="Arial"/>
                <w:bCs/>
                <w:sz w:val="16"/>
                <w:szCs w:val="16"/>
              </w:rPr>
              <w:t>E</w:t>
            </w:r>
            <w:proofErr w:type="spellEnd"/>
          </w:p>
          <w:p w14:paraId="514AD81B" w14:textId="3367FB8E" w:rsidR="00256F52" w:rsidRDefault="00256F52" w:rsidP="00DB6A88">
            <w:pPr>
              <w:spacing w:after="80"/>
              <w:ind w:left="165" w:hanging="165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CEE 352 - Intro to Microbial Principles in Environmental Engineering</w:t>
            </w:r>
          </w:p>
          <w:p w14:paraId="4074E6AC" w14:textId="73E55494" w:rsidR="005B73F3" w:rsidRPr="00ED4CF2" w:rsidRDefault="006E0B1C" w:rsidP="00DB6A88">
            <w:pPr>
              <w:spacing w:after="8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CEE 440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- Professional Practice Studio</w:t>
            </w:r>
          </w:p>
        </w:tc>
        <w:tc>
          <w:tcPr>
            <w:tcW w:w="449" w:type="dxa"/>
            <w:tcBorders>
              <w:bottom w:val="nil"/>
            </w:tcBorders>
          </w:tcPr>
          <w:p w14:paraId="23BDADBD" w14:textId="56468FB5" w:rsidR="008D791E" w:rsidRPr="00CD7A06" w:rsidRDefault="005B73F3" w:rsidP="00DB6A88">
            <w:pPr>
              <w:spacing w:after="80"/>
              <w:jc w:val="center"/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</w:pPr>
            <w:r w:rsidRPr="00C90293"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  <w:t>cr</w:t>
            </w:r>
          </w:p>
          <w:p w14:paraId="094E9847" w14:textId="273491D1" w:rsidR="009318C4" w:rsidRPr="00CD7A06" w:rsidRDefault="00256F52" w:rsidP="00DB6A88">
            <w:pPr>
              <w:spacing w:after="80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CD7A06">
              <w:rPr>
                <w:rFonts w:ascii="Arial" w:hAnsi="Arial" w:cs="Arial"/>
                <w:noProof/>
                <w:sz w:val="16"/>
                <w:szCs w:val="16"/>
              </w:rPr>
              <w:t>3</w:t>
            </w:r>
          </w:p>
          <w:p w14:paraId="392AB67A" w14:textId="39848069" w:rsidR="00256F52" w:rsidRPr="00CD7A06" w:rsidRDefault="00256F52" w:rsidP="00DB6A88">
            <w:pPr>
              <w:spacing w:after="80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CD7A06">
              <w:rPr>
                <w:rFonts w:ascii="Arial" w:hAnsi="Arial" w:cs="Arial"/>
                <w:noProof/>
                <w:sz w:val="16"/>
                <w:szCs w:val="16"/>
              </w:rPr>
              <w:t>4</w:t>
            </w:r>
          </w:p>
          <w:p w14:paraId="6B867C50" w14:textId="215BFA35" w:rsidR="00256F52" w:rsidRPr="00CD7A06" w:rsidRDefault="00256F52" w:rsidP="00DB6A88">
            <w:pPr>
              <w:spacing w:after="80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CD7A06">
              <w:rPr>
                <w:rFonts w:ascii="Arial" w:hAnsi="Arial" w:cs="Arial"/>
                <w:noProof/>
                <w:sz w:val="16"/>
                <w:szCs w:val="16"/>
              </w:rPr>
              <w:t>5</w:t>
            </w:r>
          </w:p>
          <w:p w14:paraId="0DF027BB" w14:textId="77777777" w:rsidR="00256F52" w:rsidRPr="00DB6A88" w:rsidRDefault="00256F52" w:rsidP="00DB6A88">
            <w:pPr>
              <w:spacing w:after="80"/>
              <w:jc w:val="center"/>
              <w:rPr>
                <w:rFonts w:ascii="Arial" w:hAnsi="Arial" w:cs="Arial"/>
                <w:noProof/>
                <w:sz w:val="10"/>
                <w:szCs w:val="10"/>
              </w:rPr>
            </w:pPr>
          </w:p>
          <w:p w14:paraId="27256102" w14:textId="29EE7769" w:rsidR="00806064" w:rsidRPr="00CD7A06" w:rsidRDefault="006E0B1C" w:rsidP="00DB6A88">
            <w:pPr>
              <w:spacing w:after="80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2</w:t>
            </w:r>
          </w:p>
        </w:tc>
        <w:tc>
          <w:tcPr>
            <w:tcW w:w="3168" w:type="dxa"/>
            <w:tcBorders>
              <w:bottom w:val="nil"/>
            </w:tcBorders>
          </w:tcPr>
          <w:p w14:paraId="60073FE6" w14:textId="77777777" w:rsidR="005B73F3" w:rsidRPr="00BC7EA2" w:rsidRDefault="005B73F3" w:rsidP="00DB6A88">
            <w:pPr>
              <w:spacing w:after="80"/>
              <w:jc w:val="center"/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</w:pPr>
            <w:r w:rsidRPr="00BC7EA2"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  <w:t>Winter Quarter</w:t>
            </w:r>
          </w:p>
          <w:p w14:paraId="7EFB7B6E" w14:textId="4857D86A" w:rsidR="005B73F3" w:rsidRPr="00D30A9C" w:rsidRDefault="00D30A9C" w:rsidP="00DB6A88">
            <w:pPr>
              <w:spacing w:after="80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 xml:space="preserve">CEE 347 </w:t>
            </w:r>
            <w:r w:rsidR="00A97CC2">
              <w:rPr>
                <w:rFonts w:ascii="Arial" w:hAnsi="Arial" w:cs="Arial"/>
                <w:noProof/>
                <w:sz w:val="16"/>
                <w:szCs w:val="16"/>
              </w:rPr>
              <w:t>-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 xml:space="preserve"> Inro to Fluid Mechanics</w:t>
            </w:r>
          </w:p>
          <w:p w14:paraId="40B3961C" w14:textId="0A053370" w:rsidR="00E33374" w:rsidRDefault="00D30A9C" w:rsidP="00DB6A88">
            <w:pPr>
              <w:spacing w:after="80"/>
              <w:ind w:left="165" w:hanging="165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 xml:space="preserve">CEE 354 </w:t>
            </w:r>
            <w:r w:rsidR="00A97CC2">
              <w:rPr>
                <w:rFonts w:ascii="Arial" w:hAnsi="Arial" w:cs="Arial"/>
                <w:noProof/>
                <w:sz w:val="16"/>
                <w:szCs w:val="16"/>
              </w:rPr>
              <w:t>-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 xml:space="preserve"> Intro to Chemical Principles in Environmental Engineering</w:t>
            </w:r>
          </w:p>
          <w:p w14:paraId="10BB36C8" w14:textId="16E90299" w:rsidR="005F13F6" w:rsidRPr="005F13F6" w:rsidRDefault="006E0B1C" w:rsidP="00DB6A88">
            <w:pPr>
              <w:spacing w:after="80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IND E 315</w:t>
            </w:r>
          </w:p>
        </w:tc>
        <w:tc>
          <w:tcPr>
            <w:tcW w:w="454" w:type="dxa"/>
            <w:tcBorders>
              <w:bottom w:val="nil"/>
            </w:tcBorders>
          </w:tcPr>
          <w:p w14:paraId="79314808" w14:textId="77777777" w:rsidR="005B73F3" w:rsidRPr="0059133C" w:rsidRDefault="005B73F3" w:rsidP="00DB6A88">
            <w:pPr>
              <w:spacing w:after="80"/>
              <w:jc w:val="center"/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  <w:t>cr</w:t>
            </w:r>
          </w:p>
          <w:p w14:paraId="1D963376" w14:textId="77777777" w:rsidR="00CD7A06" w:rsidRDefault="005B73F3" w:rsidP="00DB6A88">
            <w:pPr>
              <w:spacing w:after="80"/>
              <w:jc w:val="center"/>
              <w:rPr>
                <w:rFonts w:ascii="Arial" w:hAnsi="Arial" w:cs="Arial"/>
                <w:noProof/>
                <w:sz w:val="16"/>
                <w:szCs w:val="16"/>
                <w:u w:val="single"/>
              </w:rPr>
            </w:pPr>
            <w:r w:rsidRPr="00CD7A06">
              <w:rPr>
                <w:rFonts w:ascii="Arial" w:hAnsi="Arial" w:cs="Arial"/>
                <w:noProof/>
                <w:sz w:val="16"/>
                <w:szCs w:val="16"/>
              </w:rPr>
              <w:t>5</w:t>
            </w:r>
          </w:p>
          <w:p w14:paraId="7270A48A" w14:textId="7CC9F055" w:rsidR="00CD7A06" w:rsidRDefault="005B73F3" w:rsidP="00DB6A88">
            <w:pPr>
              <w:spacing w:after="80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CD7A06">
              <w:rPr>
                <w:rFonts w:ascii="Arial" w:hAnsi="Arial" w:cs="Arial"/>
                <w:noProof/>
                <w:sz w:val="16"/>
                <w:szCs w:val="16"/>
              </w:rPr>
              <w:t>5</w:t>
            </w:r>
          </w:p>
          <w:p w14:paraId="6A15F998" w14:textId="77777777" w:rsidR="009318C4" w:rsidRPr="00DB6A88" w:rsidRDefault="009318C4" w:rsidP="00DB6A88">
            <w:pPr>
              <w:spacing w:after="80"/>
              <w:jc w:val="center"/>
              <w:rPr>
                <w:rFonts w:ascii="Arial" w:hAnsi="Arial" w:cs="Arial"/>
                <w:noProof/>
                <w:sz w:val="10"/>
                <w:szCs w:val="10"/>
                <w:u w:val="single"/>
              </w:rPr>
            </w:pPr>
          </w:p>
          <w:p w14:paraId="433C02D8" w14:textId="20A39E11" w:rsidR="00073CBE" w:rsidRPr="00CD7A06" w:rsidRDefault="006E0B1C" w:rsidP="00DB6A88">
            <w:pPr>
              <w:spacing w:after="80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3</w:t>
            </w:r>
          </w:p>
          <w:p w14:paraId="43D1E02F" w14:textId="1971AC43" w:rsidR="00ED4CF2" w:rsidRPr="009318C4" w:rsidRDefault="00ED4CF2" w:rsidP="009318C4">
            <w:pPr>
              <w:spacing w:after="80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168" w:type="dxa"/>
            <w:tcBorders>
              <w:bottom w:val="nil"/>
            </w:tcBorders>
          </w:tcPr>
          <w:p w14:paraId="65923387" w14:textId="77777777" w:rsidR="005B73F3" w:rsidRDefault="005B73F3" w:rsidP="00DB6A88">
            <w:pPr>
              <w:spacing w:after="80"/>
              <w:jc w:val="center"/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</w:pPr>
            <w:r w:rsidRPr="004E1153"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  <w:t>Spring Quarte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  <w:t>r</w:t>
            </w:r>
          </w:p>
          <w:p w14:paraId="66F58A21" w14:textId="12BF6FA0" w:rsidR="005B73F3" w:rsidRDefault="00845ECC" w:rsidP="00DB6A88">
            <w:pPr>
              <w:spacing w:after="80"/>
              <w:ind w:left="165" w:hanging="165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 xml:space="preserve">CEE 348 </w:t>
            </w:r>
            <w:r w:rsidR="00A97CC2">
              <w:rPr>
                <w:rFonts w:ascii="Arial" w:hAnsi="Arial" w:cs="Arial"/>
                <w:noProof/>
                <w:sz w:val="16"/>
                <w:szCs w:val="16"/>
              </w:rPr>
              <w:t>-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 xml:space="preserve"> Hydrology &amp; Environmental Fluid Methods</w:t>
            </w:r>
          </w:p>
          <w:p w14:paraId="423D3710" w14:textId="4A0C4719" w:rsidR="00845ECC" w:rsidRDefault="00845ECC" w:rsidP="00DB6A88">
            <w:pPr>
              <w:spacing w:after="80"/>
              <w:ind w:left="165" w:hanging="165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 xml:space="preserve">CEE 356 </w:t>
            </w:r>
            <w:r w:rsidR="00A97CC2">
              <w:rPr>
                <w:rFonts w:ascii="Arial" w:hAnsi="Arial" w:cs="Arial"/>
                <w:noProof/>
                <w:sz w:val="16"/>
                <w:szCs w:val="16"/>
              </w:rPr>
              <w:t>-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 xml:space="preserve"> Quantitative &amp; Conceptual Tools for Sustainability</w:t>
            </w:r>
          </w:p>
          <w:p w14:paraId="5B23A864" w14:textId="11BF7E77" w:rsidR="00E33374" w:rsidRDefault="00F614E0" w:rsidP="00DB6A88">
            <w:pPr>
              <w:spacing w:after="80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 xml:space="preserve">IND E 250 </w:t>
            </w:r>
            <w:r w:rsidR="00A97CC2">
              <w:rPr>
                <w:rFonts w:ascii="Arial" w:hAnsi="Arial" w:cs="Arial"/>
                <w:noProof/>
                <w:sz w:val="16"/>
                <w:szCs w:val="16"/>
              </w:rPr>
              <w:t>-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 xml:space="preserve"> Engineering Economy</w:t>
            </w:r>
          </w:p>
          <w:p w14:paraId="74C0F757" w14:textId="757FD1AA" w:rsidR="005F13F6" w:rsidRPr="005F13F6" w:rsidRDefault="00F614E0" w:rsidP="00DB6A88">
            <w:pPr>
              <w:spacing w:after="80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Technical Elective</w:t>
            </w:r>
          </w:p>
        </w:tc>
        <w:tc>
          <w:tcPr>
            <w:tcW w:w="449" w:type="dxa"/>
            <w:tcBorders>
              <w:bottom w:val="nil"/>
            </w:tcBorders>
          </w:tcPr>
          <w:p w14:paraId="024AFE2E" w14:textId="6072FEA6" w:rsidR="009318C4" w:rsidRDefault="009318C4" w:rsidP="00DB6A88">
            <w:pPr>
              <w:spacing w:after="80"/>
              <w:jc w:val="center"/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  <w:t>c</w:t>
            </w:r>
            <w:r w:rsidR="003F44BA" w:rsidRPr="003F44BA"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  <w:t>r</w:t>
            </w:r>
          </w:p>
          <w:p w14:paraId="527DA13B" w14:textId="2682C84D" w:rsidR="00CD7A06" w:rsidRDefault="00845ECC" w:rsidP="00DB6A88">
            <w:pPr>
              <w:spacing w:after="80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CD7A06">
              <w:rPr>
                <w:rFonts w:ascii="Arial" w:hAnsi="Arial" w:cs="Arial"/>
                <w:noProof/>
                <w:sz w:val="16"/>
                <w:szCs w:val="16"/>
              </w:rPr>
              <w:t>4</w:t>
            </w:r>
          </w:p>
          <w:p w14:paraId="1F0CF287" w14:textId="77777777" w:rsidR="00DB6A88" w:rsidRPr="00DB6A88" w:rsidRDefault="00DB6A88" w:rsidP="00DB6A88">
            <w:pPr>
              <w:spacing w:after="80"/>
              <w:jc w:val="center"/>
              <w:rPr>
                <w:rFonts w:ascii="Arial" w:hAnsi="Arial" w:cs="Arial"/>
                <w:b/>
                <w:bCs/>
                <w:noProof/>
                <w:sz w:val="10"/>
                <w:szCs w:val="10"/>
                <w:u w:val="single"/>
              </w:rPr>
            </w:pPr>
          </w:p>
          <w:p w14:paraId="55EC6BE9" w14:textId="6041AC58" w:rsidR="00F614E0" w:rsidRDefault="00845ECC" w:rsidP="00DB6A88">
            <w:pPr>
              <w:spacing w:after="80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CD7A06">
              <w:rPr>
                <w:rFonts w:ascii="Arial" w:hAnsi="Arial" w:cs="Arial"/>
                <w:noProof/>
                <w:sz w:val="16"/>
                <w:szCs w:val="16"/>
              </w:rPr>
              <w:t>4</w:t>
            </w:r>
          </w:p>
          <w:p w14:paraId="59AEFBEC" w14:textId="77777777" w:rsidR="00DB6A88" w:rsidRPr="00DB6A88" w:rsidRDefault="00DB6A88" w:rsidP="00DB6A88">
            <w:pPr>
              <w:spacing w:after="80"/>
              <w:jc w:val="center"/>
              <w:rPr>
                <w:rFonts w:ascii="Arial" w:hAnsi="Arial" w:cs="Arial"/>
                <w:b/>
                <w:bCs/>
                <w:noProof/>
                <w:sz w:val="10"/>
                <w:szCs w:val="10"/>
                <w:u w:val="single"/>
              </w:rPr>
            </w:pPr>
          </w:p>
          <w:p w14:paraId="5426313E" w14:textId="583C08BD" w:rsidR="00F614E0" w:rsidRPr="00CD7A06" w:rsidRDefault="00F614E0" w:rsidP="00DB6A88">
            <w:pPr>
              <w:spacing w:after="80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CD7A06">
              <w:rPr>
                <w:rFonts w:ascii="Arial" w:hAnsi="Arial" w:cs="Arial"/>
                <w:noProof/>
                <w:sz w:val="16"/>
                <w:szCs w:val="16"/>
              </w:rPr>
              <w:t>4</w:t>
            </w:r>
          </w:p>
          <w:p w14:paraId="489B91D4" w14:textId="42BA05DD" w:rsidR="005B73F3" w:rsidRPr="009318C4" w:rsidRDefault="00F614E0" w:rsidP="00DB6A88">
            <w:pPr>
              <w:spacing w:after="80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CD7A06">
              <w:rPr>
                <w:rFonts w:ascii="Arial" w:hAnsi="Arial" w:cs="Arial"/>
                <w:noProof/>
                <w:sz w:val="16"/>
                <w:szCs w:val="16"/>
              </w:rPr>
              <w:t>3</w:t>
            </w:r>
          </w:p>
        </w:tc>
      </w:tr>
      <w:tr w:rsidR="00CD7A06" w:rsidRPr="003D11C2" w14:paraId="01CDBCB0" w14:textId="77777777" w:rsidTr="009318C4">
        <w:trPr>
          <w:trHeight w:val="50"/>
        </w:trPr>
        <w:tc>
          <w:tcPr>
            <w:tcW w:w="3168" w:type="dxa"/>
            <w:tcBorders>
              <w:top w:val="nil"/>
            </w:tcBorders>
          </w:tcPr>
          <w:p w14:paraId="42E1DF9E" w14:textId="7E805B0B" w:rsidR="00CD7A06" w:rsidRPr="007514E6" w:rsidRDefault="00CD7A06" w:rsidP="00CD7A06">
            <w:pPr>
              <w:spacing w:line="360" w:lineRule="auto"/>
              <w:jc w:val="right"/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Qtr. Total:</w:t>
            </w:r>
          </w:p>
        </w:tc>
        <w:tc>
          <w:tcPr>
            <w:tcW w:w="449" w:type="dxa"/>
            <w:tcBorders>
              <w:top w:val="nil"/>
            </w:tcBorders>
          </w:tcPr>
          <w:p w14:paraId="6E4C970C" w14:textId="713CF998" w:rsidR="00CD7A06" w:rsidRPr="00C90293" w:rsidRDefault="00CD7A06" w:rsidP="00CD7A0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="006E0B1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4</w:t>
            </w:r>
          </w:p>
        </w:tc>
        <w:tc>
          <w:tcPr>
            <w:tcW w:w="3168" w:type="dxa"/>
            <w:tcBorders>
              <w:top w:val="nil"/>
            </w:tcBorders>
          </w:tcPr>
          <w:p w14:paraId="0B4BA1B9" w14:textId="0D4A8952" w:rsidR="00CD7A06" w:rsidRPr="00BC7EA2" w:rsidRDefault="00CD7A06" w:rsidP="00CD7A06">
            <w:pPr>
              <w:spacing w:line="360" w:lineRule="auto"/>
              <w:jc w:val="right"/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</w:pPr>
            <w:r w:rsidRPr="00BC7EA2">
              <w:rPr>
                <w:rFonts w:ascii="Arial" w:hAnsi="Arial" w:cs="Arial"/>
                <w:noProof/>
                <w:sz w:val="16"/>
                <w:szCs w:val="16"/>
              </w:rPr>
              <w:t>Qtr. Total:</w:t>
            </w:r>
          </w:p>
        </w:tc>
        <w:tc>
          <w:tcPr>
            <w:tcW w:w="454" w:type="dxa"/>
            <w:tcBorders>
              <w:top w:val="nil"/>
            </w:tcBorders>
          </w:tcPr>
          <w:p w14:paraId="6F87DB25" w14:textId="451EDFEB" w:rsidR="00CD7A06" w:rsidRDefault="00CD7A06" w:rsidP="00CD7A0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="00883C11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3</w:t>
            </w:r>
          </w:p>
        </w:tc>
        <w:tc>
          <w:tcPr>
            <w:tcW w:w="3168" w:type="dxa"/>
            <w:tcBorders>
              <w:top w:val="nil"/>
            </w:tcBorders>
          </w:tcPr>
          <w:p w14:paraId="49EF0956" w14:textId="51145F25" w:rsidR="00CD7A06" w:rsidRPr="004E1153" w:rsidRDefault="00CD7A06" w:rsidP="00CD7A06">
            <w:pPr>
              <w:spacing w:line="360" w:lineRule="auto"/>
              <w:jc w:val="right"/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Qtr. Total:</w:t>
            </w:r>
          </w:p>
        </w:tc>
        <w:tc>
          <w:tcPr>
            <w:tcW w:w="449" w:type="dxa"/>
            <w:tcBorders>
              <w:top w:val="nil"/>
            </w:tcBorders>
          </w:tcPr>
          <w:p w14:paraId="7245FB7C" w14:textId="3B35F57B" w:rsidR="00CD7A06" w:rsidRPr="003F44BA" w:rsidRDefault="00CD7A06" w:rsidP="00CD7A0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15</w:t>
            </w:r>
          </w:p>
        </w:tc>
      </w:tr>
    </w:tbl>
    <w:p w14:paraId="724AAA17" w14:textId="78F0F5FB" w:rsidR="005B73F3" w:rsidRPr="00A031C3" w:rsidRDefault="005B73F3" w:rsidP="000E1469">
      <w:pPr>
        <w:tabs>
          <w:tab w:val="left" w:pos="9420"/>
        </w:tabs>
        <w:spacing w:before="240" w:after="0" w:line="240" w:lineRule="auto"/>
        <w:rPr>
          <w:rFonts w:ascii="Arial" w:hAnsi="Arial" w:cs="Arial"/>
          <w:sz w:val="18"/>
          <w:szCs w:val="18"/>
        </w:rPr>
      </w:pPr>
    </w:p>
    <w:tbl>
      <w:tblPr>
        <w:tblStyle w:val="TableGrid"/>
        <w:tblW w:w="11059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3228"/>
        <w:gridCol w:w="458"/>
        <w:gridCol w:w="3227"/>
        <w:gridCol w:w="462"/>
        <w:gridCol w:w="3227"/>
        <w:gridCol w:w="457"/>
      </w:tblGrid>
      <w:tr w:rsidR="005B73F3" w:rsidRPr="003D11C2" w14:paraId="396AC609" w14:textId="77777777" w:rsidTr="009318C4">
        <w:trPr>
          <w:trHeight w:val="1169"/>
        </w:trPr>
        <w:tc>
          <w:tcPr>
            <w:tcW w:w="3168" w:type="dxa"/>
            <w:tcBorders>
              <w:bottom w:val="nil"/>
            </w:tcBorders>
          </w:tcPr>
          <w:p w14:paraId="356C33E2" w14:textId="77777777" w:rsidR="005B73F3" w:rsidRPr="007514E6" w:rsidRDefault="005B73F3" w:rsidP="00CD7A06">
            <w:pPr>
              <w:spacing w:line="360" w:lineRule="auto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514E6"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  <w:t>Autumn Quarter</w:t>
            </w:r>
          </w:p>
          <w:p w14:paraId="73A5A601" w14:textId="68F882CC" w:rsidR="00B2311E" w:rsidRDefault="00B2311E" w:rsidP="00CD7A06">
            <w:pPr>
              <w:spacing w:line="360" w:lineRule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Technical Elective</w:t>
            </w:r>
          </w:p>
          <w:p w14:paraId="20BEB589" w14:textId="247F46C6" w:rsidR="00B2311E" w:rsidRDefault="00B2311E" w:rsidP="00CD7A06">
            <w:pPr>
              <w:spacing w:line="360" w:lineRule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Technical Elective</w:t>
            </w:r>
          </w:p>
          <w:p w14:paraId="41CAD6C6" w14:textId="6702135D" w:rsidR="00B2311E" w:rsidRDefault="003A07B5" w:rsidP="00CD7A06">
            <w:pPr>
              <w:spacing w:line="360" w:lineRule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E&amp;S</w:t>
            </w:r>
            <w:r w:rsidR="00B2311E">
              <w:rPr>
                <w:rFonts w:ascii="Arial" w:hAnsi="Arial" w:cs="Arial"/>
                <w:bCs/>
                <w:sz w:val="16"/>
                <w:szCs w:val="16"/>
              </w:rPr>
              <w:t xml:space="preserve"> Elective</w:t>
            </w:r>
          </w:p>
          <w:p w14:paraId="4D751EA2" w14:textId="681E0D69" w:rsidR="005B73F3" w:rsidRPr="00BC7EA2" w:rsidRDefault="002131ED" w:rsidP="002131ED">
            <w:pPr>
              <w:spacing w:line="360" w:lineRule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A&amp;H / </w:t>
            </w:r>
            <w:proofErr w:type="spellStart"/>
            <w:r>
              <w:rPr>
                <w:rFonts w:ascii="Arial" w:hAnsi="Arial" w:cs="Arial"/>
                <w:bCs/>
                <w:sz w:val="16"/>
                <w:szCs w:val="16"/>
              </w:rPr>
              <w:t>SSc</w:t>
            </w:r>
            <w:proofErr w:type="spellEnd"/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449" w:type="dxa"/>
            <w:tcBorders>
              <w:bottom w:val="nil"/>
            </w:tcBorders>
          </w:tcPr>
          <w:p w14:paraId="49AFEB13" w14:textId="744F6FD9" w:rsidR="009318C4" w:rsidRDefault="009318C4" w:rsidP="00CD7A0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  <w:t>c</w:t>
            </w:r>
            <w:r w:rsidR="005B73F3" w:rsidRPr="00C90293"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  <w:t>r</w:t>
            </w:r>
          </w:p>
          <w:p w14:paraId="2502C007" w14:textId="25EB29D1" w:rsidR="005B73F3" w:rsidRPr="00CD7A06" w:rsidRDefault="00B2311E" w:rsidP="00CD7A06">
            <w:pPr>
              <w:spacing w:line="360" w:lineRule="auto"/>
              <w:jc w:val="center"/>
              <w:rPr>
                <w:rFonts w:ascii="Arial" w:hAnsi="Arial" w:cs="Arial"/>
                <w:noProof/>
                <w:sz w:val="16"/>
                <w:szCs w:val="16"/>
                <w:u w:val="single"/>
              </w:rPr>
            </w:pPr>
            <w:r w:rsidRPr="00CD7A06">
              <w:rPr>
                <w:rFonts w:ascii="Arial" w:hAnsi="Arial" w:cs="Arial"/>
                <w:noProof/>
                <w:sz w:val="16"/>
                <w:szCs w:val="16"/>
              </w:rPr>
              <w:t>3</w:t>
            </w:r>
          </w:p>
          <w:p w14:paraId="758D81D0" w14:textId="4ADC1A6E" w:rsidR="005B73F3" w:rsidRPr="00CD7A06" w:rsidRDefault="00B2311E" w:rsidP="00CD7A06">
            <w:pPr>
              <w:spacing w:line="360" w:lineRule="auto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CD7A06">
              <w:rPr>
                <w:rFonts w:ascii="Arial" w:hAnsi="Arial" w:cs="Arial"/>
                <w:noProof/>
                <w:sz w:val="16"/>
                <w:szCs w:val="16"/>
              </w:rPr>
              <w:t>3</w:t>
            </w:r>
          </w:p>
          <w:p w14:paraId="12D33E0D" w14:textId="4310C1CD" w:rsidR="005F3619" w:rsidRPr="00CD7A06" w:rsidRDefault="00317D09" w:rsidP="00CD7A06">
            <w:pPr>
              <w:spacing w:line="360" w:lineRule="auto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4</w:t>
            </w:r>
          </w:p>
          <w:p w14:paraId="7E1CDA6A" w14:textId="41E45DA9" w:rsidR="00E01BD8" w:rsidRPr="00CD7A06" w:rsidRDefault="00B2311E" w:rsidP="00CD7A06">
            <w:pPr>
              <w:spacing w:line="360" w:lineRule="auto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CD7A06">
              <w:rPr>
                <w:rFonts w:ascii="Arial" w:hAnsi="Arial" w:cs="Arial"/>
                <w:noProof/>
                <w:sz w:val="16"/>
                <w:szCs w:val="16"/>
              </w:rPr>
              <w:t>5</w:t>
            </w:r>
          </w:p>
        </w:tc>
        <w:tc>
          <w:tcPr>
            <w:tcW w:w="3168" w:type="dxa"/>
            <w:tcBorders>
              <w:bottom w:val="nil"/>
            </w:tcBorders>
          </w:tcPr>
          <w:p w14:paraId="513A5A2A" w14:textId="77777777" w:rsidR="009C227D" w:rsidRDefault="005B73F3" w:rsidP="00CD7A0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</w:pPr>
            <w:r w:rsidRPr="00BC7EA2"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  <w:t>Winter Quarter</w:t>
            </w:r>
          </w:p>
          <w:p w14:paraId="1BA88B07" w14:textId="024380DB" w:rsidR="005B73F3" w:rsidRDefault="006E0B1C" w:rsidP="00CD7A06">
            <w:pPr>
              <w:spacing w:line="360" w:lineRule="auto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E&amp;S Elective</w:t>
            </w:r>
          </w:p>
          <w:p w14:paraId="3FE23CCE" w14:textId="24C31D48" w:rsidR="009C227D" w:rsidRDefault="009C227D" w:rsidP="00CD7A06">
            <w:pPr>
              <w:spacing w:line="360" w:lineRule="auto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Technical Elective</w:t>
            </w:r>
          </w:p>
          <w:p w14:paraId="0839FBF0" w14:textId="5065B6DC" w:rsidR="009C227D" w:rsidRDefault="006E0B1C" w:rsidP="00CD7A06">
            <w:pPr>
              <w:spacing w:line="360" w:lineRule="auto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DIV</w:t>
            </w:r>
            <w:r w:rsidR="00D440FC">
              <w:rPr>
                <w:rFonts w:ascii="Arial" w:hAnsi="Arial" w:cs="Arial"/>
                <w:noProof/>
                <w:sz w:val="16"/>
                <w:szCs w:val="16"/>
              </w:rPr>
              <w:t xml:space="preserve"> </w:t>
            </w:r>
          </w:p>
          <w:p w14:paraId="57B3AFA1" w14:textId="183EF67F" w:rsidR="00E01BD8" w:rsidRPr="002131ED" w:rsidRDefault="002131ED" w:rsidP="00CD7A06">
            <w:pPr>
              <w:spacing w:line="360" w:lineRule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A&amp;H / </w:t>
            </w:r>
            <w:proofErr w:type="spellStart"/>
            <w:r>
              <w:rPr>
                <w:rFonts w:ascii="Arial" w:hAnsi="Arial" w:cs="Arial"/>
                <w:bCs/>
                <w:sz w:val="16"/>
                <w:szCs w:val="16"/>
              </w:rPr>
              <w:t>SSc</w:t>
            </w:r>
            <w:proofErr w:type="spellEnd"/>
            <w:r w:rsidR="00D440FC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61502F">
              <w:rPr>
                <w:rFonts w:ascii="Arial" w:hAnsi="Arial" w:cs="Arial"/>
                <w:bCs/>
                <w:sz w:val="16"/>
                <w:szCs w:val="16"/>
              </w:rPr>
              <w:t>(with Writing)</w:t>
            </w:r>
          </w:p>
        </w:tc>
        <w:tc>
          <w:tcPr>
            <w:tcW w:w="454" w:type="dxa"/>
            <w:tcBorders>
              <w:bottom w:val="nil"/>
            </w:tcBorders>
          </w:tcPr>
          <w:p w14:paraId="5651134C" w14:textId="0FAA85B4" w:rsidR="009C227D" w:rsidRDefault="009C227D" w:rsidP="00CD7A0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  <w:t>cr</w:t>
            </w:r>
          </w:p>
          <w:p w14:paraId="0C10A87D" w14:textId="13FBC101" w:rsidR="005B73F3" w:rsidRPr="00CD7A06" w:rsidRDefault="006E0B1C" w:rsidP="00CD7A06">
            <w:pPr>
              <w:spacing w:line="360" w:lineRule="auto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4</w:t>
            </w:r>
          </w:p>
          <w:p w14:paraId="3FBE74F8" w14:textId="2D550D5F" w:rsidR="005B73F3" w:rsidRPr="00CD7A06" w:rsidRDefault="009C227D" w:rsidP="00CD7A06">
            <w:pPr>
              <w:spacing w:line="360" w:lineRule="auto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CD7A06">
              <w:rPr>
                <w:rFonts w:ascii="Arial" w:hAnsi="Arial" w:cs="Arial"/>
                <w:noProof/>
                <w:sz w:val="16"/>
                <w:szCs w:val="16"/>
              </w:rPr>
              <w:t>3</w:t>
            </w:r>
          </w:p>
          <w:p w14:paraId="65690906" w14:textId="24B849F0" w:rsidR="009C227D" w:rsidRPr="00CD7A06" w:rsidRDefault="006E0B1C" w:rsidP="00CD7A06">
            <w:pPr>
              <w:spacing w:line="360" w:lineRule="auto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5</w:t>
            </w:r>
          </w:p>
          <w:p w14:paraId="42F7DCD7" w14:textId="2E03FB5E" w:rsidR="005B73F3" w:rsidRPr="00CD7A06" w:rsidRDefault="009C227D" w:rsidP="00CD7A06">
            <w:pPr>
              <w:spacing w:line="360" w:lineRule="auto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CD7A06">
              <w:rPr>
                <w:rFonts w:ascii="Arial" w:hAnsi="Arial" w:cs="Arial"/>
                <w:noProof/>
                <w:sz w:val="16"/>
                <w:szCs w:val="16"/>
              </w:rPr>
              <w:t>5</w:t>
            </w:r>
          </w:p>
        </w:tc>
        <w:tc>
          <w:tcPr>
            <w:tcW w:w="3168" w:type="dxa"/>
            <w:tcBorders>
              <w:bottom w:val="nil"/>
            </w:tcBorders>
          </w:tcPr>
          <w:p w14:paraId="39E005D0" w14:textId="77777777" w:rsidR="005B73F3" w:rsidRDefault="005B73F3" w:rsidP="00CD7A0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</w:pPr>
            <w:r w:rsidRPr="004E1153"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  <w:t>Spring Quarte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  <w:t>r</w:t>
            </w:r>
          </w:p>
          <w:p w14:paraId="7ADC7041" w14:textId="01C0DDB6" w:rsidR="00B2311E" w:rsidRDefault="00E01BD8" w:rsidP="00CD7A06">
            <w:pPr>
              <w:spacing w:line="360" w:lineRule="auto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CEE 444/445</w:t>
            </w:r>
            <w:r w:rsidR="00802FA5">
              <w:rPr>
                <w:rFonts w:ascii="Arial" w:hAnsi="Arial" w:cs="Arial"/>
                <w:noProof/>
                <w:sz w:val="16"/>
                <w:szCs w:val="16"/>
              </w:rPr>
              <w:t xml:space="preserve"> - 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Capstone Design</w:t>
            </w:r>
          </w:p>
          <w:p w14:paraId="640980CB" w14:textId="3E01C4E0" w:rsidR="001B3256" w:rsidRDefault="00E01BD8" w:rsidP="00CD7A06">
            <w:pPr>
              <w:spacing w:line="360" w:lineRule="auto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Technical Elective</w:t>
            </w:r>
          </w:p>
          <w:p w14:paraId="6EA74FBE" w14:textId="7208046E" w:rsidR="00E01BD8" w:rsidRDefault="003A07B5" w:rsidP="00CD7A06">
            <w:pPr>
              <w:tabs>
                <w:tab w:val="center" w:pos="1405"/>
                <w:tab w:val="right" w:pos="2810"/>
              </w:tabs>
              <w:spacing w:line="360" w:lineRule="auto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E&amp;S</w:t>
            </w:r>
            <w:r w:rsidR="00E01BD8">
              <w:rPr>
                <w:rFonts w:ascii="Arial" w:hAnsi="Arial" w:cs="Arial"/>
                <w:noProof/>
                <w:sz w:val="16"/>
                <w:szCs w:val="16"/>
              </w:rPr>
              <w:t xml:space="preserve"> Elective</w:t>
            </w:r>
          </w:p>
          <w:p w14:paraId="2EA53739" w14:textId="3D1B9AF5" w:rsidR="005B73F3" w:rsidRPr="00BD762A" w:rsidRDefault="003A07B5" w:rsidP="00CD7A06">
            <w:pPr>
              <w:tabs>
                <w:tab w:val="center" w:pos="1405"/>
                <w:tab w:val="right" w:pos="2810"/>
              </w:tabs>
              <w:spacing w:line="360" w:lineRule="auto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E&amp;S</w:t>
            </w:r>
            <w:r w:rsidR="00E01BD8">
              <w:rPr>
                <w:rFonts w:ascii="Arial" w:hAnsi="Arial" w:cs="Arial"/>
                <w:noProof/>
                <w:sz w:val="16"/>
                <w:szCs w:val="16"/>
              </w:rPr>
              <w:t xml:space="preserve"> Elective</w:t>
            </w:r>
          </w:p>
        </w:tc>
        <w:tc>
          <w:tcPr>
            <w:tcW w:w="449" w:type="dxa"/>
            <w:tcBorders>
              <w:bottom w:val="nil"/>
            </w:tcBorders>
          </w:tcPr>
          <w:p w14:paraId="13444519" w14:textId="77777777" w:rsidR="005B73F3" w:rsidRDefault="005B73F3" w:rsidP="00CD7A0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  <w:t>cr</w:t>
            </w:r>
          </w:p>
          <w:p w14:paraId="41F5E908" w14:textId="77777777" w:rsidR="005F3619" w:rsidRPr="00CD7A06" w:rsidRDefault="005B73F3" w:rsidP="00CD7A06">
            <w:pPr>
              <w:spacing w:line="360" w:lineRule="auto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CD7A06">
              <w:rPr>
                <w:rFonts w:ascii="Arial" w:hAnsi="Arial" w:cs="Arial"/>
                <w:noProof/>
                <w:sz w:val="16"/>
                <w:szCs w:val="16"/>
              </w:rPr>
              <w:t>5</w:t>
            </w:r>
          </w:p>
          <w:p w14:paraId="50443289" w14:textId="77777777" w:rsidR="005F3619" w:rsidRPr="00CD7A06" w:rsidRDefault="00E01BD8" w:rsidP="00CD7A06">
            <w:pPr>
              <w:spacing w:line="360" w:lineRule="auto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CD7A06">
              <w:rPr>
                <w:rFonts w:ascii="Arial" w:hAnsi="Arial" w:cs="Arial"/>
                <w:noProof/>
                <w:sz w:val="16"/>
                <w:szCs w:val="16"/>
              </w:rPr>
              <w:t>3</w:t>
            </w:r>
          </w:p>
          <w:p w14:paraId="6551E1C2" w14:textId="4F1413B0" w:rsidR="005B73F3" w:rsidRPr="00CD7A06" w:rsidRDefault="00E01BD8" w:rsidP="00CD7A06">
            <w:pPr>
              <w:spacing w:line="360" w:lineRule="auto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CD7A06">
              <w:rPr>
                <w:rFonts w:ascii="Arial" w:hAnsi="Arial" w:cs="Arial"/>
                <w:noProof/>
                <w:sz w:val="16"/>
                <w:szCs w:val="16"/>
              </w:rPr>
              <w:t>3</w:t>
            </w:r>
          </w:p>
          <w:p w14:paraId="17412666" w14:textId="73EF6436" w:rsidR="005B73F3" w:rsidRPr="00CD7A06" w:rsidRDefault="00E01BD8" w:rsidP="00CD7A06">
            <w:pPr>
              <w:spacing w:line="360" w:lineRule="auto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CD7A06">
              <w:rPr>
                <w:rFonts w:ascii="Arial" w:hAnsi="Arial" w:cs="Arial"/>
                <w:noProof/>
                <w:sz w:val="16"/>
                <w:szCs w:val="16"/>
              </w:rPr>
              <w:t>3</w:t>
            </w:r>
          </w:p>
        </w:tc>
      </w:tr>
      <w:tr w:rsidR="00CD7A06" w:rsidRPr="003D11C2" w14:paraId="5FEE5E87" w14:textId="77777777" w:rsidTr="009318C4">
        <w:trPr>
          <w:trHeight w:val="50"/>
        </w:trPr>
        <w:tc>
          <w:tcPr>
            <w:tcW w:w="3168" w:type="dxa"/>
            <w:tcBorders>
              <w:top w:val="nil"/>
              <w:bottom w:val="single" w:sz="4" w:space="0" w:color="auto"/>
            </w:tcBorders>
          </w:tcPr>
          <w:p w14:paraId="1986DDC7" w14:textId="3EEF0330" w:rsidR="00CD7A06" w:rsidRPr="007514E6" w:rsidRDefault="00CD7A06" w:rsidP="00CD7A06">
            <w:pPr>
              <w:spacing w:line="360" w:lineRule="auto"/>
              <w:jc w:val="right"/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Qtr. Total:</w:t>
            </w:r>
          </w:p>
        </w:tc>
        <w:tc>
          <w:tcPr>
            <w:tcW w:w="449" w:type="dxa"/>
            <w:tcBorders>
              <w:top w:val="nil"/>
              <w:bottom w:val="single" w:sz="4" w:space="0" w:color="auto"/>
            </w:tcBorders>
          </w:tcPr>
          <w:p w14:paraId="65F6D775" w14:textId="776E3F88" w:rsidR="00CD7A06" w:rsidRPr="00C90293" w:rsidRDefault="00CD7A06" w:rsidP="00B2311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="00317D09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5</w:t>
            </w:r>
          </w:p>
        </w:tc>
        <w:tc>
          <w:tcPr>
            <w:tcW w:w="3168" w:type="dxa"/>
            <w:tcBorders>
              <w:top w:val="nil"/>
              <w:bottom w:val="single" w:sz="4" w:space="0" w:color="auto"/>
            </w:tcBorders>
          </w:tcPr>
          <w:p w14:paraId="49B49E3C" w14:textId="3EED8159" w:rsidR="00CD7A06" w:rsidRPr="00BC7EA2" w:rsidRDefault="00CD7A06" w:rsidP="00CD7A06">
            <w:pPr>
              <w:spacing w:after="80" w:line="276" w:lineRule="auto"/>
              <w:jc w:val="right"/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Qtr. Total:</w:t>
            </w:r>
          </w:p>
        </w:tc>
        <w:tc>
          <w:tcPr>
            <w:tcW w:w="454" w:type="dxa"/>
            <w:tcBorders>
              <w:top w:val="nil"/>
              <w:bottom w:val="single" w:sz="4" w:space="0" w:color="auto"/>
            </w:tcBorders>
          </w:tcPr>
          <w:p w14:paraId="312751DE" w14:textId="63FECA3C" w:rsidR="00CD7A06" w:rsidRDefault="00CD7A06" w:rsidP="009C227D">
            <w:pPr>
              <w:spacing w:after="80" w:line="276" w:lineRule="auto"/>
              <w:jc w:val="center"/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="006E0B1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7</w:t>
            </w:r>
          </w:p>
        </w:tc>
        <w:tc>
          <w:tcPr>
            <w:tcW w:w="3168" w:type="dxa"/>
            <w:tcBorders>
              <w:top w:val="nil"/>
              <w:bottom w:val="single" w:sz="4" w:space="0" w:color="auto"/>
            </w:tcBorders>
          </w:tcPr>
          <w:p w14:paraId="4C7C84F8" w14:textId="5C5EF3DA" w:rsidR="00CD7A06" w:rsidRPr="004E1153" w:rsidRDefault="00CD7A06" w:rsidP="00CD7A06">
            <w:pPr>
              <w:spacing w:line="360" w:lineRule="auto"/>
              <w:jc w:val="right"/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Qtr. Total:</w:t>
            </w:r>
          </w:p>
        </w:tc>
        <w:tc>
          <w:tcPr>
            <w:tcW w:w="449" w:type="dxa"/>
            <w:tcBorders>
              <w:top w:val="nil"/>
              <w:bottom w:val="single" w:sz="4" w:space="0" w:color="auto"/>
            </w:tcBorders>
          </w:tcPr>
          <w:p w14:paraId="6005F755" w14:textId="398198D7" w:rsidR="00CD7A06" w:rsidRDefault="00CD7A06" w:rsidP="00642B3A">
            <w:pPr>
              <w:spacing w:after="120"/>
              <w:jc w:val="center"/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14</w:t>
            </w:r>
          </w:p>
        </w:tc>
      </w:tr>
    </w:tbl>
    <w:p w14:paraId="503C1CD6" w14:textId="15A2BD66" w:rsidR="005B73F3" w:rsidRDefault="005B73F3" w:rsidP="009C227D">
      <w:pPr>
        <w:tabs>
          <w:tab w:val="left" w:pos="7428"/>
        </w:tabs>
        <w:spacing w:after="0"/>
        <w:rPr>
          <w:rFonts w:ascii="Arial" w:hAnsi="Arial" w:cs="Arial"/>
          <w:b/>
          <w:sz w:val="18"/>
          <w:szCs w:val="18"/>
        </w:rPr>
      </w:pPr>
    </w:p>
    <w:p w14:paraId="4A23D407" w14:textId="339AB05A" w:rsidR="005B73F3" w:rsidRPr="002C1171" w:rsidRDefault="00125FC9" w:rsidP="005B73F3">
      <w:pPr>
        <w:tabs>
          <w:tab w:val="left" w:pos="9420"/>
        </w:tabs>
        <w:spacing w:after="0"/>
        <w:rPr>
          <w:rFonts w:ascii="Arial" w:hAnsi="Arial" w:cs="Arial"/>
          <w:b/>
          <w:bCs/>
          <w:sz w:val="18"/>
          <w:szCs w:val="18"/>
        </w:rPr>
      </w:pPr>
      <w:r w:rsidRPr="002C1171">
        <w:rPr>
          <w:rFonts w:ascii="Arial" w:hAnsi="Arial" w:cs="Arial"/>
          <w:sz w:val="18"/>
          <w:szCs w:val="18"/>
        </w:rPr>
        <w:sym w:font="Wingdings 2" w:char="F0BF"/>
      </w:r>
      <w:r w:rsidRPr="002C1171">
        <w:rPr>
          <w:rFonts w:ascii="Arial" w:hAnsi="Arial" w:cs="Arial"/>
          <w:sz w:val="18"/>
          <w:szCs w:val="18"/>
        </w:rPr>
        <w:t xml:space="preserve"> = </w:t>
      </w:r>
      <w:r w:rsidRPr="002C1171">
        <w:rPr>
          <w:rFonts w:ascii="Arial" w:hAnsi="Arial" w:cs="Arial"/>
          <w:b/>
          <w:bCs/>
          <w:sz w:val="18"/>
          <w:szCs w:val="18"/>
        </w:rPr>
        <w:t>Placement Requirement</w:t>
      </w:r>
    </w:p>
    <w:p w14:paraId="4904F4D3" w14:textId="7D297C42" w:rsidR="005B73F3" w:rsidRPr="00877D10" w:rsidRDefault="00125FC9" w:rsidP="00877D10">
      <w:pPr>
        <w:tabs>
          <w:tab w:val="left" w:pos="9420"/>
        </w:tabs>
        <w:spacing w:after="0"/>
        <w:rPr>
          <w:rFonts w:ascii="Arial" w:hAnsi="Arial" w:cs="Arial"/>
          <w:bCs/>
          <w:i/>
          <w:iCs/>
          <w:sz w:val="18"/>
          <w:szCs w:val="18"/>
        </w:rPr>
      </w:pPr>
      <w:r w:rsidRPr="002C1171">
        <w:rPr>
          <w:rFonts w:ascii="Arial" w:hAnsi="Arial" w:cs="Arial"/>
          <w:b/>
          <w:sz w:val="18"/>
          <w:szCs w:val="18"/>
        </w:rPr>
        <w:sym w:font="Wingdings" w:char="F0AB"/>
      </w:r>
      <w:r w:rsidRPr="002C1171">
        <w:rPr>
          <w:rFonts w:ascii="Arial" w:hAnsi="Arial" w:cs="Arial"/>
          <w:b/>
          <w:sz w:val="18"/>
          <w:szCs w:val="18"/>
        </w:rPr>
        <w:t xml:space="preserve"> </w:t>
      </w:r>
      <w:r w:rsidRPr="002C1171">
        <w:rPr>
          <w:rFonts w:ascii="Arial" w:hAnsi="Arial" w:cs="Arial"/>
          <w:bCs/>
          <w:sz w:val="18"/>
          <w:szCs w:val="18"/>
        </w:rPr>
        <w:t>=</w:t>
      </w:r>
      <w:r w:rsidRPr="002C1171">
        <w:rPr>
          <w:rFonts w:ascii="Arial" w:hAnsi="Arial" w:cs="Arial"/>
          <w:bCs/>
          <w:i/>
          <w:iCs/>
          <w:sz w:val="18"/>
          <w:szCs w:val="18"/>
        </w:rPr>
        <w:t xml:space="preserve"> Pick </w:t>
      </w:r>
      <w:r w:rsidR="002C1171">
        <w:rPr>
          <w:rFonts w:ascii="Arial" w:hAnsi="Arial" w:cs="Arial"/>
          <w:b/>
          <w:i/>
          <w:iCs/>
          <w:sz w:val="18"/>
          <w:szCs w:val="18"/>
        </w:rPr>
        <w:t>one</w:t>
      </w:r>
      <w:r w:rsidRPr="002C1171">
        <w:rPr>
          <w:rFonts w:ascii="Arial" w:hAnsi="Arial" w:cs="Arial"/>
          <w:bCs/>
          <w:i/>
          <w:iCs/>
          <w:sz w:val="18"/>
          <w:szCs w:val="18"/>
        </w:rPr>
        <w:t xml:space="preserve"> to satisfy placement requirements</w:t>
      </w:r>
    </w:p>
    <w:sectPr w:rsidR="005B73F3" w:rsidRPr="00877D10" w:rsidSect="005F1D4B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D38F74" w14:textId="77777777" w:rsidR="00BB380E" w:rsidRDefault="00BB380E" w:rsidP="00E76405">
      <w:pPr>
        <w:spacing w:after="0" w:line="240" w:lineRule="auto"/>
      </w:pPr>
      <w:r>
        <w:separator/>
      </w:r>
    </w:p>
  </w:endnote>
  <w:endnote w:type="continuationSeparator" w:id="0">
    <w:p w14:paraId="37DF3CD2" w14:textId="77777777" w:rsidR="00BB380E" w:rsidRDefault="00BB380E" w:rsidP="00E764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 ExtraBold">
    <w:altName w:val="Segoe UI"/>
    <w:panose1 w:val="020B0906030804020204"/>
    <w:charset w:val="00"/>
    <w:family w:val="swiss"/>
    <w:pitch w:val="variable"/>
    <w:sig w:usb0="E00002EF" w:usb1="4000205B" w:usb2="00000028" w:usb3="00000000" w:csb0="0000019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DB966C" w14:textId="77777777" w:rsidR="0015601A" w:rsidRDefault="001560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B8BE0B" w14:textId="29E48EB1" w:rsidR="00E76405" w:rsidRDefault="00B077E1" w:rsidP="00253C0D">
    <w:pPr>
      <w:pStyle w:val="Footer"/>
      <w:jc w:val="center"/>
      <w:rPr>
        <w:rFonts w:ascii="Arial" w:hAnsi="Arial" w:cs="Arial"/>
        <w:i/>
        <w:iCs/>
        <w:sz w:val="18"/>
        <w:szCs w:val="18"/>
      </w:rPr>
    </w:pPr>
    <w:bookmarkStart w:id="8" w:name="_Hlk45868925"/>
    <w:r w:rsidRPr="00940E22">
      <w:rPr>
        <w:rFonts w:ascii="Arial" w:hAnsi="Arial" w:cs="Arial"/>
        <w:i/>
        <w:iCs/>
        <w:sz w:val="18"/>
        <w:szCs w:val="18"/>
      </w:rPr>
      <w:t xml:space="preserve">Honors or accelerated sequences of </w:t>
    </w:r>
    <w:r>
      <w:rPr>
        <w:rFonts w:ascii="Arial" w:hAnsi="Arial" w:cs="Arial"/>
        <w:i/>
        <w:iCs/>
        <w:sz w:val="18"/>
        <w:szCs w:val="18"/>
      </w:rPr>
      <w:t xml:space="preserve">chemistry, </w:t>
    </w:r>
    <w:r w:rsidRPr="00940E22">
      <w:rPr>
        <w:rFonts w:ascii="Arial" w:hAnsi="Arial" w:cs="Arial"/>
        <w:i/>
        <w:iCs/>
        <w:sz w:val="18"/>
        <w:szCs w:val="18"/>
      </w:rPr>
      <w:t xml:space="preserve">math and </w:t>
    </w:r>
    <w:r>
      <w:rPr>
        <w:rFonts w:ascii="Arial" w:hAnsi="Arial" w:cs="Arial"/>
        <w:i/>
        <w:iCs/>
        <w:sz w:val="18"/>
        <w:szCs w:val="18"/>
      </w:rPr>
      <w:t>physics</w:t>
    </w:r>
    <w:r w:rsidRPr="00940E22">
      <w:rPr>
        <w:rFonts w:ascii="Arial" w:hAnsi="Arial" w:cs="Arial"/>
        <w:i/>
        <w:iCs/>
        <w:sz w:val="18"/>
        <w:szCs w:val="18"/>
      </w:rPr>
      <w:t xml:space="preserve"> </w:t>
    </w:r>
    <w:r>
      <w:rPr>
        <w:rFonts w:ascii="Arial" w:hAnsi="Arial" w:cs="Arial"/>
        <w:i/>
        <w:iCs/>
        <w:sz w:val="18"/>
        <w:szCs w:val="18"/>
      </w:rPr>
      <w:t>will</w:t>
    </w:r>
    <w:r w:rsidRPr="00940E22">
      <w:rPr>
        <w:rFonts w:ascii="Arial" w:hAnsi="Arial" w:cs="Arial"/>
        <w:i/>
        <w:iCs/>
        <w:sz w:val="18"/>
        <w:szCs w:val="18"/>
      </w:rPr>
      <w:t xml:space="preserve"> satisfy </w:t>
    </w:r>
    <w:r w:rsidR="002843F6">
      <w:rPr>
        <w:rFonts w:ascii="Arial" w:hAnsi="Arial" w:cs="Arial"/>
        <w:i/>
        <w:iCs/>
        <w:sz w:val="18"/>
        <w:szCs w:val="18"/>
      </w:rPr>
      <w:t>degree</w:t>
    </w:r>
    <w:r w:rsidRPr="00940E22">
      <w:rPr>
        <w:rFonts w:ascii="Arial" w:hAnsi="Arial" w:cs="Arial"/>
        <w:i/>
        <w:iCs/>
        <w:sz w:val="18"/>
        <w:szCs w:val="18"/>
      </w:rPr>
      <w:t xml:space="preserve"> requirements. </w:t>
    </w:r>
    <w:bookmarkEnd w:id="8"/>
  </w:p>
  <w:p w14:paraId="6EF0FE1D" w14:textId="77777777" w:rsidR="00D001CC" w:rsidRDefault="00D001CC" w:rsidP="00253C0D">
    <w:pPr>
      <w:pStyle w:val="Footer"/>
      <w:jc w:val="center"/>
      <w:rPr>
        <w:rFonts w:ascii="Arial" w:hAnsi="Arial" w:cs="Arial"/>
        <w:i/>
        <w:iCs/>
        <w:sz w:val="18"/>
        <w:szCs w:val="18"/>
      </w:rPr>
    </w:pPr>
  </w:p>
  <w:p w14:paraId="6D666659" w14:textId="1E59FD61" w:rsidR="00D001CC" w:rsidRPr="00DF0818" w:rsidRDefault="00D001CC" w:rsidP="00D001CC">
    <w:pPr>
      <w:pStyle w:val="Footer"/>
      <w:jc w:val="right"/>
      <w:rPr>
        <w:rFonts w:ascii="Arial" w:hAnsi="Arial" w:cs="Arial"/>
        <w:i/>
        <w:iCs/>
        <w:sz w:val="18"/>
        <w:szCs w:val="18"/>
      </w:rPr>
    </w:pPr>
    <w:r>
      <w:rPr>
        <w:rFonts w:ascii="Arial" w:hAnsi="Arial" w:cs="Arial"/>
        <w:i/>
        <w:iCs/>
        <w:sz w:val="18"/>
        <w:szCs w:val="18"/>
      </w:rPr>
      <w:t xml:space="preserve">Updated </w:t>
    </w:r>
    <w:r w:rsidR="002D0469">
      <w:rPr>
        <w:rFonts w:ascii="Arial" w:hAnsi="Arial" w:cs="Arial"/>
        <w:i/>
        <w:iCs/>
        <w:sz w:val="18"/>
        <w:szCs w:val="18"/>
      </w:rPr>
      <w:t>J</w:t>
    </w:r>
    <w:r w:rsidR="00300877">
      <w:rPr>
        <w:rFonts w:ascii="Arial" w:hAnsi="Arial" w:cs="Arial"/>
        <w:i/>
        <w:iCs/>
        <w:sz w:val="18"/>
        <w:szCs w:val="18"/>
      </w:rPr>
      <w:t>une</w:t>
    </w:r>
    <w:r>
      <w:rPr>
        <w:rFonts w:ascii="Arial" w:hAnsi="Arial" w:cs="Arial"/>
        <w:i/>
        <w:iCs/>
        <w:sz w:val="18"/>
        <w:szCs w:val="18"/>
      </w:rPr>
      <w:t xml:space="preserve"> 202</w:t>
    </w:r>
    <w:r w:rsidR="002D0469">
      <w:rPr>
        <w:rFonts w:ascii="Arial" w:hAnsi="Arial" w:cs="Arial"/>
        <w:i/>
        <w:iCs/>
        <w:sz w:val="18"/>
        <w:szCs w:val="18"/>
      </w:rPr>
      <w:t>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3577D2" w14:textId="77777777" w:rsidR="0015601A" w:rsidRDefault="001560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93449B" w14:textId="77777777" w:rsidR="00BB380E" w:rsidRDefault="00BB380E" w:rsidP="00E76405">
      <w:pPr>
        <w:spacing w:after="0" w:line="240" w:lineRule="auto"/>
      </w:pPr>
      <w:r>
        <w:separator/>
      </w:r>
    </w:p>
  </w:footnote>
  <w:footnote w:type="continuationSeparator" w:id="0">
    <w:p w14:paraId="44D218CC" w14:textId="77777777" w:rsidR="00BB380E" w:rsidRDefault="00BB380E" w:rsidP="00E764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58932B" w14:textId="77777777" w:rsidR="0015601A" w:rsidRDefault="001560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32C5E9" w14:textId="6EEB0D08" w:rsidR="00B36B94" w:rsidRPr="0064313E" w:rsidRDefault="00DF0818" w:rsidP="0064313E">
    <w:pPr>
      <w:pStyle w:val="Header"/>
      <w:jc w:val="center"/>
      <w:rPr>
        <w:b/>
        <w:bCs/>
      </w:rPr>
    </w:pPr>
    <w:r w:rsidRPr="00A07D32">
      <w:rPr>
        <w:b/>
        <w:bCs/>
      </w:rPr>
      <w:t>This resource is for ENGRUD stud</w:t>
    </w:r>
    <w:r w:rsidR="00684612">
      <w:rPr>
        <w:b/>
        <w:bCs/>
      </w:rPr>
      <w:t>ents who entered the UW</w:t>
    </w:r>
    <w:r w:rsidR="0015601A">
      <w:rPr>
        <w:b/>
        <w:bCs/>
      </w:rPr>
      <w:t>-Seattle</w:t>
    </w:r>
    <w:r w:rsidR="00684612">
      <w:rPr>
        <w:b/>
        <w:bCs/>
      </w:rPr>
      <w:t xml:space="preserve"> in </w:t>
    </w:r>
    <w:r w:rsidR="00C03480">
      <w:rPr>
        <w:b/>
        <w:bCs/>
      </w:rPr>
      <w:t>AUT</w:t>
    </w:r>
    <w:r w:rsidR="002D0469">
      <w:rPr>
        <w:b/>
        <w:bCs/>
      </w:rPr>
      <w:t>25</w:t>
    </w:r>
    <w:r w:rsidRPr="00A07D32">
      <w:rPr>
        <w:b/>
        <w:bCs/>
      </w:rPr>
      <w:t>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5E097D" w14:textId="77777777" w:rsidR="0015601A" w:rsidRDefault="001560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73AB8"/>
    <w:multiLevelType w:val="hybridMultilevel"/>
    <w:tmpl w:val="52226A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036A5"/>
    <w:multiLevelType w:val="hybridMultilevel"/>
    <w:tmpl w:val="18B8C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A35A87"/>
    <w:multiLevelType w:val="hybridMultilevel"/>
    <w:tmpl w:val="F74A8F7C"/>
    <w:lvl w:ilvl="0" w:tplc="3C4ED162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6383950">
    <w:abstractNumId w:val="0"/>
  </w:num>
  <w:num w:numId="2" w16cid:durableId="1818381027">
    <w:abstractNumId w:val="1"/>
  </w:num>
  <w:num w:numId="3" w16cid:durableId="11539842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068"/>
    <w:rsid w:val="00016EFB"/>
    <w:rsid w:val="00050827"/>
    <w:rsid w:val="00053D8F"/>
    <w:rsid w:val="00073CBE"/>
    <w:rsid w:val="00075866"/>
    <w:rsid w:val="00092641"/>
    <w:rsid w:val="00095512"/>
    <w:rsid w:val="000A0ACA"/>
    <w:rsid w:val="000A26B4"/>
    <w:rsid w:val="000A45A1"/>
    <w:rsid w:val="000A7C82"/>
    <w:rsid w:val="000B6445"/>
    <w:rsid w:val="000C190D"/>
    <w:rsid w:val="000C31BD"/>
    <w:rsid w:val="000C3527"/>
    <w:rsid w:val="000D0B60"/>
    <w:rsid w:val="000E0DBA"/>
    <w:rsid w:val="000E1469"/>
    <w:rsid w:val="000E18EF"/>
    <w:rsid w:val="00125FC9"/>
    <w:rsid w:val="001414DB"/>
    <w:rsid w:val="00150C07"/>
    <w:rsid w:val="00153DF3"/>
    <w:rsid w:val="00155FDC"/>
    <w:rsid w:val="0015601A"/>
    <w:rsid w:val="00162664"/>
    <w:rsid w:val="001800ED"/>
    <w:rsid w:val="0018733B"/>
    <w:rsid w:val="001977DE"/>
    <w:rsid w:val="001B0643"/>
    <w:rsid w:val="001B3256"/>
    <w:rsid w:val="001C6C33"/>
    <w:rsid w:val="001D7109"/>
    <w:rsid w:val="001E5883"/>
    <w:rsid w:val="001E772B"/>
    <w:rsid w:val="001F3052"/>
    <w:rsid w:val="001F6675"/>
    <w:rsid w:val="00206659"/>
    <w:rsid w:val="00210723"/>
    <w:rsid w:val="002131ED"/>
    <w:rsid w:val="002329A3"/>
    <w:rsid w:val="0024086A"/>
    <w:rsid w:val="00242670"/>
    <w:rsid w:val="00253C0D"/>
    <w:rsid w:val="002544E3"/>
    <w:rsid w:val="00256F52"/>
    <w:rsid w:val="00277F0C"/>
    <w:rsid w:val="002843F6"/>
    <w:rsid w:val="002A7A97"/>
    <w:rsid w:val="002B12A1"/>
    <w:rsid w:val="002B4F5F"/>
    <w:rsid w:val="002B7370"/>
    <w:rsid w:val="002C1171"/>
    <w:rsid w:val="002C7ED6"/>
    <w:rsid w:val="002D0469"/>
    <w:rsid w:val="002E6ADD"/>
    <w:rsid w:val="002F34F0"/>
    <w:rsid w:val="00300877"/>
    <w:rsid w:val="00300EB8"/>
    <w:rsid w:val="00307A25"/>
    <w:rsid w:val="00317D09"/>
    <w:rsid w:val="00346CBC"/>
    <w:rsid w:val="00376D75"/>
    <w:rsid w:val="00391A4A"/>
    <w:rsid w:val="003A07B5"/>
    <w:rsid w:val="003B2F5D"/>
    <w:rsid w:val="003B34E1"/>
    <w:rsid w:val="003B5793"/>
    <w:rsid w:val="003C19AC"/>
    <w:rsid w:val="003C3B51"/>
    <w:rsid w:val="003F44BA"/>
    <w:rsid w:val="003F7B4A"/>
    <w:rsid w:val="004038A0"/>
    <w:rsid w:val="004724C5"/>
    <w:rsid w:val="0047313B"/>
    <w:rsid w:val="00480FDD"/>
    <w:rsid w:val="004A0C6D"/>
    <w:rsid w:val="004A5D2D"/>
    <w:rsid w:val="004B5D5B"/>
    <w:rsid w:val="004D1E51"/>
    <w:rsid w:val="004E1484"/>
    <w:rsid w:val="005158BC"/>
    <w:rsid w:val="00534AA9"/>
    <w:rsid w:val="00541216"/>
    <w:rsid w:val="00547A80"/>
    <w:rsid w:val="00550A87"/>
    <w:rsid w:val="00556F1A"/>
    <w:rsid w:val="0057172E"/>
    <w:rsid w:val="00573698"/>
    <w:rsid w:val="005A1F8C"/>
    <w:rsid w:val="005B4699"/>
    <w:rsid w:val="005B73F3"/>
    <w:rsid w:val="005C5D71"/>
    <w:rsid w:val="005D7B6D"/>
    <w:rsid w:val="005E2486"/>
    <w:rsid w:val="005E76F5"/>
    <w:rsid w:val="005F13F6"/>
    <w:rsid w:val="005F1D4B"/>
    <w:rsid w:val="005F3619"/>
    <w:rsid w:val="006004AF"/>
    <w:rsid w:val="0060291F"/>
    <w:rsid w:val="006059A8"/>
    <w:rsid w:val="00607B26"/>
    <w:rsid w:val="0061502F"/>
    <w:rsid w:val="00615B40"/>
    <w:rsid w:val="0061657D"/>
    <w:rsid w:val="00624BBC"/>
    <w:rsid w:val="00624D9C"/>
    <w:rsid w:val="00631928"/>
    <w:rsid w:val="00634474"/>
    <w:rsid w:val="00642B3A"/>
    <w:rsid w:val="0064313E"/>
    <w:rsid w:val="00657337"/>
    <w:rsid w:val="00673E6B"/>
    <w:rsid w:val="00673F3C"/>
    <w:rsid w:val="00684612"/>
    <w:rsid w:val="006A0B0C"/>
    <w:rsid w:val="006B5290"/>
    <w:rsid w:val="006C6AC0"/>
    <w:rsid w:val="006E0B1C"/>
    <w:rsid w:val="006E0C76"/>
    <w:rsid w:val="006E56C4"/>
    <w:rsid w:val="00714454"/>
    <w:rsid w:val="00717790"/>
    <w:rsid w:val="00717A0A"/>
    <w:rsid w:val="00732C9C"/>
    <w:rsid w:val="00761889"/>
    <w:rsid w:val="00763889"/>
    <w:rsid w:val="00767E1A"/>
    <w:rsid w:val="00787589"/>
    <w:rsid w:val="00792EF7"/>
    <w:rsid w:val="00796A20"/>
    <w:rsid w:val="00796C07"/>
    <w:rsid w:val="007A1CF4"/>
    <w:rsid w:val="007B4C86"/>
    <w:rsid w:val="007D2714"/>
    <w:rsid w:val="007D7081"/>
    <w:rsid w:val="007F01BB"/>
    <w:rsid w:val="00802FA5"/>
    <w:rsid w:val="00803DA8"/>
    <w:rsid w:val="00806064"/>
    <w:rsid w:val="00806641"/>
    <w:rsid w:val="00814C52"/>
    <w:rsid w:val="00836873"/>
    <w:rsid w:val="00845ECC"/>
    <w:rsid w:val="00853799"/>
    <w:rsid w:val="0085467B"/>
    <w:rsid w:val="008563EA"/>
    <w:rsid w:val="0086108A"/>
    <w:rsid w:val="0086350C"/>
    <w:rsid w:val="00877D10"/>
    <w:rsid w:val="00883C11"/>
    <w:rsid w:val="00887321"/>
    <w:rsid w:val="008B1242"/>
    <w:rsid w:val="008C1DED"/>
    <w:rsid w:val="008C1E2C"/>
    <w:rsid w:val="008C3CCF"/>
    <w:rsid w:val="008C46CB"/>
    <w:rsid w:val="008D1986"/>
    <w:rsid w:val="008D791E"/>
    <w:rsid w:val="008E1A50"/>
    <w:rsid w:val="008E3E1A"/>
    <w:rsid w:val="008F0D37"/>
    <w:rsid w:val="00912C1C"/>
    <w:rsid w:val="009318C4"/>
    <w:rsid w:val="0096538B"/>
    <w:rsid w:val="00965D19"/>
    <w:rsid w:val="00981AA1"/>
    <w:rsid w:val="009960FD"/>
    <w:rsid w:val="009C0414"/>
    <w:rsid w:val="009C227D"/>
    <w:rsid w:val="009D0288"/>
    <w:rsid w:val="009D2611"/>
    <w:rsid w:val="009D3884"/>
    <w:rsid w:val="009D521F"/>
    <w:rsid w:val="009F561B"/>
    <w:rsid w:val="009F6213"/>
    <w:rsid w:val="00A0064E"/>
    <w:rsid w:val="00A56226"/>
    <w:rsid w:val="00A574DE"/>
    <w:rsid w:val="00A70AF3"/>
    <w:rsid w:val="00A97CC2"/>
    <w:rsid w:val="00AA2AEA"/>
    <w:rsid w:val="00AD104B"/>
    <w:rsid w:val="00AE0370"/>
    <w:rsid w:val="00AF6E85"/>
    <w:rsid w:val="00AF7A95"/>
    <w:rsid w:val="00B077E1"/>
    <w:rsid w:val="00B22564"/>
    <w:rsid w:val="00B2311E"/>
    <w:rsid w:val="00B246D3"/>
    <w:rsid w:val="00B36700"/>
    <w:rsid w:val="00B36B94"/>
    <w:rsid w:val="00B41B5F"/>
    <w:rsid w:val="00B44DFE"/>
    <w:rsid w:val="00B53B97"/>
    <w:rsid w:val="00B66D71"/>
    <w:rsid w:val="00B71817"/>
    <w:rsid w:val="00B80454"/>
    <w:rsid w:val="00B82037"/>
    <w:rsid w:val="00BA4068"/>
    <w:rsid w:val="00BB380E"/>
    <w:rsid w:val="00BB7564"/>
    <w:rsid w:val="00BC46FC"/>
    <w:rsid w:val="00BD3CB3"/>
    <w:rsid w:val="00BD4E63"/>
    <w:rsid w:val="00BF12C3"/>
    <w:rsid w:val="00BF6CC9"/>
    <w:rsid w:val="00BF71E7"/>
    <w:rsid w:val="00C00390"/>
    <w:rsid w:val="00C03480"/>
    <w:rsid w:val="00C16718"/>
    <w:rsid w:val="00C34E86"/>
    <w:rsid w:val="00C67557"/>
    <w:rsid w:val="00C85418"/>
    <w:rsid w:val="00C94615"/>
    <w:rsid w:val="00CA7A80"/>
    <w:rsid w:val="00CC57DD"/>
    <w:rsid w:val="00CD1921"/>
    <w:rsid w:val="00CD7A06"/>
    <w:rsid w:val="00CE4082"/>
    <w:rsid w:val="00CE56A9"/>
    <w:rsid w:val="00D001CC"/>
    <w:rsid w:val="00D021CC"/>
    <w:rsid w:val="00D20B0E"/>
    <w:rsid w:val="00D30A9C"/>
    <w:rsid w:val="00D3159A"/>
    <w:rsid w:val="00D43227"/>
    <w:rsid w:val="00D440FC"/>
    <w:rsid w:val="00D4490C"/>
    <w:rsid w:val="00D64216"/>
    <w:rsid w:val="00D7098F"/>
    <w:rsid w:val="00D761F8"/>
    <w:rsid w:val="00D9750C"/>
    <w:rsid w:val="00DA01A7"/>
    <w:rsid w:val="00DB6A88"/>
    <w:rsid w:val="00DC708A"/>
    <w:rsid w:val="00DD0A7B"/>
    <w:rsid w:val="00DD2346"/>
    <w:rsid w:val="00DE4BF0"/>
    <w:rsid w:val="00DF0818"/>
    <w:rsid w:val="00E01BD8"/>
    <w:rsid w:val="00E168A6"/>
    <w:rsid w:val="00E27EE3"/>
    <w:rsid w:val="00E33374"/>
    <w:rsid w:val="00E41A21"/>
    <w:rsid w:val="00E432C5"/>
    <w:rsid w:val="00E76405"/>
    <w:rsid w:val="00E801CC"/>
    <w:rsid w:val="00E83FD5"/>
    <w:rsid w:val="00EB47F4"/>
    <w:rsid w:val="00EC4B09"/>
    <w:rsid w:val="00ED4CF2"/>
    <w:rsid w:val="00EE1EC3"/>
    <w:rsid w:val="00F04C02"/>
    <w:rsid w:val="00F06662"/>
    <w:rsid w:val="00F11B30"/>
    <w:rsid w:val="00F12312"/>
    <w:rsid w:val="00F12511"/>
    <w:rsid w:val="00F1390C"/>
    <w:rsid w:val="00F241E6"/>
    <w:rsid w:val="00F47FCA"/>
    <w:rsid w:val="00F504EC"/>
    <w:rsid w:val="00F5200C"/>
    <w:rsid w:val="00F614E0"/>
    <w:rsid w:val="00F7234B"/>
    <w:rsid w:val="00F858F9"/>
    <w:rsid w:val="00F935A7"/>
    <w:rsid w:val="00FA554C"/>
    <w:rsid w:val="00FA74DB"/>
    <w:rsid w:val="00FC7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B3F16F"/>
  <w15:chartTrackingRefBased/>
  <w15:docId w15:val="{024A1307-3E47-492C-872A-A85FC8D18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7B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A406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A4068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5B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D79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D79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D79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79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791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79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791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764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6405"/>
  </w:style>
  <w:style w:type="paragraph" w:styleId="Footer">
    <w:name w:val="footer"/>
    <w:basedOn w:val="Normal"/>
    <w:link w:val="FooterChar"/>
    <w:uiPriority w:val="99"/>
    <w:unhideWhenUsed/>
    <w:rsid w:val="00E764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6405"/>
  </w:style>
  <w:style w:type="paragraph" w:styleId="ListParagraph">
    <w:name w:val="List Paragraph"/>
    <w:basedOn w:val="Normal"/>
    <w:uiPriority w:val="34"/>
    <w:qFormat/>
    <w:rsid w:val="005B4699"/>
    <w:pPr>
      <w:ind w:left="720"/>
      <w:contextualSpacing/>
    </w:pPr>
  </w:style>
  <w:style w:type="paragraph" w:styleId="Revision">
    <w:name w:val="Revision"/>
    <w:hidden/>
    <w:uiPriority w:val="99"/>
    <w:semiHidden/>
    <w:rsid w:val="008B1242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843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9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yplan.uw.edu/course/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yperlink" Target="mailto:ceadvice@uw.edu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ce.washington.edu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ce.washington.edu/current/undergrad/environmental/major-coursework/engineering-science-electives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ce.washington.edu/current/undergrad/environmental/major-coursework/technical-electives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ec38d45-5c8d-40ef-9e8c-49c6449a74b7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5B8AE5144DCF4F9DA816BB6D68D8DE" ma:contentTypeVersion="14" ma:contentTypeDescription="Create a new document." ma:contentTypeScope="" ma:versionID="17002a31c1a2d6b6baffd769d59cd7ac">
  <xsd:schema xmlns:xsd="http://www.w3.org/2001/XMLSchema" xmlns:xs="http://www.w3.org/2001/XMLSchema" xmlns:p="http://schemas.microsoft.com/office/2006/metadata/properties" xmlns:ns3="aec38d45-5c8d-40ef-9e8c-49c6449a74b7" targetNamespace="http://schemas.microsoft.com/office/2006/metadata/properties" ma:root="true" ma:fieldsID="cd5b67f1f728e47540865bb8adc8ec58" ns3:_="">
    <xsd:import namespace="aec38d45-5c8d-40ef-9e8c-49c6449a74b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c38d45-5c8d-40ef-9e8c-49c6449a74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7835E48-09EA-4A2F-A87D-1D14596895A8}">
  <ds:schemaRefs>
    <ds:schemaRef ds:uri="http://schemas.microsoft.com/office/2006/metadata/properties"/>
    <ds:schemaRef ds:uri="http://schemas.microsoft.com/office/infopath/2007/PartnerControls"/>
    <ds:schemaRef ds:uri="aec38d45-5c8d-40ef-9e8c-49c6449a74b7"/>
  </ds:schemaRefs>
</ds:datastoreItem>
</file>

<file path=customXml/itemProps2.xml><?xml version="1.0" encoding="utf-8"?>
<ds:datastoreItem xmlns:ds="http://schemas.openxmlformats.org/officeDocument/2006/customXml" ds:itemID="{C78D05DA-E47C-45E4-B8F2-83D64B31858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B2DECD7-A000-44A0-98C5-CA6210FC77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c38d45-5c8d-40ef-9e8c-49c6449a74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2AB76A4-67C8-4560-8213-7C71F5EFE1D7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f6b6dd5b-f02f-441a-99a0-162ac5060bd2}" enabled="0" method="" siteId="{f6b6dd5b-f02f-441a-99a0-162ac5060bd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950</Words>
  <Characters>5417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E. Pierson</dc:creator>
  <cp:keywords/>
  <dc:description/>
  <cp:lastModifiedBy>Gaby de Jongh</cp:lastModifiedBy>
  <cp:revision>19</cp:revision>
  <cp:lastPrinted>2024-08-21T22:54:00Z</cp:lastPrinted>
  <dcterms:created xsi:type="dcterms:W3CDTF">2025-05-30T15:55:00Z</dcterms:created>
  <dcterms:modified xsi:type="dcterms:W3CDTF">2025-06-24T16:49:00Z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0x010100535B8AE5144DCF4F9DA816BB6D68D8DE</vt:lpwstr>
  </property>
</Properties>
</file>